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341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9341"/>
      </w:tblGrid>
      <w:tr w:rsidR="002A77A2" w:rsidRPr="0004460D" w14:paraId="03C0975A" w14:textId="77777777" w:rsidTr="3450506C">
        <w:trPr>
          <w:trHeight w:val="2963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3C2E14" w14:textId="00CE0609" w:rsidR="002A77A2" w:rsidRPr="0004460D" w:rsidRDefault="002A77A2" w:rsidP="00B7675C">
            <w:pPr>
              <w:jc w:val="center"/>
              <w:rPr>
                <w:rFonts w:asciiTheme="minorHAnsi" w:hAnsiTheme="minorHAnsi" w:cstheme="minorHAnsi"/>
              </w:rPr>
            </w:pPr>
            <w:bookmarkStart w:id="0" w:name="_Ref213133502"/>
            <w:bookmarkStart w:id="1" w:name="_Toc283016777"/>
            <w:r w:rsidRPr="0004460D">
              <w:rPr>
                <w:rFonts w:asciiTheme="minorHAnsi" w:hAnsiTheme="minorHAnsi" w:cstheme="minorHAnsi"/>
                <w:noProof/>
              </w:rPr>
              <w:drawing>
                <wp:anchor distT="0" distB="0" distL="114300" distR="114300" simplePos="0" relativeHeight="251658240" behindDoc="0" locked="0" layoutInCell="1" allowOverlap="1" wp14:anchorId="36CBAE96" wp14:editId="34D5FCD8">
                  <wp:simplePos x="0" y="0"/>
                  <wp:positionH relativeFrom="column">
                    <wp:posOffset>-43815</wp:posOffset>
                  </wp:positionH>
                  <wp:positionV relativeFrom="paragraph">
                    <wp:posOffset>490220</wp:posOffset>
                  </wp:positionV>
                  <wp:extent cx="5794375" cy="854075"/>
                  <wp:effectExtent l="0" t="0" r="0" b="3175"/>
                  <wp:wrapTight wrapText="bothSides">
                    <wp:wrapPolygon edited="0">
                      <wp:start x="0" y="0"/>
                      <wp:lineTo x="0" y="21199"/>
                      <wp:lineTo x="21517" y="21199"/>
                      <wp:lineTo x="21517" y="0"/>
                      <wp:lineTo x="0" y="0"/>
                    </wp:wrapPolygon>
                  </wp:wrapTight>
                  <wp:docPr id="1" name="Bilde 6"/>
                  <wp:cNvGraphicFramePr/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"/>
                          <pic:cNvPicPr/>
                        </pic:nvPicPr>
                        <pic:blipFill>
                          <a:blip r:embed="rId11"/>
                          <a:stretch>
                            <a:fillRect/>
                          </a:stretch>
                        </pic:blipFill>
                        <pic:spPr>
                          <a:xfrm>
                            <a:off x="0" y="0"/>
                            <a:ext cx="5794375" cy="85407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  <a:prstDash/>
                          </a:ln>
                        </pic:spPr>
                      </pic:pic>
                    </a:graphicData>
                  </a:graphic>
                  <wp14:sizeRelH relativeFrom="margin">
                    <wp14:pctWidth>0</wp14:pctWidth>
                  </wp14:sizeRelH>
                  <wp14:sizeRelV relativeFrom="margin">
                    <wp14:pctHeight>0</wp14:pctHeight>
                  </wp14:sizeRelV>
                </wp:anchor>
              </w:drawing>
            </w:r>
          </w:p>
        </w:tc>
      </w:tr>
      <w:tr w:rsidR="002A77A2" w:rsidRPr="0004460D" w14:paraId="2012580C" w14:textId="77777777" w:rsidTr="3450506C">
        <w:trPr>
          <w:trHeight w:val="1715"/>
        </w:trPr>
        <w:tc>
          <w:tcPr>
            <w:tcW w:w="9341" w:type="dxa"/>
            <w:tcBorders>
              <w:bottom w:val="single" w:sz="4" w:space="0" w:color="F79646" w:themeColor="accent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5C62A6C" w14:textId="327C407D" w:rsidR="002A77A2" w:rsidRPr="00E77EE4" w:rsidRDefault="00345134" w:rsidP="643559B8">
            <w:pPr>
              <w:pStyle w:val="Title"/>
              <w:rPr>
                <w:rFonts w:asciiTheme="majorHAnsi" w:hAnsiTheme="majorHAnsi" w:cstheme="minorBidi"/>
              </w:rPr>
            </w:pPr>
            <w:r w:rsidRPr="643559B8">
              <w:rPr>
                <w:rFonts w:asciiTheme="majorHAnsi" w:hAnsiTheme="majorHAnsi" w:cstheme="minorBidi"/>
              </w:rPr>
              <w:t xml:space="preserve">Vedlegg </w:t>
            </w:r>
            <w:r w:rsidR="0098658C">
              <w:rPr>
                <w:rFonts w:asciiTheme="majorHAnsi" w:hAnsiTheme="majorHAnsi" w:cstheme="minorBidi"/>
              </w:rPr>
              <w:t>1</w:t>
            </w:r>
            <w:r w:rsidRPr="643559B8">
              <w:rPr>
                <w:rFonts w:asciiTheme="majorHAnsi" w:hAnsiTheme="majorHAnsi" w:cstheme="minorBidi"/>
              </w:rPr>
              <w:t xml:space="preserve"> </w:t>
            </w:r>
            <w:r w:rsidR="005A632F">
              <w:rPr>
                <w:rFonts w:asciiTheme="majorHAnsi" w:hAnsiTheme="majorHAnsi" w:cstheme="minorBidi"/>
              </w:rPr>
              <w:t xml:space="preserve">- </w:t>
            </w:r>
            <w:r w:rsidR="00D83533" w:rsidRPr="643559B8">
              <w:rPr>
                <w:rFonts w:asciiTheme="majorHAnsi" w:hAnsiTheme="majorHAnsi" w:cstheme="minorBidi"/>
              </w:rPr>
              <w:t>Relevante</w:t>
            </w:r>
            <w:r w:rsidR="00B1303C" w:rsidRPr="643559B8">
              <w:rPr>
                <w:rFonts w:asciiTheme="majorHAnsi" w:hAnsiTheme="majorHAnsi" w:cstheme="minorBidi"/>
              </w:rPr>
              <w:t xml:space="preserve"> referanse</w:t>
            </w:r>
            <w:r w:rsidR="0098658C">
              <w:rPr>
                <w:rFonts w:asciiTheme="majorHAnsi" w:hAnsiTheme="majorHAnsi" w:cstheme="minorBidi"/>
              </w:rPr>
              <w:t>oppdrag</w:t>
            </w:r>
          </w:p>
          <w:p w14:paraId="0E7B0242" w14:textId="3A57E5DB" w:rsidR="00796C28" w:rsidRPr="0004460D" w:rsidRDefault="00796C28" w:rsidP="00753244">
            <w:pPr>
              <w:pStyle w:val="Title"/>
              <w:rPr>
                <w:rFonts w:asciiTheme="minorHAnsi" w:hAnsiTheme="minorHAnsi" w:cstheme="minorHAnsi"/>
              </w:rPr>
            </w:pPr>
          </w:p>
        </w:tc>
      </w:tr>
      <w:tr w:rsidR="002A77A2" w:rsidRPr="0004460D" w14:paraId="246AD700" w14:textId="77777777" w:rsidTr="3450506C">
        <w:trPr>
          <w:trHeight w:val="2235"/>
        </w:trPr>
        <w:tc>
          <w:tcPr>
            <w:tcW w:w="9341" w:type="dxa"/>
            <w:tcBorders>
              <w:top w:val="single" w:sz="4" w:space="0" w:color="F79646" w:themeColor="accent6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7AC8956E" w14:textId="77777777" w:rsidR="002A77A2" w:rsidRPr="0004460D" w:rsidRDefault="002A77A2" w:rsidP="00B7675C">
            <w:pPr>
              <w:pStyle w:val="Title"/>
              <w:rPr>
                <w:rFonts w:asciiTheme="minorHAnsi" w:hAnsiTheme="minorHAnsi" w:cstheme="minorHAnsi"/>
                <w:sz w:val="28"/>
                <w:szCs w:val="28"/>
              </w:rPr>
            </w:pPr>
          </w:p>
          <w:p w14:paraId="3DDB62D2" w14:textId="2C92D95D" w:rsidR="002A77A2" w:rsidRPr="00F42AFE" w:rsidRDefault="00F42AFE" w:rsidP="00F42AFE">
            <w:pPr>
              <w:pStyle w:val="Forsidetittelsentrert"/>
            </w:pPr>
            <w:r w:rsidRPr="00F42AFE">
              <w:rPr>
                <w:sz w:val="28"/>
                <w:szCs w:val="28"/>
              </w:rPr>
              <w:t xml:space="preserve">Rammeavtale </w:t>
            </w:r>
            <w:r w:rsidR="00671EC1" w:rsidRPr="00671EC1">
              <w:rPr>
                <w:sz w:val="28"/>
                <w:szCs w:val="28"/>
              </w:rPr>
              <w:t xml:space="preserve">konsulenttjenester </w:t>
            </w:r>
            <w:r w:rsidR="00E56429">
              <w:rPr>
                <w:sz w:val="28"/>
                <w:szCs w:val="28"/>
              </w:rPr>
              <w:t>ServiceNow</w:t>
            </w:r>
          </w:p>
        </w:tc>
      </w:tr>
      <w:tr w:rsidR="002A77A2" w:rsidRPr="0004460D" w14:paraId="362AAA9E" w14:textId="77777777" w:rsidTr="3450506C">
        <w:trPr>
          <w:trHeight w:val="1659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1C6E422" w14:textId="77777777" w:rsidR="002A77A2" w:rsidRPr="0004460D" w:rsidRDefault="002A77A2" w:rsidP="00B7675C">
            <w:pPr>
              <w:jc w:val="center"/>
              <w:rPr>
                <w:rFonts w:asciiTheme="minorHAnsi" w:hAnsiTheme="minorHAnsi" w:cstheme="minorHAnsi"/>
              </w:rPr>
            </w:pPr>
          </w:p>
        </w:tc>
      </w:tr>
      <w:tr w:rsidR="002A77A2" w:rsidRPr="0004460D" w14:paraId="43391F4B" w14:textId="77777777" w:rsidTr="3450506C">
        <w:trPr>
          <w:trHeight w:val="3849"/>
        </w:trPr>
        <w:tc>
          <w:tcPr>
            <w:tcW w:w="9341" w:type="dxa"/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E94CFE5" w14:textId="63E81531" w:rsidR="00220B45" w:rsidRPr="0004460D" w:rsidRDefault="00BE0703" w:rsidP="00B7675C">
            <w:pPr>
              <w:spacing w:before="0" w:after="0"/>
              <w:jc w:val="center"/>
              <w:rPr>
                <w:rFonts w:asciiTheme="minorHAnsi" w:hAnsiTheme="minorHAnsi" w:cstheme="minorHAnsi"/>
                <w:i/>
                <w:sz w:val="20"/>
                <w:szCs w:val="20"/>
                <w:shd w:val="clear" w:color="auto" w:fill="FFFF00"/>
              </w:rPr>
            </w:pPr>
            <w:r w:rsidRPr="004722DC">
              <w:rPr>
                <w:rFonts w:asciiTheme="minorHAnsi" w:hAnsiTheme="minorHAnsi" w:cstheme="minorHAnsi"/>
                <w:sz w:val="22"/>
                <w:szCs w:val="22"/>
              </w:rPr>
              <w:t>Saksnummer</w:t>
            </w:r>
            <w:r w:rsidR="00103324">
              <w:rPr>
                <w:rFonts w:asciiTheme="minorHAnsi" w:hAnsiTheme="minorHAnsi" w:cstheme="minorHAnsi"/>
                <w:sz w:val="22"/>
                <w:szCs w:val="22"/>
              </w:rPr>
              <w:t xml:space="preserve">: </w:t>
            </w:r>
            <w:r w:rsidR="00671EC1">
              <w:rPr>
                <w:rFonts w:asciiTheme="minorHAnsi" w:hAnsiTheme="minorHAnsi" w:cstheme="minorHAnsi"/>
                <w:sz w:val="22"/>
                <w:szCs w:val="22"/>
              </w:rPr>
              <w:t>2</w:t>
            </w:r>
            <w:r w:rsidR="00E56429">
              <w:rPr>
                <w:rFonts w:asciiTheme="minorHAnsi" w:hAnsiTheme="minorHAnsi" w:cstheme="minorHAnsi"/>
                <w:sz w:val="22"/>
                <w:szCs w:val="22"/>
              </w:rPr>
              <w:t>6</w:t>
            </w:r>
            <w:r w:rsidR="00A678EC" w:rsidRPr="006E395A">
              <w:rPr>
                <w:rFonts w:asciiTheme="minorHAnsi" w:hAnsiTheme="minorHAnsi" w:cstheme="minorHAnsi"/>
                <w:sz w:val="22"/>
                <w:szCs w:val="22"/>
              </w:rPr>
              <w:t>/</w:t>
            </w:r>
            <w:r w:rsidR="00E56429">
              <w:rPr>
                <w:rFonts w:asciiTheme="minorHAnsi" w:hAnsiTheme="minorHAnsi" w:cstheme="minorHAnsi"/>
                <w:sz w:val="22"/>
                <w:szCs w:val="22"/>
              </w:rPr>
              <w:t>xxx</w:t>
            </w:r>
          </w:p>
          <w:p w14:paraId="7E940DF5" w14:textId="021EE218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3ED4E88D" w14:textId="1A4419E2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3E0D2BD6" w14:textId="2F545FB1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1FE63690" w14:textId="47D14FDE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4EE0A9C4" w14:textId="046AFD53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27DEE813" w14:textId="0C25DF90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0705FD0B" w14:textId="3BA70E0B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1C8762C4" w14:textId="4178DF6F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2F790286" w14:textId="6205741E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068FEBCB" w14:textId="23B10F5A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7E0D4B99" w14:textId="123B3D2B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54D73FFD" w14:textId="6FB1E135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204816A5" w14:textId="180BD298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213A6AE4" w14:textId="3AF6E95F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</w:rPr>
            </w:pPr>
          </w:p>
          <w:p w14:paraId="0998BA8B" w14:textId="3499A5C9" w:rsidR="00220B45" w:rsidRPr="0004460D" w:rsidRDefault="00220B45" w:rsidP="3450506C">
            <w:pPr>
              <w:spacing w:before="0" w:after="0"/>
              <w:jc w:val="center"/>
              <w:rPr>
                <w:rFonts w:asciiTheme="minorHAnsi" w:hAnsiTheme="minorHAnsi" w:cstheme="minorBidi"/>
                <w:shd w:val="clear" w:color="auto" w:fill="FFFF00"/>
              </w:rPr>
            </w:pPr>
          </w:p>
        </w:tc>
      </w:tr>
    </w:tbl>
    <w:p w14:paraId="7053040C" w14:textId="58DE1123" w:rsidR="00691079" w:rsidRPr="00E77EE4" w:rsidRDefault="00691079" w:rsidP="00691079">
      <w:pPr>
        <w:spacing w:before="100" w:beforeAutospacing="1" w:after="100" w:afterAutospacing="1"/>
        <w:rPr>
          <w:rFonts w:asciiTheme="majorHAnsi" w:hAnsiTheme="majorHAnsi" w:cstheme="minorHAnsi"/>
          <w:b/>
          <w:sz w:val="28"/>
        </w:rPr>
      </w:pPr>
      <w:bookmarkStart w:id="2" w:name="_Toc459882617"/>
    </w:p>
    <w:tbl>
      <w:tblPr>
        <w:tblW w:w="9001" w:type="dxa"/>
        <w:tblInd w:w="5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94"/>
        <w:gridCol w:w="1981"/>
        <w:gridCol w:w="1981"/>
        <w:gridCol w:w="3045"/>
      </w:tblGrid>
      <w:tr w:rsidR="00AC6FBE" w:rsidRPr="0004460D" w14:paraId="2A9EBB62" w14:textId="469C6B52">
        <w:tc>
          <w:tcPr>
            <w:tcW w:w="9001" w:type="dxa"/>
            <w:gridSpan w:val="4"/>
            <w:shd w:val="clear" w:color="auto" w:fill="808080" w:themeFill="background1" w:themeFillShade="80"/>
          </w:tcPr>
          <w:bookmarkEnd w:id="0"/>
          <w:bookmarkEnd w:id="1"/>
          <w:bookmarkEnd w:id="2"/>
          <w:p w14:paraId="79CDF9A2" w14:textId="07F62651" w:rsidR="00AC6FBE" w:rsidRDefault="00AC6FBE" w:rsidP="005816E9">
            <w:pPr>
              <w:rPr>
                <w:rFonts w:asciiTheme="minorHAnsi" w:hAnsiTheme="minorHAnsi" w:cstheme="minorHAnsi"/>
                <w:b/>
                <w:color w:val="FFFFFF"/>
                <w:szCs w:val="24"/>
              </w:rPr>
            </w:pPr>
            <w:r>
              <w:rPr>
                <w:rFonts w:asciiTheme="minorHAnsi" w:hAnsiTheme="minorHAnsi" w:cstheme="minorBidi"/>
                <w:b/>
                <w:color w:val="FFFFFF" w:themeColor="background1"/>
              </w:rPr>
              <w:t>ServiceNow leveranse #1</w:t>
            </w:r>
          </w:p>
        </w:tc>
      </w:tr>
      <w:tr w:rsidR="000A0A05" w:rsidRPr="0004460D" w14:paraId="6540E0CC" w14:textId="5434383A" w:rsidTr="007D15CB">
        <w:tc>
          <w:tcPr>
            <w:tcW w:w="2063" w:type="dxa"/>
            <w:vMerge w:val="restart"/>
          </w:tcPr>
          <w:p w14:paraId="4BCE72AD" w14:textId="59FD8E45" w:rsidR="000A0A05" w:rsidRPr="00F42AFE" w:rsidRDefault="000A0A05" w:rsidP="005816E9">
            <w:pPr>
              <w:rPr>
                <w:rFonts w:asciiTheme="minorHAnsi" w:hAnsiTheme="minorHAnsi" w:cstheme="minorHAnsi"/>
                <w:b/>
              </w:rPr>
            </w:pPr>
            <w:bookmarkStart w:id="3" w:name="_Toc128218991"/>
            <w:r>
              <w:rPr>
                <w:rFonts w:asciiTheme="minorHAnsi" w:hAnsiTheme="minorHAnsi" w:cstheme="minorHAnsi"/>
                <w:b/>
              </w:rPr>
              <w:t>Fakta om oppdrag</w:t>
            </w:r>
          </w:p>
        </w:tc>
        <w:tc>
          <w:tcPr>
            <w:tcW w:w="3402" w:type="dxa"/>
            <w:gridSpan w:val="2"/>
          </w:tcPr>
          <w:p w14:paraId="31CECAA5" w14:textId="21EE3E08" w:rsidR="000A0A05" w:rsidRPr="00CA66EE" w:rsidRDefault="000A0A05" w:rsidP="005816E9">
            <w:pPr>
              <w:rPr>
                <w:rFonts w:asciiTheme="minorHAnsi" w:hAnsiTheme="minorHAnsi" w:cstheme="minorHAnsi"/>
                <w:bCs w:val="0"/>
              </w:rPr>
            </w:pPr>
            <w:r w:rsidRPr="00CA66EE">
              <w:rPr>
                <w:rFonts w:asciiTheme="minorHAnsi" w:hAnsiTheme="minorHAnsi" w:cstheme="minorHAnsi"/>
                <w:bCs w:val="0"/>
              </w:rPr>
              <w:t xml:space="preserve">Referanseoppdrag navn: </w:t>
            </w:r>
          </w:p>
        </w:tc>
        <w:tc>
          <w:tcPr>
            <w:tcW w:w="3536" w:type="dxa"/>
          </w:tcPr>
          <w:p w14:paraId="725DFA95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0A05" w:rsidRPr="0004460D" w14:paraId="3C34417D" w14:textId="77777777" w:rsidTr="007D15CB">
        <w:tc>
          <w:tcPr>
            <w:tcW w:w="2063" w:type="dxa"/>
            <w:vMerge/>
          </w:tcPr>
          <w:p w14:paraId="0006ADA7" w14:textId="77777777" w:rsidR="000A0A05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gridSpan w:val="2"/>
          </w:tcPr>
          <w:p w14:paraId="1B409E29" w14:textId="7F1ED5C9" w:rsidR="000A0A05" w:rsidRPr="00CA66EE" w:rsidRDefault="000A0A05" w:rsidP="005816E9">
            <w:pPr>
              <w:rPr>
                <w:rFonts w:asciiTheme="minorHAnsi" w:hAnsiTheme="minorHAnsi" w:cstheme="minorHAnsi"/>
                <w:bCs w:val="0"/>
              </w:rPr>
            </w:pPr>
            <w:r w:rsidRPr="00CA66EE">
              <w:rPr>
                <w:rFonts w:asciiTheme="minorHAnsi" w:hAnsiTheme="minorHAnsi" w:cstheme="minorHAnsi"/>
                <w:bCs w:val="0"/>
              </w:rPr>
              <w:t>Kunde</w:t>
            </w:r>
          </w:p>
        </w:tc>
        <w:tc>
          <w:tcPr>
            <w:tcW w:w="3536" w:type="dxa"/>
          </w:tcPr>
          <w:p w14:paraId="1900511B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0A05" w:rsidRPr="0004460D" w14:paraId="68D68FBB" w14:textId="2098F4DF" w:rsidTr="007D15CB">
        <w:tc>
          <w:tcPr>
            <w:tcW w:w="2063" w:type="dxa"/>
            <w:vMerge/>
          </w:tcPr>
          <w:p w14:paraId="2B7CE3B4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gridSpan w:val="2"/>
          </w:tcPr>
          <w:p w14:paraId="767E5D84" w14:textId="488CD8FD" w:rsidR="000A0A05" w:rsidRPr="00CA66EE" w:rsidRDefault="000A0A05" w:rsidP="005816E9">
            <w:pPr>
              <w:rPr>
                <w:rFonts w:asciiTheme="minorHAnsi" w:hAnsiTheme="minorHAnsi" w:cstheme="minorHAnsi"/>
                <w:bCs w:val="0"/>
              </w:rPr>
            </w:pPr>
            <w:r w:rsidRPr="00CA66EE">
              <w:rPr>
                <w:rFonts w:asciiTheme="minorHAnsi" w:hAnsiTheme="minorHAnsi" w:cstheme="minorHAnsi"/>
                <w:bCs w:val="0"/>
              </w:rPr>
              <w:t>Oppdragets varighet fra – til:</w:t>
            </w:r>
          </w:p>
        </w:tc>
        <w:tc>
          <w:tcPr>
            <w:tcW w:w="3536" w:type="dxa"/>
          </w:tcPr>
          <w:p w14:paraId="26F6D359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0A05" w:rsidRPr="0004460D" w14:paraId="543BDC1B" w14:textId="700A2DA9" w:rsidTr="007D15CB">
        <w:tc>
          <w:tcPr>
            <w:tcW w:w="2063" w:type="dxa"/>
            <w:vMerge/>
          </w:tcPr>
          <w:p w14:paraId="50DFE4F2" w14:textId="77777777" w:rsidR="000A0A05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gridSpan w:val="2"/>
          </w:tcPr>
          <w:p w14:paraId="70359FAE" w14:textId="63653E1E" w:rsidR="000A0A05" w:rsidRPr="00CA66EE" w:rsidRDefault="000A0A05" w:rsidP="005816E9">
            <w:pPr>
              <w:rPr>
                <w:rFonts w:asciiTheme="minorHAnsi" w:hAnsiTheme="minorHAnsi" w:cstheme="minorHAnsi"/>
                <w:bCs w:val="0"/>
              </w:rPr>
            </w:pPr>
            <w:r w:rsidRPr="00CA66EE">
              <w:rPr>
                <w:rFonts w:asciiTheme="minorHAnsi" w:hAnsiTheme="minorHAnsi" w:cstheme="minorHAnsi"/>
                <w:bCs w:val="0"/>
              </w:rPr>
              <w:t>Kontraktsverdi</w:t>
            </w:r>
            <w:r w:rsidR="007B2146">
              <w:rPr>
                <w:rFonts w:asciiTheme="minorHAnsi" w:hAnsiTheme="minorHAnsi" w:cstheme="minorHAnsi"/>
                <w:bCs w:val="0"/>
              </w:rPr>
              <w:t xml:space="preserve"> </w:t>
            </w:r>
            <w:r w:rsidR="007B2146" w:rsidRPr="007B2146">
              <w:rPr>
                <w:rFonts w:asciiTheme="minorHAnsi" w:hAnsiTheme="minorHAnsi" w:cstheme="minorHAnsi"/>
                <w:bCs w:val="0"/>
              </w:rPr>
              <w:t>og estimert omfang</w:t>
            </w:r>
          </w:p>
        </w:tc>
        <w:tc>
          <w:tcPr>
            <w:tcW w:w="3536" w:type="dxa"/>
          </w:tcPr>
          <w:p w14:paraId="5186ABC6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0A05" w:rsidRPr="0004460D" w14:paraId="4B8CEA30" w14:textId="77777777" w:rsidTr="007D15CB">
        <w:tc>
          <w:tcPr>
            <w:tcW w:w="2063" w:type="dxa"/>
            <w:vMerge/>
          </w:tcPr>
          <w:p w14:paraId="055C3DFF" w14:textId="77777777" w:rsidR="000A0A05" w:rsidRDefault="000A0A05" w:rsidP="00BE136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gridSpan w:val="2"/>
          </w:tcPr>
          <w:p w14:paraId="591E3C11" w14:textId="7715A398" w:rsidR="000A0A05" w:rsidRPr="00CA66EE" w:rsidRDefault="00CA66EE" w:rsidP="00BE1363">
            <w:pPr>
              <w:rPr>
                <w:rFonts w:asciiTheme="minorHAnsi" w:hAnsiTheme="minorHAnsi" w:cstheme="minorHAnsi"/>
                <w:bCs w:val="0"/>
              </w:rPr>
            </w:pPr>
            <w:r>
              <w:rPr>
                <w:rFonts w:asciiTheme="minorHAnsi" w:hAnsiTheme="minorHAnsi" w:cstheme="minorHAnsi"/>
                <w:bCs w:val="0"/>
              </w:rPr>
              <w:t>Leverandørens a</w:t>
            </w:r>
            <w:r w:rsidR="000A0A05" w:rsidRPr="00CA66EE">
              <w:rPr>
                <w:rFonts w:asciiTheme="minorHAnsi" w:hAnsiTheme="minorHAnsi" w:cstheme="minorHAnsi"/>
                <w:bCs w:val="0"/>
              </w:rPr>
              <w:t>nsvar for oppdraget (hovedansvarlig/bistand):</w:t>
            </w:r>
          </w:p>
        </w:tc>
        <w:tc>
          <w:tcPr>
            <w:tcW w:w="3536" w:type="dxa"/>
          </w:tcPr>
          <w:p w14:paraId="77F34AE3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0A05" w:rsidRPr="0004460D" w14:paraId="07530369" w14:textId="77777777" w:rsidTr="007D15CB">
        <w:tc>
          <w:tcPr>
            <w:tcW w:w="2063" w:type="dxa"/>
            <w:vMerge/>
          </w:tcPr>
          <w:p w14:paraId="6851F89F" w14:textId="77777777" w:rsidR="000A0A05" w:rsidRDefault="000A0A05" w:rsidP="00BE136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gridSpan w:val="2"/>
          </w:tcPr>
          <w:p w14:paraId="4877AFC2" w14:textId="348E341E" w:rsidR="000A0A05" w:rsidRPr="00CA66EE" w:rsidRDefault="000A0A05" w:rsidP="00932191">
            <w:pPr>
              <w:rPr>
                <w:rFonts w:asciiTheme="minorHAnsi" w:hAnsiTheme="minorHAnsi" w:cstheme="minorHAnsi"/>
                <w:bCs w:val="0"/>
              </w:rPr>
            </w:pPr>
            <w:r w:rsidRPr="00CA66EE">
              <w:rPr>
                <w:rFonts w:asciiTheme="minorHAnsi" w:hAnsiTheme="minorHAnsi" w:cstheme="minorHAnsi"/>
                <w:bCs w:val="0"/>
              </w:rPr>
              <w:t>Antall ressurser og totalt antall timer levert</w:t>
            </w:r>
          </w:p>
        </w:tc>
        <w:tc>
          <w:tcPr>
            <w:tcW w:w="3536" w:type="dxa"/>
          </w:tcPr>
          <w:p w14:paraId="329E8B4E" w14:textId="77777777" w:rsidR="000A0A05" w:rsidRPr="0004460D" w:rsidRDefault="000A0A05" w:rsidP="005816E9">
            <w:pPr>
              <w:rPr>
                <w:rFonts w:asciiTheme="minorHAnsi" w:hAnsiTheme="minorHAnsi" w:cstheme="minorHAnsi"/>
                <w:b/>
              </w:rPr>
            </w:pPr>
          </w:p>
        </w:tc>
      </w:tr>
      <w:tr w:rsidR="000A0A05" w:rsidRPr="0004460D" w14:paraId="1CAF416A" w14:textId="77777777" w:rsidTr="007D15CB">
        <w:tc>
          <w:tcPr>
            <w:tcW w:w="2063" w:type="dxa"/>
            <w:vMerge/>
          </w:tcPr>
          <w:p w14:paraId="16D164F8" w14:textId="77777777" w:rsidR="000A0A05" w:rsidRDefault="000A0A05" w:rsidP="00BE1363">
            <w:pPr>
              <w:rPr>
                <w:rFonts w:asciiTheme="minorHAnsi" w:hAnsiTheme="minorHAnsi" w:cstheme="minorHAnsi"/>
                <w:b/>
              </w:rPr>
            </w:pPr>
          </w:p>
        </w:tc>
        <w:tc>
          <w:tcPr>
            <w:tcW w:w="3402" w:type="dxa"/>
            <w:gridSpan w:val="2"/>
          </w:tcPr>
          <w:p w14:paraId="7A1B33BD" w14:textId="5A77FEC7" w:rsidR="000A0A05" w:rsidRPr="00CA66EE" w:rsidRDefault="000A0A05" w:rsidP="00BE1363">
            <w:pPr>
              <w:rPr>
                <w:rFonts w:asciiTheme="minorHAnsi" w:hAnsiTheme="minorHAnsi" w:cstheme="minorHAnsi"/>
                <w:bCs w:val="0"/>
              </w:rPr>
            </w:pPr>
            <w:r w:rsidRPr="00CA66EE">
              <w:rPr>
                <w:rFonts w:asciiTheme="minorHAnsi" w:hAnsiTheme="minorHAnsi" w:cstheme="minorHAnsi"/>
                <w:bCs w:val="0"/>
              </w:rPr>
              <w:t>Kundens kontaktperson</w:t>
            </w:r>
            <w:r w:rsidR="008413D9">
              <w:rPr>
                <w:rFonts w:asciiTheme="minorHAnsi" w:hAnsiTheme="minorHAnsi" w:cstheme="minorHAnsi"/>
                <w:bCs w:val="0"/>
              </w:rPr>
              <w:t xml:space="preserve"> (må være eier/leder med ansvar for prosjektet)</w:t>
            </w:r>
          </w:p>
        </w:tc>
        <w:tc>
          <w:tcPr>
            <w:tcW w:w="3536" w:type="dxa"/>
          </w:tcPr>
          <w:p w14:paraId="009CDBF7" w14:textId="216468AC" w:rsidR="000A0A05" w:rsidRPr="00F53DAE" w:rsidRDefault="00FA5AEE" w:rsidP="005816E9">
            <w:pPr>
              <w:rPr>
                <w:rFonts w:asciiTheme="minorHAnsi" w:hAnsiTheme="minorHAnsi" w:cstheme="minorHAnsi"/>
                <w:b/>
                <w:i/>
                <w:iCs/>
              </w:rPr>
            </w:pPr>
            <w:r w:rsidRPr="00F53DAE">
              <w:rPr>
                <w:rFonts w:asciiTheme="minorHAnsi" w:hAnsiTheme="minorHAnsi" w:cstheme="minorHAnsi"/>
                <w:b/>
                <w:i/>
                <w:iCs/>
              </w:rPr>
              <w:t>Navn, rolle, kontaktinformasjon</w:t>
            </w:r>
          </w:p>
        </w:tc>
      </w:tr>
      <w:tr w:rsidR="00C0676A" w:rsidRPr="009F60B2" w14:paraId="75732917" w14:textId="77777777" w:rsidTr="004864EA">
        <w:tc>
          <w:tcPr>
            <w:tcW w:w="2063" w:type="dxa"/>
            <w:vMerge w:val="restart"/>
          </w:tcPr>
          <w:p w14:paraId="26E4C90A" w14:textId="2065DE0A" w:rsidR="00C0676A" w:rsidRPr="00753205" w:rsidRDefault="00C0676A" w:rsidP="00A878E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 w:rsidRPr="00753205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 xml:space="preserve">Relevans for </w:t>
            </w:r>
            <w: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 xml:space="preserve">denne avtalen/ </w:t>
            </w:r>
            <w:r w:rsidRPr="00753205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delkontrakt</w:t>
            </w:r>
          </w:p>
        </w:tc>
        <w:tc>
          <w:tcPr>
            <w:tcW w:w="2312" w:type="dxa"/>
          </w:tcPr>
          <w:p w14:paraId="57E0578B" w14:textId="7D51574C" w:rsidR="00C0676A" w:rsidRPr="007E1FCB" w:rsidRDefault="00282726" w:rsidP="007E1FCB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 xml:space="preserve">Delkontrakt </w:t>
            </w:r>
            <w:r w:rsidR="00550EDA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1: ja/nei</w:t>
            </w:r>
          </w:p>
        </w:tc>
        <w:tc>
          <w:tcPr>
            <w:tcW w:w="2313" w:type="dxa"/>
          </w:tcPr>
          <w:p w14:paraId="548B4ECE" w14:textId="7112BE84" w:rsidR="00C0676A" w:rsidRPr="007E1FCB" w:rsidRDefault="00550EDA" w:rsidP="007E1FCB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Delkontrakt 2: ja/nei</w:t>
            </w:r>
          </w:p>
        </w:tc>
        <w:tc>
          <w:tcPr>
            <w:tcW w:w="2313" w:type="dxa"/>
          </w:tcPr>
          <w:p w14:paraId="320142F9" w14:textId="34AB5AA4" w:rsidR="00C0676A" w:rsidRPr="007E1FCB" w:rsidRDefault="00550EDA" w:rsidP="007E1FCB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Delkontrakt 3: ja/nei</w:t>
            </w:r>
          </w:p>
        </w:tc>
      </w:tr>
      <w:tr w:rsidR="00C0676A" w:rsidRPr="009F60B2" w14:paraId="404D4836" w14:textId="77777777" w:rsidTr="007D15CB">
        <w:tc>
          <w:tcPr>
            <w:tcW w:w="2063" w:type="dxa"/>
            <w:vMerge/>
          </w:tcPr>
          <w:p w14:paraId="329BC42A" w14:textId="108CAC46" w:rsidR="00C0676A" w:rsidRPr="00FC1D83" w:rsidRDefault="00C0676A" w:rsidP="00A878E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</w:p>
        </w:tc>
        <w:tc>
          <w:tcPr>
            <w:tcW w:w="6938" w:type="dxa"/>
            <w:gridSpan w:val="3"/>
          </w:tcPr>
          <w:p w14:paraId="40696C86" w14:textId="0D25AA11" w:rsidR="00C0676A" w:rsidRPr="00AE35FE" w:rsidRDefault="00C0676A" w:rsidP="007E1FCB">
            <w:pPr>
              <w:rPr>
                <w:rFonts w:asciiTheme="minorHAnsi" w:hAnsiTheme="minorHAnsi" w:cstheme="minorHAnsi"/>
                <w:b/>
                <w:bCs w:val="0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b/>
                <w:bCs w:val="0"/>
                <w:i/>
                <w:iCs/>
                <w:snapToGrid w:val="0"/>
                <w:color w:val="000000"/>
                <w:szCs w:val="24"/>
              </w:rPr>
              <w:t>Beskriv</w:t>
            </w:r>
            <w:r w:rsidR="007D2FE1" w:rsidRPr="00AE35FE">
              <w:rPr>
                <w:rFonts w:asciiTheme="minorHAnsi" w:hAnsiTheme="minorHAnsi" w:cstheme="minorHAnsi"/>
                <w:b/>
                <w:bCs w:val="0"/>
                <w:i/>
                <w:iCs/>
                <w:snapToGrid w:val="0"/>
                <w:color w:val="000000"/>
                <w:szCs w:val="24"/>
              </w:rPr>
              <w:t xml:space="preserve"> kort</w:t>
            </w:r>
            <w:r w:rsidRPr="00AE35FE">
              <w:rPr>
                <w:rFonts w:asciiTheme="minorHAnsi" w:hAnsiTheme="minorHAnsi" w:cstheme="minorHAnsi"/>
                <w:b/>
                <w:bCs w:val="0"/>
                <w:i/>
                <w:iCs/>
                <w:snapToGrid w:val="0"/>
                <w:color w:val="000000"/>
                <w:szCs w:val="24"/>
              </w:rPr>
              <w:t>:</w:t>
            </w:r>
          </w:p>
          <w:p w14:paraId="257C904A" w14:textId="1CBF0D2B" w:rsidR="00C0676A" w:rsidRPr="00AE35FE" w:rsidRDefault="00F9295A" w:rsidP="007E1FCB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R</w:t>
            </w:r>
            <w:r w:rsidR="00C0676A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elevans</w:t>
            </w:r>
            <w:r w:rsidR="002A32DB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for </w:t>
            </w:r>
            <w:r w:rsidR="00A068CA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denne rammeavtalen</w:t>
            </w:r>
          </w:p>
          <w:p w14:paraId="6474102F" w14:textId="426E8D36" w:rsidR="00A068CA" w:rsidRPr="00AE35FE" w:rsidRDefault="00F9295A" w:rsidP="007E1FCB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Relevans for aktuelle delkontrakter</w:t>
            </w:r>
          </w:p>
          <w:p w14:paraId="24FD7994" w14:textId="3CD65D77" w:rsidR="002839EA" w:rsidRPr="00AE35FE" w:rsidRDefault="002839EA" w:rsidP="007E1FCB">
            <w:pPr>
              <w:pStyle w:val="ListParagraph"/>
              <w:numPr>
                <w:ilvl w:val="0"/>
                <w:numId w:val="34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Relevans for Statens </w:t>
            </w:r>
            <w:r w:rsidR="00D41EDE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v</w:t>
            </w: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egvesen</w:t>
            </w:r>
          </w:p>
          <w:p w14:paraId="1CC157AD" w14:textId="41B6EAA3" w:rsidR="00C0676A" w:rsidRPr="00AE35FE" w:rsidRDefault="00550EDA" w:rsidP="00550EDA">
            <w:pPr>
              <w:rPr>
                <w:rFonts w:asciiTheme="minorHAnsi" w:hAnsiTheme="minorHAnsi" w:cstheme="minorHAnsi"/>
                <w:b/>
                <w:bCs w:val="0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«</w:t>
            </w:r>
            <w:r w:rsidR="00C0676A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For delkontrakt 2 og 3 </w:t>
            </w:r>
            <w:r w:rsidR="00C01DE5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må</w:t>
            </w:r>
            <w:r w:rsidR="00C0676A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samme referanse kunne vurderes både på styring/ledelse og faktisk leveranseevne</w:t>
            </w:r>
            <w:r w:rsidR="00685C0D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, hvis tilbyder deltar i begge delkontrakter.</w:t>
            </w: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»</w:t>
            </w:r>
          </w:p>
        </w:tc>
      </w:tr>
      <w:tr w:rsidR="00AC6FBE" w:rsidRPr="009F60B2" w14:paraId="23062D6E" w14:textId="30D09A08" w:rsidTr="007D15CB">
        <w:tc>
          <w:tcPr>
            <w:tcW w:w="2063" w:type="dxa"/>
          </w:tcPr>
          <w:p w14:paraId="272791C9" w14:textId="3B3F057A" w:rsidR="00AC6FBE" w:rsidRPr="00FC1D83" w:rsidRDefault="005A6A41" w:rsidP="00A878E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 w:rsidRPr="005A6A41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Oppdragets formål, kontekst og kompleksitet</w:t>
            </w:r>
          </w:p>
        </w:tc>
        <w:tc>
          <w:tcPr>
            <w:tcW w:w="6938" w:type="dxa"/>
            <w:gridSpan w:val="3"/>
          </w:tcPr>
          <w:p w14:paraId="61FE7AAB" w14:textId="77777777" w:rsidR="00AC6FBE" w:rsidRPr="00AE35FE" w:rsidRDefault="00927904" w:rsidP="00A878E6">
            <w:pPr>
              <w:rPr>
                <w:rFonts w:asciiTheme="minorHAnsi" w:hAnsiTheme="minorHAnsi" w:cstheme="minorHAnsi"/>
                <w:b/>
                <w:i/>
                <w:iCs/>
              </w:rPr>
            </w:pPr>
            <w:r w:rsidRPr="00AE35FE">
              <w:rPr>
                <w:rFonts w:asciiTheme="minorHAnsi" w:hAnsiTheme="minorHAnsi" w:cstheme="minorHAnsi"/>
                <w:b/>
                <w:i/>
                <w:iCs/>
              </w:rPr>
              <w:t>Beskriv:</w:t>
            </w:r>
          </w:p>
          <w:p w14:paraId="5714A963" w14:textId="77777777" w:rsidR="00927904" w:rsidRPr="00AE35FE" w:rsidRDefault="00927904" w:rsidP="0092790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Cs w:val="0"/>
                <w:i/>
                <w:iCs/>
              </w:rPr>
            </w:pPr>
            <w:r w:rsidRPr="00AE35FE">
              <w:rPr>
                <w:rFonts w:asciiTheme="minorHAnsi" w:hAnsiTheme="minorHAnsi" w:cstheme="minorHAnsi"/>
                <w:bCs w:val="0"/>
                <w:i/>
                <w:iCs/>
              </w:rPr>
              <w:t>Hva kunden ønsket å oppnå</w:t>
            </w:r>
          </w:p>
          <w:p w14:paraId="4EB32AC2" w14:textId="77777777" w:rsidR="00927904" w:rsidRPr="00AE35FE" w:rsidRDefault="00927904" w:rsidP="0092790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Cs w:val="0"/>
                <w:i/>
                <w:iCs/>
              </w:rPr>
            </w:pPr>
            <w:r w:rsidRPr="00AE35FE">
              <w:rPr>
                <w:rFonts w:asciiTheme="minorHAnsi" w:hAnsiTheme="minorHAnsi" w:cstheme="minorHAnsi"/>
                <w:bCs w:val="0"/>
                <w:i/>
                <w:iCs/>
              </w:rPr>
              <w:t>ServiceNow-område/moduler/funksjoner</w:t>
            </w:r>
          </w:p>
          <w:p w14:paraId="4A7C2E9D" w14:textId="77777777" w:rsidR="00927904" w:rsidRPr="00AE35FE" w:rsidRDefault="00927904" w:rsidP="0092790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Cs w:val="0"/>
                <w:i/>
                <w:iCs/>
              </w:rPr>
            </w:pPr>
            <w:r w:rsidRPr="00AE35FE">
              <w:rPr>
                <w:rFonts w:asciiTheme="minorHAnsi" w:hAnsiTheme="minorHAnsi" w:cstheme="minorHAnsi"/>
                <w:bCs w:val="0"/>
                <w:i/>
                <w:iCs/>
              </w:rPr>
              <w:t>Organisatorisk og teknisk kompleksitet</w:t>
            </w:r>
          </w:p>
          <w:p w14:paraId="662F6C3E" w14:textId="77777777" w:rsidR="00927904" w:rsidRPr="00AE35FE" w:rsidRDefault="00927904" w:rsidP="0092790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/>
                <w:i/>
                <w:iCs/>
              </w:rPr>
            </w:pPr>
            <w:r w:rsidRPr="00AE35FE">
              <w:rPr>
                <w:rFonts w:asciiTheme="minorHAnsi" w:hAnsiTheme="minorHAnsi" w:cstheme="minorHAnsi"/>
                <w:bCs w:val="0"/>
                <w:i/>
                <w:iCs/>
              </w:rPr>
              <w:t>Interessenter, avhengigheter, rammebetingelser og risiko</w:t>
            </w:r>
          </w:p>
          <w:p w14:paraId="4DB1ED70" w14:textId="3D679BAC" w:rsidR="006454FB" w:rsidRPr="000D1112" w:rsidRDefault="006454FB" w:rsidP="00927904">
            <w:pPr>
              <w:pStyle w:val="ListParagraph"/>
              <w:numPr>
                <w:ilvl w:val="0"/>
                <w:numId w:val="35"/>
              </w:numPr>
              <w:rPr>
                <w:rFonts w:asciiTheme="minorHAnsi" w:hAnsiTheme="minorHAnsi" w:cstheme="minorHAnsi"/>
                <w:bCs w:val="0"/>
              </w:rPr>
            </w:pPr>
            <w:r w:rsidRPr="00AE35FE">
              <w:rPr>
                <w:rFonts w:asciiTheme="minorHAnsi" w:hAnsiTheme="minorHAnsi" w:cstheme="minorHAnsi"/>
                <w:bCs w:val="0"/>
                <w:i/>
                <w:iCs/>
              </w:rPr>
              <w:t xml:space="preserve">Kundens og oppdragets </w:t>
            </w:r>
            <w:r w:rsidR="00FA0477" w:rsidRPr="00AE35FE">
              <w:rPr>
                <w:rFonts w:asciiTheme="minorHAnsi" w:hAnsiTheme="minorHAnsi" w:cstheme="minorHAnsi"/>
                <w:bCs w:val="0"/>
                <w:i/>
                <w:iCs/>
              </w:rPr>
              <w:t>sammenlignbarhet</w:t>
            </w:r>
            <w:r w:rsidRPr="00AE35FE">
              <w:rPr>
                <w:rFonts w:asciiTheme="minorHAnsi" w:hAnsiTheme="minorHAnsi" w:cstheme="minorHAnsi"/>
                <w:bCs w:val="0"/>
                <w:i/>
                <w:iCs/>
              </w:rPr>
              <w:t xml:space="preserve"> med Statens vegvesens </w:t>
            </w:r>
            <w:r w:rsidR="000D1112" w:rsidRPr="00AE35FE">
              <w:rPr>
                <w:rFonts w:asciiTheme="minorHAnsi" w:hAnsiTheme="minorHAnsi" w:cstheme="minorHAnsi"/>
                <w:bCs w:val="0"/>
                <w:i/>
                <w:iCs/>
              </w:rPr>
              <w:t>kontekst</w:t>
            </w:r>
          </w:p>
        </w:tc>
      </w:tr>
      <w:tr w:rsidR="00AC6FBE" w:rsidRPr="009F60B2" w14:paraId="6128CD0A" w14:textId="77777777" w:rsidTr="007D15CB">
        <w:tc>
          <w:tcPr>
            <w:tcW w:w="2063" w:type="dxa"/>
          </w:tcPr>
          <w:p w14:paraId="560E691E" w14:textId="50880FC5" w:rsidR="00AC6FBE" w:rsidRPr="00BF3B71" w:rsidRDefault="00BF1C16" w:rsidP="00A878E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 w:rsidRPr="00BF1C16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Leverandørens ansvar og leveransemodell</w:t>
            </w:r>
          </w:p>
        </w:tc>
        <w:tc>
          <w:tcPr>
            <w:tcW w:w="6938" w:type="dxa"/>
            <w:gridSpan w:val="3"/>
          </w:tcPr>
          <w:p w14:paraId="6EAA9E12" w14:textId="177AB404" w:rsidR="00AC6FBE" w:rsidRPr="00AE35FE" w:rsidRDefault="00BF1C16" w:rsidP="00A878E6">
            <w:p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Beskriv</w:t>
            </w:r>
            <w:r w:rsidR="007E7718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:</w:t>
            </w:r>
          </w:p>
          <w:p w14:paraId="1E873484" w14:textId="5AC1D668" w:rsidR="00775DED" w:rsidRPr="00AE35FE" w:rsidRDefault="00775DED" w:rsidP="007E7718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Hvem var hovedleverandør for oppdraget </w:t>
            </w:r>
            <w:r w:rsidR="000C3EE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og hvilke andre parter deltok </w:t>
            </w: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(leverandør, kunde, annen tredjepart)</w:t>
            </w:r>
          </w:p>
          <w:p w14:paraId="7F60769A" w14:textId="02AC13FB" w:rsidR="007E7718" w:rsidRPr="00AE35FE" w:rsidRDefault="007E7718" w:rsidP="007E7718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Hva leverandøren faktisk hadde ansvar for</w:t>
            </w:r>
          </w:p>
          <w:p w14:paraId="32B2F598" w14:textId="77777777" w:rsidR="007E7718" w:rsidRPr="00AE35FE" w:rsidRDefault="007E7718" w:rsidP="007E7718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Hvordan leveransen var organisert</w:t>
            </w:r>
          </w:p>
          <w:p w14:paraId="1684A79B" w14:textId="0DAEC869" w:rsidR="007E7718" w:rsidRPr="00AE35FE" w:rsidRDefault="007E7718" w:rsidP="007E7718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Grad av selvstendig leveranseansvar</w:t>
            </w:r>
            <w:r w:rsidR="007D5949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for leverandørens </w:t>
            </w:r>
            <w:r w:rsidR="00EB62CE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ressurser</w:t>
            </w:r>
          </w:p>
          <w:p w14:paraId="7F5B0056" w14:textId="06B1FC08" w:rsidR="00AC6FBE" w:rsidRPr="001E711C" w:rsidRDefault="007E7718" w:rsidP="00A878E6">
            <w:pPr>
              <w:pStyle w:val="ListParagraph"/>
              <w:numPr>
                <w:ilvl w:val="0"/>
                <w:numId w:val="36"/>
              </w:numPr>
              <w:rPr>
                <w:rFonts w:asciiTheme="minorHAnsi" w:hAnsiTheme="minorHAnsi" w:cstheme="minorHAnsi"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Samhandling med kunde, andre leverandører og interne team</w:t>
            </w:r>
          </w:p>
        </w:tc>
      </w:tr>
      <w:tr w:rsidR="009F74BB" w:rsidRPr="009F60B2" w14:paraId="004B420C" w14:textId="77777777" w:rsidTr="007D15CB">
        <w:tc>
          <w:tcPr>
            <w:tcW w:w="2063" w:type="dxa"/>
          </w:tcPr>
          <w:p w14:paraId="506E4905" w14:textId="43D2CC8D" w:rsidR="009F74BB" w:rsidRPr="00BF1C16" w:rsidRDefault="00BF3B71" w:rsidP="00BF1C1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 w:rsidRPr="00BF3B71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Gjennomføring, metode og styring</w:t>
            </w:r>
          </w:p>
        </w:tc>
        <w:tc>
          <w:tcPr>
            <w:tcW w:w="6938" w:type="dxa"/>
            <w:gridSpan w:val="3"/>
          </w:tcPr>
          <w:p w14:paraId="597173BC" w14:textId="77777777" w:rsidR="009F74BB" w:rsidRPr="00AE35FE" w:rsidRDefault="00BF3B71" w:rsidP="00A878E6">
            <w:p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Beskriv:</w:t>
            </w:r>
          </w:p>
          <w:p w14:paraId="49D1162E" w14:textId="77777777" w:rsidR="00ED2A42" w:rsidRPr="00AE35FE" w:rsidRDefault="00ED2A42" w:rsidP="00ED2A42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Hvordan oppdraget ble gjennomført</w:t>
            </w:r>
          </w:p>
          <w:p w14:paraId="7F6B5782" w14:textId="77777777" w:rsidR="00635C46" w:rsidRPr="00AE35FE" w:rsidRDefault="00635C46" w:rsidP="00635C46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Hvordan beslutningsstruktur og prioriteringsmekanismer var organisert, og hvem som hadde ansvar</w:t>
            </w:r>
          </w:p>
          <w:p w14:paraId="7C6DC70D" w14:textId="3B3048C2" w:rsidR="00A001D3" w:rsidRPr="00AE35FE" w:rsidRDefault="00AA41B8" w:rsidP="00AA41B8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Hvordan risiko, kvalitetssikring og eventuelle avvik ble håndtert, herunder ansvarsfordeling</w:t>
            </w:r>
            <w:r w:rsidR="00A01553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.</w:t>
            </w:r>
          </w:p>
          <w:p w14:paraId="72F035C1" w14:textId="2C9DFAEF" w:rsidR="008B63D0" w:rsidRPr="00AE35FE" w:rsidRDefault="00ED2A42" w:rsidP="00ED2A42">
            <w:pPr>
              <w:pStyle w:val="ListParagraph"/>
              <w:numPr>
                <w:ilvl w:val="0"/>
                <w:numId w:val="37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Bruk av smidig/iterativ metode</w:t>
            </w:r>
            <w:r w:rsidR="00CB3F5D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og fremdriftsrapportering</w:t>
            </w:r>
          </w:p>
          <w:p w14:paraId="31F432BD" w14:textId="7863E3B1" w:rsidR="00BF3B71" w:rsidRPr="00EA652D" w:rsidRDefault="00ED2A42" w:rsidP="008D25BF">
            <w:p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For delkontrakt 2</w:t>
            </w:r>
            <w:r w:rsidR="008D25B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vil vi </w:t>
            </w:r>
            <w:proofErr w:type="gramStart"/>
            <w:r w:rsidR="008D25B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fokusere</w:t>
            </w:r>
            <w:proofErr w:type="gramEnd"/>
            <w:r w:rsidR="008D25B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på</w:t>
            </w: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: prosjektledelse, </w:t>
            </w:r>
            <w:proofErr w:type="gramStart"/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teamledelse,</w:t>
            </w:r>
            <w:proofErr w:type="gramEnd"/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leveransestyring</w:t>
            </w:r>
            <w:r w:rsidR="008D25B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. </w:t>
            </w: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For delkontrakt 3</w:t>
            </w:r>
            <w:r w:rsidR="008D25B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vil fokuse</w:t>
            </w:r>
            <w:r w:rsidR="007654A4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t</w:t>
            </w:r>
            <w:r w:rsidR="008D25BF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være på</w:t>
            </w: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: teamleveranse, </w:t>
            </w:r>
            <w:proofErr w:type="gramStart"/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leveranseansvar,</w:t>
            </w:r>
            <w:proofErr w:type="gramEnd"/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fremdrifts- og kvalitetsstyring</w:t>
            </w:r>
          </w:p>
        </w:tc>
      </w:tr>
      <w:tr w:rsidR="00BF3B71" w:rsidRPr="009F60B2" w14:paraId="25F30E51" w14:textId="77777777" w:rsidTr="007D15CB">
        <w:tc>
          <w:tcPr>
            <w:tcW w:w="2063" w:type="dxa"/>
          </w:tcPr>
          <w:p w14:paraId="2E6506D7" w14:textId="6C7FF249" w:rsidR="00BF3B71" w:rsidRPr="00BF1C16" w:rsidRDefault="003E68F6" w:rsidP="00BF1C1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 w:rsidRPr="003E68F6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Resultater og dokumentert effekt</w:t>
            </w:r>
          </w:p>
        </w:tc>
        <w:tc>
          <w:tcPr>
            <w:tcW w:w="6938" w:type="dxa"/>
            <w:gridSpan w:val="3"/>
          </w:tcPr>
          <w:p w14:paraId="09EA38C4" w14:textId="77777777" w:rsidR="00BF3B71" w:rsidRPr="00AE35FE" w:rsidRDefault="003E68F6" w:rsidP="00A878E6">
            <w:p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Beskriv:</w:t>
            </w:r>
          </w:p>
          <w:p w14:paraId="300FBB1C" w14:textId="29132479" w:rsidR="003E68F6" w:rsidRPr="00AE35FE" w:rsidRDefault="003E68F6" w:rsidP="003E68F6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Konkrete leveranser</w:t>
            </w:r>
            <w:r w:rsidR="009576A4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 som er </w:t>
            </w:r>
            <w:proofErr w:type="spellStart"/>
            <w:r w:rsidR="009576A4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pr</w:t>
            </w:r>
            <w:r w:rsidR="00294700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oduksjonsatt</w:t>
            </w:r>
            <w:proofErr w:type="spellEnd"/>
            <w:r w:rsidR="00294700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/levert</w:t>
            </w:r>
          </w:p>
          <w:p w14:paraId="4BAB7C53" w14:textId="201FBCC5" w:rsidR="00D90987" w:rsidRPr="00AE35FE" w:rsidRDefault="008F6589" w:rsidP="00D43CF0">
            <w:pPr>
              <w:pStyle w:val="ListParagraph"/>
              <w:numPr>
                <w:ilvl w:val="0"/>
                <w:numId w:val="38"/>
              </w:num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Måloppnåelse, resultater og eventuelle effekter/gevinster som kan verifiseres</w:t>
            </w:r>
            <w:r w:rsidR="00D90987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.</w:t>
            </w:r>
          </w:p>
          <w:p w14:paraId="74C4335B" w14:textId="4F0F7401" w:rsidR="003E68F6" w:rsidRPr="00F328F0" w:rsidRDefault="00B224C2" w:rsidP="0002542E">
            <w:p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 xml:space="preserve">Vi etterspør kun </w:t>
            </w:r>
            <w:r w:rsidR="00B369D1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resultater s</w:t>
            </w:r>
            <w:r w:rsidR="003E68F6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om kan verifiseres av referansekontakt</w:t>
            </w:r>
          </w:p>
        </w:tc>
      </w:tr>
      <w:tr w:rsidR="009F74BB" w:rsidRPr="009F60B2" w14:paraId="60B33DF5" w14:textId="77777777" w:rsidTr="007D15CB">
        <w:tc>
          <w:tcPr>
            <w:tcW w:w="2063" w:type="dxa"/>
          </w:tcPr>
          <w:p w14:paraId="52A20AE1" w14:textId="2E9B485C" w:rsidR="009F74BB" w:rsidRPr="00BF1C16" w:rsidRDefault="000803EB" w:rsidP="00BF1C16">
            <w:pPr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</w:pPr>
            <w:r w:rsidRPr="000803EB">
              <w:rPr>
                <w:rFonts w:asciiTheme="minorHAnsi" w:hAnsiTheme="minorHAnsi" w:cstheme="minorHAnsi"/>
                <w:b/>
                <w:bCs w:val="0"/>
                <w:snapToGrid w:val="0"/>
                <w:color w:val="000000"/>
                <w:szCs w:val="24"/>
              </w:rPr>
              <w:t>Eventuelle forhold av betydning for evaluering</w:t>
            </w:r>
          </w:p>
        </w:tc>
        <w:tc>
          <w:tcPr>
            <w:tcW w:w="6938" w:type="dxa"/>
            <w:gridSpan w:val="3"/>
          </w:tcPr>
          <w:p w14:paraId="2D884B08" w14:textId="6BD11736" w:rsidR="009F74BB" w:rsidRPr="00AE35FE" w:rsidRDefault="001E6E2E" w:rsidP="00A878E6">
            <w:pPr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</w:pPr>
            <w:r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Oppgi kun forhold som ikke dekkes over og som er direkte relevante for evalueringen</w:t>
            </w:r>
            <w:r w:rsidR="00026246" w:rsidRPr="00AE35FE">
              <w:rPr>
                <w:rFonts w:asciiTheme="minorHAnsi" w:hAnsiTheme="minorHAnsi" w:cstheme="minorHAnsi"/>
                <w:i/>
                <w:iCs/>
                <w:snapToGrid w:val="0"/>
                <w:color w:val="000000"/>
                <w:szCs w:val="24"/>
              </w:rPr>
              <w:t>.</w:t>
            </w:r>
          </w:p>
        </w:tc>
      </w:tr>
      <w:bookmarkEnd w:id="3"/>
    </w:tbl>
    <w:p w14:paraId="25DA3D77" w14:textId="25B9A232" w:rsidR="00F42AFE" w:rsidRPr="009F63F3" w:rsidRDefault="00F42AFE" w:rsidP="58BA721F">
      <w:pPr>
        <w:rPr>
          <w:rFonts w:asciiTheme="minorHAnsi" w:hAnsiTheme="minorHAnsi" w:cstheme="minorBidi"/>
        </w:rPr>
      </w:pPr>
    </w:p>
    <w:sectPr w:rsidR="00F42AFE" w:rsidRPr="009F63F3" w:rsidSect="00526A43">
      <w:footerReference w:type="default" r:id="rId12"/>
      <w:headerReference w:type="first" r:id="rId13"/>
      <w:footerReference w:type="first" r:id="rId14"/>
      <w:type w:val="continuous"/>
      <w:pgSz w:w="11906" w:h="16838"/>
      <w:pgMar w:top="1258" w:right="1418" w:bottom="1258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1357C99" w14:textId="77777777" w:rsidR="00326B36" w:rsidRDefault="00326B36">
      <w:pPr>
        <w:spacing w:before="0" w:after="0"/>
      </w:pPr>
      <w:r>
        <w:separator/>
      </w:r>
    </w:p>
  </w:endnote>
  <w:endnote w:type="continuationSeparator" w:id="0">
    <w:p w14:paraId="7A6185B4" w14:textId="77777777" w:rsidR="00326B36" w:rsidRDefault="00326B36">
      <w:pPr>
        <w:spacing w:before="0" w:after="0"/>
      </w:pPr>
      <w:r>
        <w:continuationSeparator/>
      </w:r>
    </w:p>
  </w:endnote>
  <w:endnote w:type="continuationNotice" w:id="1">
    <w:p w14:paraId="3950104F" w14:textId="77777777" w:rsidR="00326B36" w:rsidRDefault="00326B36">
      <w:pPr>
        <w:spacing w:before="0"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Palatino Linotype">
    <w:panose1 w:val="02040502050505030304"/>
    <w:charset w:val="00"/>
    <w:family w:val="roman"/>
    <w:pitch w:val="variable"/>
    <w:sig w:usb0="E0000287" w:usb1="4000001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Mincho">
    <w:altName w:val="ＭＳ 明朝"/>
    <w:panose1 w:val="02020609040205080304"/>
    <w:charset w:val="80"/>
    <w:family w:val="roman"/>
    <w:pitch w:val="fixed"/>
    <w:sig w:usb0="00000001" w:usb1="08070000" w:usb2="00000010" w:usb3="00000000" w:csb0="00020000" w:csb1="00000000"/>
  </w:font>
  <w:font w:name="Lucida Sans Unicode">
    <w:panose1 w:val="020B0602030504020204"/>
    <w:charset w:val="00"/>
    <w:family w:val="swiss"/>
    <w:pitch w:val="variable"/>
    <w:sig w:usb0="80000AFF" w:usb1="0000396B" w:usb2="00000000" w:usb3="00000000" w:csb0="000000B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6301A" w14:textId="19FD2542" w:rsidR="00FF7418" w:rsidRDefault="00FF7418">
    <w:pPr>
      <w:pStyle w:val="Footer"/>
    </w:pPr>
  </w:p>
  <w:p w14:paraId="592215BA" w14:textId="77777777" w:rsidR="00FF7418" w:rsidRPr="004227E7" w:rsidRDefault="00FF7418" w:rsidP="004227E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23B53A" w14:textId="12A75895" w:rsidR="00FF7418" w:rsidRDefault="00FF7418" w:rsidP="00472210">
    <w:pPr>
      <w:pStyle w:val="Footer"/>
      <w:jc w:val="center"/>
    </w:pPr>
    <w:r>
      <w:t>Versjon 1.</w:t>
    </w:r>
    <w:r w:rsidR="00F304DB">
      <w:t>0</w:t>
    </w:r>
    <w:r>
      <w:t xml:space="preserve"> – </w:t>
    </w:r>
    <w:r w:rsidR="00982F7D">
      <w:t>13</w:t>
    </w:r>
    <w:r w:rsidR="00820736">
      <w:t>.12.2024</w:t>
    </w:r>
  </w:p>
  <w:p w14:paraId="5CE0E6BA" w14:textId="0EAF73F1" w:rsidR="00FF7418" w:rsidRPr="004227E7" w:rsidRDefault="00FF7418" w:rsidP="004227E7">
    <w:pPr>
      <w:pStyle w:val="Footer"/>
      <w:jc w:val="center"/>
      <w:rPr>
        <w:rFonts w:ascii="Lucida Sans Unicode" w:hAnsi="Lucida Sans Unicode" w:cs="Lucida Sans Unicode"/>
        <w:sz w:val="18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A05019E" w14:textId="77777777" w:rsidR="00326B36" w:rsidRDefault="00326B36">
      <w:pPr>
        <w:spacing w:before="0" w:after="0"/>
      </w:pPr>
      <w:r>
        <w:separator/>
      </w:r>
    </w:p>
  </w:footnote>
  <w:footnote w:type="continuationSeparator" w:id="0">
    <w:p w14:paraId="748DED1E" w14:textId="77777777" w:rsidR="00326B36" w:rsidRDefault="00326B36">
      <w:pPr>
        <w:spacing w:before="0" w:after="0"/>
      </w:pPr>
      <w:r>
        <w:continuationSeparator/>
      </w:r>
    </w:p>
  </w:footnote>
  <w:footnote w:type="continuationNotice" w:id="1">
    <w:p w14:paraId="287CE5E2" w14:textId="77777777" w:rsidR="00326B36" w:rsidRDefault="00326B36">
      <w:pPr>
        <w:spacing w:before="0"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9FBC26D" w14:textId="6A900DAA" w:rsidR="00FF7418" w:rsidRDefault="00FF7418">
    <w:pPr>
      <w:pStyle w:val="Header"/>
    </w:pPr>
  </w:p>
  <w:p w14:paraId="7756F452" w14:textId="77777777" w:rsidR="00FF7418" w:rsidRDefault="00FF741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66A3FAC"/>
    <w:multiLevelType w:val="hybridMultilevel"/>
    <w:tmpl w:val="D2B4CAFE"/>
    <w:lvl w:ilvl="0" w:tplc="52E4513C">
      <w:start w:val="2"/>
      <w:numFmt w:val="bullet"/>
      <w:lvlText w:val="-"/>
      <w:lvlJc w:val="left"/>
      <w:pPr>
        <w:ind w:left="720" w:hanging="360"/>
      </w:pPr>
      <w:rPr>
        <w:rFonts w:ascii="Palatino Linotype" w:eastAsia="Times New Roman" w:hAnsi="Palatino Linotype" w:cs="Times New Roman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71B43D3"/>
    <w:multiLevelType w:val="hybridMultilevel"/>
    <w:tmpl w:val="B6EE49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8543E55"/>
    <w:multiLevelType w:val="hybridMultilevel"/>
    <w:tmpl w:val="4F5034C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A1C16D2"/>
    <w:multiLevelType w:val="hybridMultilevel"/>
    <w:tmpl w:val="7916BA9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16B5700"/>
    <w:multiLevelType w:val="hybridMultilevel"/>
    <w:tmpl w:val="D4B0E5B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125C757E"/>
    <w:multiLevelType w:val="hybridMultilevel"/>
    <w:tmpl w:val="F52E74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15174A70"/>
    <w:multiLevelType w:val="hybridMultilevel"/>
    <w:tmpl w:val="42FE8556"/>
    <w:lvl w:ilvl="0" w:tplc="D60E56A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61C4F090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7284C86C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57B2A706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16C84716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6D1ADDD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CFACA6E8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7CF65D1E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9CE0DA3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188C5839"/>
    <w:multiLevelType w:val="hybridMultilevel"/>
    <w:tmpl w:val="913E7EB0"/>
    <w:lvl w:ilvl="0" w:tplc="B5FE7CAA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1F1526D3"/>
    <w:multiLevelType w:val="hybridMultilevel"/>
    <w:tmpl w:val="2C60E600"/>
    <w:lvl w:ilvl="0" w:tplc="4E267DF6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A956EB1C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45DA157A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23CF0A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5922009E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F16696B2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9A2CEA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A88E116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A49C6D8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9" w15:restartNumberingAfterBreak="0">
    <w:nsid w:val="2342590A"/>
    <w:multiLevelType w:val="hybridMultilevel"/>
    <w:tmpl w:val="4086E750"/>
    <w:lvl w:ilvl="0" w:tplc="B5FE7CAA">
      <w:numFmt w:val="bullet"/>
      <w:lvlText w:val="-"/>
      <w:lvlJc w:val="left"/>
      <w:pPr>
        <w:ind w:left="720" w:hanging="360"/>
      </w:pPr>
      <w:rPr>
        <w:rFonts w:ascii="Calibri" w:eastAsiaTheme="minorEastAsia" w:hAnsi="Calibri" w:cs="Calibr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24463F5F"/>
    <w:multiLevelType w:val="hybridMultilevel"/>
    <w:tmpl w:val="B5BC6FC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24CD7F81"/>
    <w:multiLevelType w:val="hybridMultilevel"/>
    <w:tmpl w:val="7A88322A"/>
    <w:lvl w:ilvl="0" w:tplc="F71A687E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3A68180A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91DAE3EC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63D8DE2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C64FA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89C8C5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DEE69ACC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AAEE3F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1FB4AE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12" w15:restartNumberingAfterBreak="0">
    <w:nsid w:val="2BF75EB5"/>
    <w:multiLevelType w:val="hybridMultilevel"/>
    <w:tmpl w:val="2CC62D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2CE50F4F"/>
    <w:multiLevelType w:val="multilevel"/>
    <w:tmpl w:val="3C26CAB2"/>
    <w:styleLink w:val="Stil2"/>
    <w:lvl w:ilvl="0">
      <w:start w:val="1"/>
      <w:numFmt w:val="upperLetter"/>
      <w:lvlText w:val="%1"/>
      <w:lvlJc w:val="left"/>
      <w:pPr>
        <w:tabs>
          <w:tab w:val="num" w:pos="2484"/>
        </w:tabs>
        <w:ind w:left="2484" w:hanging="360"/>
      </w:pPr>
      <w:rPr>
        <w:rFonts w:ascii="Palatino Linotype" w:hAnsi="Palatino Linotype" w:cs="Times New Roman" w:hint="default"/>
        <w:b/>
        <w:i w:val="0"/>
        <w:sz w:val="24"/>
        <w:szCs w:val="24"/>
      </w:rPr>
    </w:lvl>
    <w:lvl w:ilvl="1">
      <w:start w:val="1"/>
      <w:numFmt w:val="decimal"/>
      <w:lvlText w:val="%1.%2."/>
      <w:lvlJc w:val="left"/>
      <w:pPr>
        <w:tabs>
          <w:tab w:val="num" w:pos="3564"/>
        </w:tabs>
        <w:ind w:left="3564" w:hanging="360"/>
      </w:pPr>
      <w:rPr>
        <w:rFonts w:cs="Times New Roman" w:hint="default"/>
      </w:rPr>
    </w:lvl>
    <w:lvl w:ilvl="2">
      <w:start w:val="1"/>
      <w:numFmt w:val="decimal"/>
      <w:lvlText w:val="%1.%2.%3"/>
      <w:lvlJc w:val="right"/>
      <w:pPr>
        <w:tabs>
          <w:tab w:val="num" w:pos="4649"/>
        </w:tabs>
        <w:ind w:left="4287" w:hanging="182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5004"/>
        </w:tabs>
        <w:ind w:left="500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5724"/>
        </w:tabs>
        <w:ind w:left="572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6444"/>
        </w:tabs>
        <w:ind w:left="644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7164"/>
        </w:tabs>
        <w:ind w:left="716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7884"/>
        </w:tabs>
        <w:ind w:left="788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8604"/>
        </w:tabs>
        <w:ind w:left="8604" w:hanging="180"/>
      </w:pPr>
      <w:rPr>
        <w:rFonts w:cs="Times New Roman" w:hint="default"/>
      </w:rPr>
    </w:lvl>
  </w:abstractNum>
  <w:abstractNum w:abstractNumId="14" w15:restartNumberingAfterBreak="0">
    <w:nsid w:val="31AB3A2B"/>
    <w:multiLevelType w:val="hybridMultilevel"/>
    <w:tmpl w:val="BA98007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35117C5C"/>
    <w:multiLevelType w:val="multilevel"/>
    <w:tmpl w:val="5F166E3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6" w15:restartNumberingAfterBreak="0">
    <w:nsid w:val="37F20999"/>
    <w:multiLevelType w:val="hybridMultilevel"/>
    <w:tmpl w:val="A78666E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3A883AE7"/>
    <w:multiLevelType w:val="hybridMultilevel"/>
    <w:tmpl w:val="5980E5A6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3A8D6967"/>
    <w:multiLevelType w:val="hybridMultilevel"/>
    <w:tmpl w:val="9F04C7D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40611D83"/>
    <w:multiLevelType w:val="multilevel"/>
    <w:tmpl w:val="0700FAE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  <w:b/>
        <w:i w:val="0"/>
        <w:sz w:val="28"/>
        <w:szCs w:val="28"/>
      </w:rPr>
    </w:lvl>
    <w:lvl w:ilvl="1">
      <w:start w:val="1"/>
      <w:numFmt w:val="decimal"/>
      <w:lvlText w:val="%1.%2"/>
      <w:lvlJc w:val="left"/>
      <w:pPr>
        <w:tabs>
          <w:tab w:val="num" w:pos="432"/>
        </w:tabs>
        <w:ind w:left="432" w:hanging="432"/>
      </w:pPr>
      <w:rPr>
        <w:rFonts w:ascii="Lucida Sans Unicode" w:hAnsi="Lucida Sans Unicode" w:cs="Lucida Sans Unicode" w:hint="default"/>
        <w:b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4"/>
        <w:szCs w:val="36"/>
        <w:u w:val="none" w:color="000000"/>
        <w:effect w:val="none"/>
        <w:vertAlign w:val="baseline"/>
      </w:rPr>
    </w:lvl>
    <w:lvl w:ilvl="2">
      <w:start w:val="1"/>
      <w:numFmt w:val="decimal"/>
      <w:lvlText w:val="%1.%2.%3 "/>
      <w:lvlJc w:val="left"/>
      <w:pPr>
        <w:tabs>
          <w:tab w:val="num" w:pos="720"/>
        </w:tabs>
        <w:ind w:left="720" w:hanging="360"/>
      </w:pPr>
      <w:rPr>
        <w:rFonts w:cs="Times New Roman" w:hint="default"/>
        <w:b/>
        <w:i w:val="0"/>
        <w:sz w:val="22"/>
        <w:szCs w:val="22"/>
      </w:rPr>
    </w:lvl>
    <w:lvl w:ilvl="3">
      <w:start w:val="1"/>
      <w:numFmt w:val="decimal"/>
      <w:lvlText w:val="%1.%2.%3.%4."/>
      <w:lvlJc w:val="left"/>
      <w:pPr>
        <w:tabs>
          <w:tab w:val="num" w:pos="1440"/>
        </w:tabs>
        <w:ind w:left="1368" w:hanging="648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2160"/>
        </w:tabs>
        <w:ind w:left="1872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20"/>
        </w:tabs>
        <w:ind w:left="2376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2880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600"/>
        </w:tabs>
        <w:ind w:left="3384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3960" w:hanging="1440"/>
      </w:pPr>
      <w:rPr>
        <w:rFonts w:cs="Times New Roman" w:hint="default"/>
      </w:rPr>
    </w:lvl>
  </w:abstractNum>
  <w:abstractNum w:abstractNumId="20" w15:restartNumberingAfterBreak="0">
    <w:nsid w:val="40972659"/>
    <w:multiLevelType w:val="hybridMultilevel"/>
    <w:tmpl w:val="8A3EF4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43DE6F39"/>
    <w:multiLevelType w:val="hybridMultilevel"/>
    <w:tmpl w:val="76BCA718"/>
    <w:lvl w:ilvl="0" w:tplc="F6EC4578">
      <w:start w:val="1"/>
      <w:numFmt w:val="bullet"/>
      <w:lvlText w:val="●"/>
      <w:lvlJc w:val="left"/>
      <w:pPr>
        <w:tabs>
          <w:tab w:val="num" w:pos="720"/>
        </w:tabs>
        <w:ind w:left="720" w:hanging="360"/>
      </w:pPr>
      <w:rPr>
        <w:rFonts w:ascii="Arial" w:hAnsi="Arial" w:hint="default"/>
      </w:rPr>
    </w:lvl>
    <w:lvl w:ilvl="1" w:tplc="688C5774" w:tentative="1">
      <w:start w:val="1"/>
      <w:numFmt w:val="bullet"/>
      <w:lvlText w:val="●"/>
      <w:lvlJc w:val="left"/>
      <w:pPr>
        <w:tabs>
          <w:tab w:val="num" w:pos="1440"/>
        </w:tabs>
        <w:ind w:left="1440" w:hanging="360"/>
      </w:pPr>
      <w:rPr>
        <w:rFonts w:ascii="Arial" w:hAnsi="Arial" w:hint="default"/>
      </w:rPr>
    </w:lvl>
    <w:lvl w:ilvl="2" w:tplc="6FD6D16A" w:tentative="1">
      <w:start w:val="1"/>
      <w:numFmt w:val="bullet"/>
      <w:lvlText w:val="●"/>
      <w:lvlJc w:val="left"/>
      <w:pPr>
        <w:tabs>
          <w:tab w:val="num" w:pos="2160"/>
        </w:tabs>
        <w:ind w:left="2160" w:hanging="360"/>
      </w:pPr>
      <w:rPr>
        <w:rFonts w:ascii="Arial" w:hAnsi="Arial" w:hint="default"/>
      </w:rPr>
    </w:lvl>
    <w:lvl w:ilvl="3" w:tplc="575A8CD4" w:tentative="1">
      <w:start w:val="1"/>
      <w:numFmt w:val="bullet"/>
      <w:lvlText w:val="●"/>
      <w:lvlJc w:val="left"/>
      <w:pPr>
        <w:tabs>
          <w:tab w:val="num" w:pos="2880"/>
        </w:tabs>
        <w:ind w:left="2880" w:hanging="360"/>
      </w:pPr>
      <w:rPr>
        <w:rFonts w:ascii="Arial" w:hAnsi="Arial" w:hint="default"/>
      </w:rPr>
    </w:lvl>
    <w:lvl w:ilvl="4" w:tplc="3F22702E" w:tentative="1">
      <w:start w:val="1"/>
      <w:numFmt w:val="bullet"/>
      <w:lvlText w:val="●"/>
      <w:lvlJc w:val="left"/>
      <w:pPr>
        <w:tabs>
          <w:tab w:val="num" w:pos="3600"/>
        </w:tabs>
        <w:ind w:left="3600" w:hanging="360"/>
      </w:pPr>
      <w:rPr>
        <w:rFonts w:ascii="Arial" w:hAnsi="Arial" w:hint="default"/>
      </w:rPr>
    </w:lvl>
    <w:lvl w:ilvl="5" w:tplc="2E8C31FA" w:tentative="1">
      <w:start w:val="1"/>
      <w:numFmt w:val="bullet"/>
      <w:lvlText w:val="●"/>
      <w:lvlJc w:val="left"/>
      <w:pPr>
        <w:tabs>
          <w:tab w:val="num" w:pos="4320"/>
        </w:tabs>
        <w:ind w:left="4320" w:hanging="360"/>
      </w:pPr>
      <w:rPr>
        <w:rFonts w:ascii="Arial" w:hAnsi="Arial" w:hint="default"/>
      </w:rPr>
    </w:lvl>
    <w:lvl w:ilvl="6" w:tplc="A96AC39A" w:tentative="1">
      <w:start w:val="1"/>
      <w:numFmt w:val="bullet"/>
      <w:lvlText w:val="●"/>
      <w:lvlJc w:val="left"/>
      <w:pPr>
        <w:tabs>
          <w:tab w:val="num" w:pos="5040"/>
        </w:tabs>
        <w:ind w:left="5040" w:hanging="360"/>
      </w:pPr>
      <w:rPr>
        <w:rFonts w:ascii="Arial" w:hAnsi="Arial" w:hint="default"/>
      </w:rPr>
    </w:lvl>
    <w:lvl w:ilvl="7" w:tplc="7E146AD4" w:tentative="1">
      <w:start w:val="1"/>
      <w:numFmt w:val="bullet"/>
      <w:lvlText w:val="●"/>
      <w:lvlJc w:val="left"/>
      <w:pPr>
        <w:tabs>
          <w:tab w:val="num" w:pos="5760"/>
        </w:tabs>
        <w:ind w:left="5760" w:hanging="360"/>
      </w:pPr>
      <w:rPr>
        <w:rFonts w:ascii="Arial" w:hAnsi="Arial" w:hint="default"/>
      </w:rPr>
    </w:lvl>
    <w:lvl w:ilvl="8" w:tplc="D96A6B24" w:tentative="1">
      <w:start w:val="1"/>
      <w:numFmt w:val="bullet"/>
      <w:lvlText w:val="●"/>
      <w:lvlJc w:val="left"/>
      <w:pPr>
        <w:tabs>
          <w:tab w:val="num" w:pos="6480"/>
        </w:tabs>
        <w:ind w:left="6480" w:hanging="360"/>
      </w:pPr>
      <w:rPr>
        <w:rFonts w:ascii="Arial" w:hAnsi="Arial" w:hint="default"/>
      </w:rPr>
    </w:lvl>
  </w:abstractNum>
  <w:abstractNum w:abstractNumId="22" w15:restartNumberingAfterBreak="0">
    <w:nsid w:val="483F4F11"/>
    <w:multiLevelType w:val="hybridMultilevel"/>
    <w:tmpl w:val="EE12DD8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3" w15:restartNumberingAfterBreak="0">
    <w:nsid w:val="4B7160E4"/>
    <w:multiLevelType w:val="multilevel"/>
    <w:tmpl w:val="D020D0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24" w15:restartNumberingAfterBreak="0">
    <w:nsid w:val="51D23E52"/>
    <w:multiLevelType w:val="multilevel"/>
    <w:tmpl w:val="EF9E1DA6"/>
    <w:styleLink w:val="Stil1"/>
    <w:lvl w:ilvl="0">
      <w:start w:val="1"/>
      <w:numFmt w:val="decimal"/>
      <w:lvlText w:val="A.1.%1."/>
      <w:lvlJc w:val="left"/>
      <w:pPr>
        <w:tabs>
          <w:tab w:val="num" w:pos="4464"/>
        </w:tabs>
        <w:ind w:left="4464" w:hanging="360"/>
      </w:pPr>
      <w:rPr>
        <w:rFonts w:ascii="Palatino Linotype" w:hAnsi="Palatino Linotype" w:cs="Times New Roman" w:hint="default"/>
        <w:b/>
        <w:i w:val="0"/>
        <w:sz w:val="24"/>
        <w:szCs w:val="24"/>
      </w:rPr>
    </w:lvl>
    <w:lvl w:ilvl="1">
      <w:start w:val="1"/>
      <w:numFmt w:val="lowerLetter"/>
      <w:lvlText w:val="%2."/>
      <w:lvlJc w:val="left"/>
      <w:pPr>
        <w:tabs>
          <w:tab w:val="num" w:pos="5544"/>
        </w:tabs>
        <w:ind w:left="5544" w:hanging="360"/>
      </w:pPr>
      <w:rPr>
        <w:rFonts w:cs="Times New Roman" w:hint="default"/>
      </w:rPr>
    </w:lvl>
    <w:lvl w:ilvl="2">
      <w:start w:val="1"/>
      <w:numFmt w:val="upperLetter"/>
      <w:lvlText w:val="%3.%1."/>
      <w:lvlJc w:val="right"/>
      <w:pPr>
        <w:tabs>
          <w:tab w:val="num" w:pos="6264"/>
        </w:tabs>
        <w:ind w:left="6264" w:hanging="180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6984"/>
        </w:tabs>
        <w:ind w:left="6984" w:hanging="360"/>
      </w:pPr>
      <w:rPr>
        <w:rFonts w:cs="Times New Roman" w:hint="default"/>
      </w:rPr>
    </w:lvl>
    <w:lvl w:ilvl="4">
      <w:start w:val="1"/>
      <w:numFmt w:val="lowerLetter"/>
      <w:lvlText w:val="%5."/>
      <w:lvlJc w:val="left"/>
      <w:pPr>
        <w:tabs>
          <w:tab w:val="num" w:pos="7704"/>
        </w:tabs>
        <w:ind w:left="7704" w:hanging="360"/>
      </w:pPr>
      <w:rPr>
        <w:rFonts w:cs="Times New Roman" w:hint="default"/>
      </w:rPr>
    </w:lvl>
    <w:lvl w:ilvl="5">
      <w:start w:val="1"/>
      <w:numFmt w:val="lowerRoman"/>
      <w:lvlText w:val="%6."/>
      <w:lvlJc w:val="right"/>
      <w:pPr>
        <w:tabs>
          <w:tab w:val="num" w:pos="8424"/>
        </w:tabs>
        <w:ind w:left="8424" w:hanging="18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9144"/>
        </w:tabs>
        <w:ind w:left="9144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9864"/>
        </w:tabs>
        <w:ind w:left="9864" w:hanging="360"/>
      </w:pPr>
      <w:rPr>
        <w:rFonts w:cs="Times New Roman" w:hint="default"/>
      </w:rPr>
    </w:lvl>
    <w:lvl w:ilvl="8">
      <w:start w:val="1"/>
      <w:numFmt w:val="lowerRoman"/>
      <w:lvlText w:val="%9."/>
      <w:lvlJc w:val="right"/>
      <w:pPr>
        <w:tabs>
          <w:tab w:val="num" w:pos="10584"/>
        </w:tabs>
        <w:ind w:left="10584" w:hanging="180"/>
      </w:pPr>
      <w:rPr>
        <w:rFonts w:cs="Times New Roman" w:hint="default"/>
      </w:rPr>
    </w:lvl>
  </w:abstractNum>
  <w:abstractNum w:abstractNumId="25" w15:restartNumberingAfterBreak="0">
    <w:nsid w:val="588E1AFF"/>
    <w:multiLevelType w:val="hybridMultilevel"/>
    <w:tmpl w:val="AA24936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5B83790D"/>
    <w:multiLevelType w:val="hybridMultilevel"/>
    <w:tmpl w:val="7AD26C1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5F5E5CA1"/>
    <w:multiLevelType w:val="hybridMultilevel"/>
    <w:tmpl w:val="E18E9200"/>
    <w:lvl w:ilvl="0" w:tplc="989AE11C">
      <w:numFmt w:val="bullet"/>
      <w:lvlText w:val="•"/>
      <w:lvlJc w:val="left"/>
      <w:pPr>
        <w:ind w:left="720" w:hanging="360"/>
      </w:pPr>
      <w:rPr>
        <w:rFonts w:ascii="Palatino Linotype" w:eastAsiaTheme="minorHAnsi" w:hAnsi="Palatino Linotype" w:cstheme="minorBidi" w:hint="default"/>
      </w:rPr>
    </w:lvl>
    <w:lvl w:ilvl="1" w:tplc="0414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1204B6C"/>
    <w:multiLevelType w:val="hybridMultilevel"/>
    <w:tmpl w:val="FDA89BC8"/>
    <w:lvl w:ilvl="0" w:tplc="0158E8A0"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619B4B68"/>
    <w:multiLevelType w:val="singleLevel"/>
    <w:tmpl w:val="04140001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</w:abstractNum>
  <w:abstractNum w:abstractNumId="30" w15:restartNumberingAfterBreak="0">
    <w:nsid w:val="62FF2548"/>
    <w:multiLevelType w:val="hybridMultilevel"/>
    <w:tmpl w:val="C456A3DA"/>
    <w:lvl w:ilvl="0" w:tplc="0414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1" w15:restartNumberingAfterBreak="0">
    <w:nsid w:val="655718F4"/>
    <w:multiLevelType w:val="hybridMultilevel"/>
    <w:tmpl w:val="B9403B2C"/>
    <w:lvl w:ilvl="0" w:tplc="1F602EDA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40019" w:tentative="1">
      <w:start w:val="1"/>
      <w:numFmt w:val="lowerLetter"/>
      <w:lvlText w:val="%2."/>
      <w:lvlJc w:val="left"/>
      <w:pPr>
        <w:ind w:left="1440" w:hanging="360"/>
      </w:pPr>
    </w:lvl>
    <w:lvl w:ilvl="2" w:tplc="0414001B" w:tentative="1">
      <w:start w:val="1"/>
      <w:numFmt w:val="lowerRoman"/>
      <w:lvlText w:val="%3."/>
      <w:lvlJc w:val="right"/>
      <w:pPr>
        <w:ind w:left="2160" w:hanging="180"/>
      </w:pPr>
    </w:lvl>
    <w:lvl w:ilvl="3" w:tplc="0414000F" w:tentative="1">
      <w:start w:val="1"/>
      <w:numFmt w:val="decimal"/>
      <w:lvlText w:val="%4."/>
      <w:lvlJc w:val="left"/>
      <w:pPr>
        <w:ind w:left="2880" w:hanging="360"/>
      </w:pPr>
    </w:lvl>
    <w:lvl w:ilvl="4" w:tplc="04140019" w:tentative="1">
      <w:start w:val="1"/>
      <w:numFmt w:val="lowerLetter"/>
      <w:lvlText w:val="%5."/>
      <w:lvlJc w:val="left"/>
      <w:pPr>
        <w:ind w:left="3600" w:hanging="360"/>
      </w:pPr>
    </w:lvl>
    <w:lvl w:ilvl="5" w:tplc="0414001B" w:tentative="1">
      <w:start w:val="1"/>
      <w:numFmt w:val="lowerRoman"/>
      <w:lvlText w:val="%6."/>
      <w:lvlJc w:val="right"/>
      <w:pPr>
        <w:ind w:left="4320" w:hanging="180"/>
      </w:pPr>
    </w:lvl>
    <w:lvl w:ilvl="6" w:tplc="0414000F" w:tentative="1">
      <w:start w:val="1"/>
      <w:numFmt w:val="decimal"/>
      <w:lvlText w:val="%7."/>
      <w:lvlJc w:val="left"/>
      <w:pPr>
        <w:ind w:left="5040" w:hanging="360"/>
      </w:pPr>
    </w:lvl>
    <w:lvl w:ilvl="7" w:tplc="04140019" w:tentative="1">
      <w:start w:val="1"/>
      <w:numFmt w:val="lowerLetter"/>
      <w:lvlText w:val="%8."/>
      <w:lvlJc w:val="left"/>
      <w:pPr>
        <w:ind w:left="5760" w:hanging="360"/>
      </w:pPr>
    </w:lvl>
    <w:lvl w:ilvl="8" w:tplc="041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65B644AE"/>
    <w:multiLevelType w:val="multilevel"/>
    <w:tmpl w:val="1452FB4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3" w15:restartNumberingAfterBreak="0">
    <w:nsid w:val="685E3910"/>
    <w:multiLevelType w:val="hybridMultilevel"/>
    <w:tmpl w:val="C78282A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 w15:restartNumberingAfterBreak="0">
    <w:nsid w:val="69896AEE"/>
    <w:multiLevelType w:val="hybridMultilevel"/>
    <w:tmpl w:val="E27A1DE0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5" w15:restartNumberingAfterBreak="0">
    <w:nsid w:val="698D1FBE"/>
    <w:multiLevelType w:val="hybridMultilevel"/>
    <w:tmpl w:val="C6240278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6" w15:restartNumberingAfterBreak="0">
    <w:nsid w:val="6A7E3D56"/>
    <w:multiLevelType w:val="multilevel"/>
    <w:tmpl w:val="76C28E9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7" w15:restartNumberingAfterBreak="0">
    <w:nsid w:val="6AF334B0"/>
    <w:multiLevelType w:val="multilevel"/>
    <w:tmpl w:val="221284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38" w15:restartNumberingAfterBreak="0">
    <w:nsid w:val="6BE20D7A"/>
    <w:multiLevelType w:val="hybridMultilevel"/>
    <w:tmpl w:val="7E6C9D24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6E284EAA"/>
    <w:multiLevelType w:val="multilevel"/>
    <w:tmpl w:val="2F0C6C0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0" w15:restartNumberingAfterBreak="0">
    <w:nsid w:val="6E5E5D9C"/>
    <w:multiLevelType w:val="hybridMultilevel"/>
    <w:tmpl w:val="7604D78E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A985EF7"/>
    <w:multiLevelType w:val="hybridMultilevel"/>
    <w:tmpl w:val="CA743F3A"/>
    <w:lvl w:ilvl="0" w:tplc="12943FFA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DBF4A792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616BA72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48D0CD32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82B6114A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C508800A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872E7A94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1BE20B00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5EF8A8C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abstractNum w:abstractNumId="42" w15:restartNumberingAfterBreak="0">
    <w:nsid w:val="7AAD12A3"/>
    <w:multiLevelType w:val="hybridMultilevel"/>
    <w:tmpl w:val="5636E4FA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3" w15:restartNumberingAfterBreak="0">
    <w:nsid w:val="7CC86203"/>
    <w:multiLevelType w:val="hybridMultilevel"/>
    <w:tmpl w:val="ABE866AC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4" w15:restartNumberingAfterBreak="0">
    <w:nsid w:val="7EFF618C"/>
    <w:multiLevelType w:val="hybridMultilevel"/>
    <w:tmpl w:val="22E2B592"/>
    <w:lvl w:ilvl="0" w:tplc="0414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48365430">
    <w:abstractNumId w:val="19"/>
  </w:num>
  <w:num w:numId="2" w16cid:durableId="1052271345">
    <w:abstractNumId w:val="24"/>
  </w:num>
  <w:num w:numId="3" w16cid:durableId="1697268134">
    <w:abstractNumId w:val="13"/>
  </w:num>
  <w:num w:numId="4" w16cid:durableId="1214543266">
    <w:abstractNumId w:val="27"/>
  </w:num>
  <w:num w:numId="5" w16cid:durableId="378094640">
    <w:abstractNumId w:val="31"/>
  </w:num>
  <w:num w:numId="6" w16cid:durableId="1880167042">
    <w:abstractNumId w:val="14"/>
  </w:num>
  <w:num w:numId="7" w16cid:durableId="2041081994">
    <w:abstractNumId w:val="40"/>
  </w:num>
  <w:num w:numId="8" w16cid:durableId="1744984429">
    <w:abstractNumId w:val="38"/>
  </w:num>
  <w:num w:numId="9" w16cid:durableId="1911035306">
    <w:abstractNumId w:val="5"/>
  </w:num>
  <w:num w:numId="10" w16cid:durableId="971180027">
    <w:abstractNumId w:val="28"/>
  </w:num>
  <w:num w:numId="11" w16cid:durableId="1669017586">
    <w:abstractNumId w:val="17"/>
  </w:num>
  <w:num w:numId="12" w16cid:durableId="751970154">
    <w:abstractNumId w:val="18"/>
  </w:num>
  <w:num w:numId="13" w16cid:durableId="2076735500">
    <w:abstractNumId w:val="16"/>
  </w:num>
  <w:num w:numId="14" w16cid:durableId="1424958809">
    <w:abstractNumId w:val="25"/>
  </w:num>
  <w:num w:numId="15" w16cid:durableId="1655256991">
    <w:abstractNumId w:val="29"/>
  </w:num>
  <w:num w:numId="16" w16cid:durableId="2095781542">
    <w:abstractNumId w:val="6"/>
  </w:num>
  <w:num w:numId="17" w16cid:durableId="1140656639">
    <w:abstractNumId w:val="36"/>
  </w:num>
  <w:num w:numId="18" w16cid:durableId="886724558">
    <w:abstractNumId w:val="43"/>
  </w:num>
  <w:num w:numId="19" w16cid:durableId="1209994918">
    <w:abstractNumId w:val="0"/>
  </w:num>
  <w:num w:numId="20" w16cid:durableId="1225800266">
    <w:abstractNumId w:val="30"/>
  </w:num>
  <w:num w:numId="21" w16cid:durableId="721708656">
    <w:abstractNumId w:val="3"/>
  </w:num>
  <w:num w:numId="22" w16cid:durableId="711148733">
    <w:abstractNumId w:val="22"/>
  </w:num>
  <w:num w:numId="23" w16cid:durableId="2035840773">
    <w:abstractNumId w:val="44"/>
  </w:num>
  <w:num w:numId="24" w16cid:durableId="1213418412">
    <w:abstractNumId w:val="1"/>
  </w:num>
  <w:num w:numId="25" w16cid:durableId="1801144337">
    <w:abstractNumId w:val="11"/>
  </w:num>
  <w:num w:numId="26" w16cid:durableId="338698068">
    <w:abstractNumId w:val="8"/>
  </w:num>
  <w:num w:numId="27" w16cid:durableId="450363602">
    <w:abstractNumId w:val="41"/>
  </w:num>
  <w:num w:numId="28" w16cid:durableId="452553110">
    <w:abstractNumId w:val="21"/>
  </w:num>
  <w:num w:numId="29" w16cid:durableId="400493615">
    <w:abstractNumId w:val="2"/>
  </w:num>
  <w:num w:numId="30" w16cid:durableId="845360644">
    <w:abstractNumId w:val="12"/>
  </w:num>
  <w:num w:numId="31" w16cid:durableId="2063404355">
    <w:abstractNumId w:val="7"/>
  </w:num>
  <w:num w:numId="32" w16cid:durableId="1501702170">
    <w:abstractNumId w:val="9"/>
  </w:num>
  <w:num w:numId="33" w16cid:durableId="1620867781">
    <w:abstractNumId w:val="26"/>
  </w:num>
  <w:num w:numId="34" w16cid:durableId="1982467454">
    <w:abstractNumId w:val="20"/>
  </w:num>
  <w:num w:numId="35" w16cid:durableId="607200835">
    <w:abstractNumId w:val="4"/>
  </w:num>
  <w:num w:numId="36" w16cid:durableId="2127961479">
    <w:abstractNumId w:val="35"/>
  </w:num>
  <w:num w:numId="37" w16cid:durableId="606809033">
    <w:abstractNumId w:val="34"/>
  </w:num>
  <w:num w:numId="38" w16cid:durableId="586891762">
    <w:abstractNumId w:val="10"/>
  </w:num>
  <w:num w:numId="39" w16cid:durableId="56711039">
    <w:abstractNumId w:val="42"/>
  </w:num>
  <w:num w:numId="40" w16cid:durableId="1157527008">
    <w:abstractNumId w:val="33"/>
  </w:num>
  <w:num w:numId="41" w16cid:durableId="545685247">
    <w:abstractNumId w:val="39"/>
  </w:num>
  <w:num w:numId="42" w16cid:durableId="1804302775">
    <w:abstractNumId w:val="37"/>
  </w:num>
  <w:num w:numId="43" w16cid:durableId="453407369">
    <w:abstractNumId w:val="32"/>
  </w:num>
  <w:num w:numId="44" w16cid:durableId="1744448144">
    <w:abstractNumId w:val="15"/>
  </w:num>
  <w:num w:numId="45" w16cid:durableId="157503420">
    <w:abstractNumId w:val="23"/>
  </w:num>
  <w:numIdMacAtCleanup w:val="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ctiveWritingStyle w:appName="MSWord" w:lang="nb-NO" w:vendorID="64" w:dllVersion="0" w:nlCheck="1" w:checkStyle="0"/>
  <w:activeWritingStyle w:appName="MSWord" w:lang="en-US" w:vendorID="64" w:dllVersion="0" w:nlCheck="1" w:checkStyle="0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6B34AC"/>
    <w:rsid w:val="00001265"/>
    <w:rsid w:val="00001F22"/>
    <w:rsid w:val="0000646E"/>
    <w:rsid w:val="000064A2"/>
    <w:rsid w:val="000065DF"/>
    <w:rsid w:val="00006C31"/>
    <w:rsid w:val="000100B9"/>
    <w:rsid w:val="000114C0"/>
    <w:rsid w:val="0001265A"/>
    <w:rsid w:val="00012D51"/>
    <w:rsid w:val="00013A84"/>
    <w:rsid w:val="0001457F"/>
    <w:rsid w:val="000178BB"/>
    <w:rsid w:val="000202E0"/>
    <w:rsid w:val="00021B35"/>
    <w:rsid w:val="0002202A"/>
    <w:rsid w:val="000225CB"/>
    <w:rsid w:val="000249F6"/>
    <w:rsid w:val="0002542E"/>
    <w:rsid w:val="00025FA0"/>
    <w:rsid w:val="00026246"/>
    <w:rsid w:val="00027699"/>
    <w:rsid w:val="000305B2"/>
    <w:rsid w:val="000310CA"/>
    <w:rsid w:val="0003378D"/>
    <w:rsid w:val="000337F9"/>
    <w:rsid w:val="00033AD7"/>
    <w:rsid w:val="0003484C"/>
    <w:rsid w:val="0003547D"/>
    <w:rsid w:val="000367DA"/>
    <w:rsid w:val="00036EE6"/>
    <w:rsid w:val="00037270"/>
    <w:rsid w:val="000374BE"/>
    <w:rsid w:val="00040C11"/>
    <w:rsid w:val="00041793"/>
    <w:rsid w:val="0004229F"/>
    <w:rsid w:val="00042520"/>
    <w:rsid w:val="0004456C"/>
    <w:rsid w:val="0004460D"/>
    <w:rsid w:val="000467B3"/>
    <w:rsid w:val="000467B9"/>
    <w:rsid w:val="00046F9A"/>
    <w:rsid w:val="000477DF"/>
    <w:rsid w:val="00051BE1"/>
    <w:rsid w:val="00051F57"/>
    <w:rsid w:val="0005201D"/>
    <w:rsid w:val="00052C21"/>
    <w:rsid w:val="00056CED"/>
    <w:rsid w:val="00057182"/>
    <w:rsid w:val="00057213"/>
    <w:rsid w:val="00057884"/>
    <w:rsid w:val="000610B4"/>
    <w:rsid w:val="0006239C"/>
    <w:rsid w:val="0006349B"/>
    <w:rsid w:val="00063776"/>
    <w:rsid w:val="00064C02"/>
    <w:rsid w:val="00066024"/>
    <w:rsid w:val="0007034F"/>
    <w:rsid w:val="00070569"/>
    <w:rsid w:val="00071E7D"/>
    <w:rsid w:val="00071F2A"/>
    <w:rsid w:val="00072F7A"/>
    <w:rsid w:val="00073D10"/>
    <w:rsid w:val="00076829"/>
    <w:rsid w:val="000778FF"/>
    <w:rsid w:val="000803EB"/>
    <w:rsid w:val="00081187"/>
    <w:rsid w:val="00083821"/>
    <w:rsid w:val="00084BC8"/>
    <w:rsid w:val="00090B0E"/>
    <w:rsid w:val="000911C6"/>
    <w:rsid w:val="00091791"/>
    <w:rsid w:val="00092082"/>
    <w:rsid w:val="000959C8"/>
    <w:rsid w:val="000959F4"/>
    <w:rsid w:val="00095E5B"/>
    <w:rsid w:val="00097C70"/>
    <w:rsid w:val="000A0A05"/>
    <w:rsid w:val="000A0F73"/>
    <w:rsid w:val="000A1A24"/>
    <w:rsid w:val="000A2804"/>
    <w:rsid w:val="000A3033"/>
    <w:rsid w:val="000A4273"/>
    <w:rsid w:val="000A4472"/>
    <w:rsid w:val="000A5021"/>
    <w:rsid w:val="000A5185"/>
    <w:rsid w:val="000A54C3"/>
    <w:rsid w:val="000A6008"/>
    <w:rsid w:val="000A675A"/>
    <w:rsid w:val="000B0986"/>
    <w:rsid w:val="000B1802"/>
    <w:rsid w:val="000B3112"/>
    <w:rsid w:val="000B3218"/>
    <w:rsid w:val="000B4522"/>
    <w:rsid w:val="000B4E8B"/>
    <w:rsid w:val="000B56BA"/>
    <w:rsid w:val="000B5CCC"/>
    <w:rsid w:val="000B6286"/>
    <w:rsid w:val="000B793E"/>
    <w:rsid w:val="000B7A88"/>
    <w:rsid w:val="000C0B2C"/>
    <w:rsid w:val="000C0C90"/>
    <w:rsid w:val="000C2EEC"/>
    <w:rsid w:val="000C321D"/>
    <w:rsid w:val="000C3EEF"/>
    <w:rsid w:val="000C43B6"/>
    <w:rsid w:val="000C45D0"/>
    <w:rsid w:val="000C6732"/>
    <w:rsid w:val="000C68AD"/>
    <w:rsid w:val="000D1112"/>
    <w:rsid w:val="000D1D59"/>
    <w:rsid w:val="000D2675"/>
    <w:rsid w:val="000D2768"/>
    <w:rsid w:val="000D2FD2"/>
    <w:rsid w:val="000D3026"/>
    <w:rsid w:val="000D33BA"/>
    <w:rsid w:val="000D3469"/>
    <w:rsid w:val="000D3B54"/>
    <w:rsid w:val="000D3DBA"/>
    <w:rsid w:val="000D4B51"/>
    <w:rsid w:val="000D4B76"/>
    <w:rsid w:val="000D6377"/>
    <w:rsid w:val="000D6B82"/>
    <w:rsid w:val="000D6E39"/>
    <w:rsid w:val="000E0479"/>
    <w:rsid w:val="000E11C1"/>
    <w:rsid w:val="000E2A01"/>
    <w:rsid w:val="000E2C20"/>
    <w:rsid w:val="000E2CA3"/>
    <w:rsid w:val="000E30E8"/>
    <w:rsid w:val="000E3DD6"/>
    <w:rsid w:val="000E555C"/>
    <w:rsid w:val="000E637D"/>
    <w:rsid w:val="000E6F41"/>
    <w:rsid w:val="000E735E"/>
    <w:rsid w:val="000E7B9B"/>
    <w:rsid w:val="000F1301"/>
    <w:rsid w:val="000F15FA"/>
    <w:rsid w:val="000F2A24"/>
    <w:rsid w:val="000F2A7B"/>
    <w:rsid w:val="000F372C"/>
    <w:rsid w:val="000F39F9"/>
    <w:rsid w:val="000F5FD7"/>
    <w:rsid w:val="000F61F8"/>
    <w:rsid w:val="000F7970"/>
    <w:rsid w:val="000F7B3B"/>
    <w:rsid w:val="000F7E22"/>
    <w:rsid w:val="00102679"/>
    <w:rsid w:val="001029A0"/>
    <w:rsid w:val="001032B7"/>
    <w:rsid w:val="00103324"/>
    <w:rsid w:val="001038CD"/>
    <w:rsid w:val="001067C1"/>
    <w:rsid w:val="00106934"/>
    <w:rsid w:val="00107350"/>
    <w:rsid w:val="00107442"/>
    <w:rsid w:val="0010746A"/>
    <w:rsid w:val="001077E8"/>
    <w:rsid w:val="0011028C"/>
    <w:rsid w:val="00111A7A"/>
    <w:rsid w:val="0011279B"/>
    <w:rsid w:val="00113FEC"/>
    <w:rsid w:val="0011490D"/>
    <w:rsid w:val="0011509E"/>
    <w:rsid w:val="00116536"/>
    <w:rsid w:val="00116580"/>
    <w:rsid w:val="001168A4"/>
    <w:rsid w:val="00120697"/>
    <w:rsid w:val="00123D80"/>
    <w:rsid w:val="001244C0"/>
    <w:rsid w:val="001249F8"/>
    <w:rsid w:val="00124BC6"/>
    <w:rsid w:val="00124E58"/>
    <w:rsid w:val="00125F5D"/>
    <w:rsid w:val="00126EA0"/>
    <w:rsid w:val="0013018B"/>
    <w:rsid w:val="001301FC"/>
    <w:rsid w:val="0013069C"/>
    <w:rsid w:val="001337B4"/>
    <w:rsid w:val="00142929"/>
    <w:rsid w:val="00142AB7"/>
    <w:rsid w:val="0014488E"/>
    <w:rsid w:val="00144BE6"/>
    <w:rsid w:val="00144DF4"/>
    <w:rsid w:val="00144E8C"/>
    <w:rsid w:val="0014587F"/>
    <w:rsid w:val="00145AD6"/>
    <w:rsid w:val="00145F93"/>
    <w:rsid w:val="00146172"/>
    <w:rsid w:val="00147310"/>
    <w:rsid w:val="00150168"/>
    <w:rsid w:val="00151042"/>
    <w:rsid w:val="0015170F"/>
    <w:rsid w:val="0015489A"/>
    <w:rsid w:val="00155D63"/>
    <w:rsid w:val="00155EB9"/>
    <w:rsid w:val="00160B38"/>
    <w:rsid w:val="00161AB5"/>
    <w:rsid w:val="00161B3F"/>
    <w:rsid w:val="00162A37"/>
    <w:rsid w:val="00162EDB"/>
    <w:rsid w:val="00163490"/>
    <w:rsid w:val="001643A0"/>
    <w:rsid w:val="00164E24"/>
    <w:rsid w:val="001666B0"/>
    <w:rsid w:val="00166DC8"/>
    <w:rsid w:val="0016753E"/>
    <w:rsid w:val="00167AD7"/>
    <w:rsid w:val="001719EE"/>
    <w:rsid w:val="00171B62"/>
    <w:rsid w:val="00171DA7"/>
    <w:rsid w:val="0017259A"/>
    <w:rsid w:val="00172BA7"/>
    <w:rsid w:val="00172DF3"/>
    <w:rsid w:val="00173AE3"/>
    <w:rsid w:val="00173BF2"/>
    <w:rsid w:val="00174ECE"/>
    <w:rsid w:val="00175AD4"/>
    <w:rsid w:val="00175CDD"/>
    <w:rsid w:val="00176CBD"/>
    <w:rsid w:val="00177506"/>
    <w:rsid w:val="00181D5E"/>
    <w:rsid w:val="001826C9"/>
    <w:rsid w:val="00182B48"/>
    <w:rsid w:val="00182CAC"/>
    <w:rsid w:val="0018308A"/>
    <w:rsid w:val="00183AFD"/>
    <w:rsid w:val="00183DFF"/>
    <w:rsid w:val="00184C99"/>
    <w:rsid w:val="00185138"/>
    <w:rsid w:val="0018583F"/>
    <w:rsid w:val="00187782"/>
    <w:rsid w:val="00187D71"/>
    <w:rsid w:val="0019208D"/>
    <w:rsid w:val="00192490"/>
    <w:rsid w:val="00196E26"/>
    <w:rsid w:val="001A006A"/>
    <w:rsid w:val="001A08F7"/>
    <w:rsid w:val="001A30E7"/>
    <w:rsid w:val="001A3752"/>
    <w:rsid w:val="001A3F63"/>
    <w:rsid w:val="001A482A"/>
    <w:rsid w:val="001A60A5"/>
    <w:rsid w:val="001A689A"/>
    <w:rsid w:val="001A6A9A"/>
    <w:rsid w:val="001A770B"/>
    <w:rsid w:val="001A79F9"/>
    <w:rsid w:val="001B09DD"/>
    <w:rsid w:val="001B22BA"/>
    <w:rsid w:val="001B28E4"/>
    <w:rsid w:val="001B4D93"/>
    <w:rsid w:val="001B6B87"/>
    <w:rsid w:val="001C05B2"/>
    <w:rsid w:val="001C0ED1"/>
    <w:rsid w:val="001C1E54"/>
    <w:rsid w:val="001C254D"/>
    <w:rsid w:val="001C31ED"/>
    <w:rsid w:val="001C3ACA"/>
    <w:rsid w:val="001C3C47"/>
    <w:rsid w:val="001C3DDD"/>
    <w:rsid w:val="001C649A"/>
    <w:rsid w:val="001C77C0"/>
    <w:rsid w:val="001D033A"/>
    <w:rsid w:val="001D0EAB"/>
    <w:rsid w:val="001D2C22"/>
    <w:rsid w:val="001D2F4F"/>
    <w:rsid w:val="001D3193"/>
    <w:rsid w:val="001D4766"/>
    <w:rsid w:val="001D5394"/>
    <w:rsid w:val="001D647B"/>
    <w:rsid w:val="001D6924"/>
    <w:rsid w:val="001D6BFD"/>
    <w:rsid w:val="001D6F85"/>
    <w:rsid w:val="001D7DC9"/>
    <w:rsid w:val="001E1B23"/>
    <w:rsid w:val="001E23E6"/>
    <w:rsid w:val="001E3BF2"/>
    <w:rsid w:val="001E406E"/>
    <w:rsid w:val="001E4283"/>
    <w:rsid w:val="001E4D4E"/>
    <w:rsid w:val="001E6782"/>
    <w:rsid w:val="001E6E02"/>
    <w:rsid w:val="001E6E2E"/>
    <w:rsid w:val="001E711C"/>
    <w:rsid w:val="001E7147"/>
    <w:rsid w:val="001E7F07"/>
    <w:rsid w:val="001F006C"/>
    <w:rsid w:val="001F0A0A"/>
    <w:rsid w:val="001F0F73"/>
    <w:rsid w:val="001F1720"/>
    <w:rsid w:val="001F1DB0"/>
    <w:rsid w:val="001F2C97"/>
    <w:rsid w:val="001F39F9"/>
    <w:rsid w:val="001F4757"/>
    <w:rsid w:val="0020011C"/>
    <w:rsid w:val="0020099A"/>
    <w:rsid w:val="00202450"/>
    <w:rsid w:val="00202DE3"/>
    <w:rsid w:val="00202F4C"/>
    <w:rsid w:val="00203923"/>
    <w:rsid w:val="0020496E"/>
    <w:rsid w:val="00207F60"/>
    <w:rsid w:val="00210372"/>
    <w:rsid w:val="002108A0"/>
    <w:rsid w:val="00211879"/>
    <w:rsid w:val="00212615"/>
    <w:rsid w:val="00212AD1"/>
    <w:rsid w:val="00212F0A"/>
    <w:rsid w:val="00213635"/>
    <w:rsid w:val="0021377F"/>
    <w:rsid w:val="00213CA4"/>
    <w:rsid w:val="0021548A"/>
    <w:rsid w:val="00215A35"/>
    <w:rsid w:val="00216A79"/>
    <w:rsid w:val="0021783C"/>
    <w:rsid w:val="00220304"/>
    <w:rsid w:val="00220B45"/>
    <w:rsid w:val="00221546"/>
    <w:rsid w:val="00222C8E"/>
    <w:rsid w:val="00222E64"/>
    <w:rsid w:val="00223946"/>
    <w:rsid w:val="002242BC"/>
    <w:rsid w:val="00224FFB"/>
    <w:rsid w:val="002258B8"/>
    <w:rsid w:val="00226695"/>
    <w:rsid w:val="00226D4C"/>
    <w:rsid w:val="00227371"/>
    <w:rsid w:val="002276DF"/>
    <w:rsid w:val="00227C63"/>
    <w:rsid w:val="002307FC"/>
    <w:rsid w:val="00231DE7"/>
    <w:rsid w:val="00231E2F"/>
    <w:rsid w:val="00232911"/>
    <w:rsid w:val="00234089"/>
    <w:rsid w:val="0023656C"/>
    <w:rsid w:val="002372E9"/>
    <w:rsid w:val="0024318B"/>
    <w:rsid w:val="0024391A"/>
    <w:rsid w:val="00243E9D"/>
    <w:rsid w:val="00244B7F"/>
    <w:rsid w:val="0024537D"/>
    <w:rsid w:val="00245915"/>
    <w:rsid w:val="00245B86"/>
    <w:rsid w:val="0024660B"/>
    <w:rsid w:val="002478D2"/>
    <w:rsid w:val="00250CC7"/>
    <w:rsid w:val="0025117F"/>
    <w:rsid w:val="00251AE2"/>
    <w:rsid w:val="0025298F"/>
    <w:rsid w:val="00252F2D"/>
    <w:rsid w:val="00253563"/>
    <w:rsid w:val="0025580D"/>
    <w:rsid w:val="002562B9"/>
    <w:rsid w:val="0025712B"/>
    <w:rsid w:val="00257E58"/>
    <w:rsid w:val="00260323"/>
    <w:rsid w:val="00260458"/>
    <w:rsid w:val="00262DCB"/>
    <w:rsid w:val="002631DE"/>
    <w:rsid w:val="00263DAD"/>
    <w:rsid w:val="00267921"/>
    <w:rsid w:val="00267D4C"/>
    <w:rsid w:val="002704E9"/>
    <w:rsid w:val="00270DA5"/>
    <w:rsid w:val="00271347"/>
    <w:rsid w:val="00271C5A"/>
    <w:rsid w:val="0027203E"/>
    <w:rsid w:val="0027257B"/>
    <w:rsid w:val="002738E1"/>
    <w:rsid w:val="0027399B"/>
    <w:rsid w:val="00275791"/>
    <w:rsid w:val="002757FD"/>
    <w:rsid w:val="00275813"/>
    <w:rsid w:val="00275B25"/>
    <w:rsid w:val="00275E99"/>
    <w:rsid w:val="0027625D"/>
    <w:rsid w:val="0027645D"/>
    <w:rsid w:val="002768A7"/>
    <w:rsid w:val="002813DB"/>
    <w:rsid w:val="00282726"/>
    <w:rsid w:val="0028348C"/>
    <w:rsid w:val="002839EA"/>
    <w:rsid w:val="002859F6"/>
    <w:rsid w:val="00285CF4"/>
    <w:rsid w:val="00285D4B"/>
    <w:rsid w:val="002863A0"/>
    <w:rsid w:val="002905A9"/>
    <w:rsid w:val="002920C8"/>
    <w:rsid w:val="00292A7D"/>
    <w:rsid w:val="00292BF5"/>
    <w:rsid w:val="00292F07"/>
    <w:rsid w:val="00292FD8"/>
    <w:rsid w:val="002939CE"/>
    <w:rsid w:val="00294700"/>
    <w:rsid w:val="00294CD0"/>
    <w:rsid w:val="00294F47"/>
    <w:rsid w:val="002960FF"/>
    <w:rsid w:val="00297567"/>
    <w:rsid w:val="0029765E"/>
    <w:rsid w:val="002A17AB"/>
    <w:rsid w:val="002A1BDD"/>
    <w:rsid w:val="002A29DB"/>
    <w:rsid w:val="002A2D43"/>
    <w:rsid w:val="002A32DB"/>
    <w:rsid w:val="002A37A2"/>
    <w:rsid w:val="002A5639"/>
    <w:rsid w:val="002A648A"/>
    <w:rsid w:val="002A6B65"/>
    <w:rsid w:val="002A77A2"/>
    <w:rsid w:val="002B0268"/>
    <w:rsid w:val="002B03E5"/>
    <w:rsid w:val="002B11FE"/>
    <w:rsid w:val="002B1825"/>
    <w:rsid w:val="002B2A4D"/>
    <w:rsid w:val="002B36DB"/>
    <w:rsid w:val="002B4934"/>
    <w:rsid w:val="002B5938"/>
    <w:rsid w:val="002B7997"/>
    <w:rsid w:val="002B7AEC"/>
    <w:rsid w:val="002C0753"/>
    <w:rsid w:val="002C1668"/>
    <w:rsid w:val="002C2CDD"/>
    <w:rsid w:val="002C2EEC"/>
    <w:rsid w:val="002C3759"/>
    <w:rsid w:val="002C38CD"/>
    <w:rsid w:val="002C3F69"/>
    <w:rsid w:val="002C7120"/>
    <w:rsid w:val="002C7CB2"/>
    <w:rsid w:val="002D0319"/>
    <w:rsid w:val="002D1557"/>
    <w:rsid w:val="002D2A06"/>
    <w:rsid w:val="002D3D36"/>
    <w:rsid w:val="002D4217"/>
    <w:rsid w:val="002D537D"/>
    <w:rsid w:val="002D67F7"/>
    <w:rsid w:val="002E0272"/>
    <w:rsid w:val="002E1D67"/>
    <w:rsid w:val="002E2210"/>
    <w:rsid w:val="002E2CBE"/>
    <w:rsid w:val="002E2FC2"/>
    <w:rsid w:val="002E412D"/>
    <w:rsid w:val="002E4943"/>
    <w:rsid w:val="002E4E67"/>
    <w:rsid w:val="002E5EE2"/>
    <w:rsid w:val="002E60C9"/>
    <w:rsid w:val="002E723E"/>
    <w:rsid w:val="002E7CC8"/>
    <w:rsid w:val="002F0DFC"/>
    <w:rsid w:val="002F241A"/>
    <w:rsid w:val="002F451F"/>
    <w:rsid w:val="002F7761"/>
    <w:rsid w:val="002F7C44"/>
    <w:rsid w:val="003018CC"/>
    <w:rsid w:val="003030DA"/>
    <w:rsid w:val="00303342"/>
    <w:rsid w:val="003036EF"/>
    <w:rsid w:val="0030383A"/>
    <w:rsid w:val="00304BC7"/>
    <w:rsid w:val="003054B8"/>
    <w:rsid w:val="00305938"/>
    <w:rsid w:val="00306051"/>
    <w:rsid w:val="0030616C"/>
    <w:rsid w:val="00306572"/>
    <w:rsid w:val="00306D0E"/>
    <w:rsid w:val="00306E36"/>
    <w:rsid w:val="00307BE4"/>
    <w:rsid w:val="00311889"/>
    <w:rsid w:val="00312198"/>
    <w:rsid w:val="003127B0"/>
    <w:rsid w:val="00312870"/>
    <w:rsid w:val="00312903"/>
    <w:rsid w:val="003129D8"/>
    <w:rsid w:val="00312A0E"/>
    <w:rsid w:val="003139EE"/>
    <w:rsid w:val="0031409C"/>
    <w:rsid w:val="0031471F"/>
    <w:rsid w:val="00315DD0"/>
    <w:rsid w:val="00317522"/>
    <w:rsid w:val="00317A6C"/>
    <w:rsid w:val="00320CAD"/>
    <w:rsid w:val="003211A4"/>
    <w:rsid w:val="003212C6"/>
    <w:rsid w:val="00321F4B"/>
    <w:rsid w:val="00324DA0"/>
    <w:rsid w:val="00325E90"/>
    <w:rsid w:val="003268FC"/>
    <w:rsid w:val="00326B36"/>
    <w:rsid w:val="00327A93"/>
    <w:rsid w:val="003323B3"/>
    <w:rsid w:val="00332468"/>
    <w:rsid w:val="00332723"/>
    <w:rsid w:val="003344E0"/>
    <w:rsid w:val="00335672"/>
    <w:rsid w:val="003357C6"/>
    <w:rsid w:val="00337963"/>
    <w:rsid w:val="003416C4"/>
    <w:rsid w:val="0034228A"/>
    <w:rsid w:val="00345134"/>
    <w:rsid w:val="00345ED7"/>
    <w:rsid w:val="00346354"/>
    <w:rsid w:val="003478B1"/>
    <w:rsid w:val="00350462"/>
    <w:rsid w:val="00351003"/>
    <w:rsid w:val="003510A9"/>
    <w:rsid w:val="00352871"/>
    <w:rsid w:val="00354E23"/>
    <w:rsid w:val="00356DB7"/>
    <w:rsid w:val="00356E6E"/>
    <w:rsid w:val="0036028E"/>
    <w:rsid w:val="00361E4D"/>
    <w:rsid w:val="00363F45"/>
    <w:rsid w:val="003640EA"/>
    <w:rsid w:val="003654F5"/>
    <w:rsid w:val="00365A36"/>
    <w:rsid w:val="00366165"/>
    <w:rsid w:val="003676BF"/>
    <w:rsid w:val="00367CA4"/>
    <w:rsid w:val="0037031A"/>
    <w:rsid w:val="0037073C"/>
    <w:rsid w:val="003722E5"/>
    <w:rsid w:val="00372942"/>
    <w:rsid w:val="003762B7"/>
    <w:rsid w:val="00377C1A"/>
    <w:rsid w:val="0038029C"/>
    <w:rsid w:val="00380985"/>
    <w:rsid w:val="0038216B"/>
    <w:rsid w:val="00382237"/>
    <w:rsid w:val="00384286"/>
    <w:rsid w:val="00384BB6"/>
    <w:rsid w:val="00385F85"/>
    <w:rsid w:val="00386848"/>
    <w:rsid w:val="00386D61"/>
    <w:rsid w:val="003876C8"/>
    <w:rsid w:val="003877A7"/>
    <w:rsid w:val="003909D4"/>
    <w:rsid w:val="00390DF5"/>
    <w:rsid w:val="003911AE"/>
    <w:rsid w:val="00391425"/>
    <w:rsid w:val="003946AE"/>
    <w:rsid w:val="003950D2"/>
    <w:rsid w:val="00395715"/>
    <w:rsid w:val="00397310"/>
    <w:rsid w:val="00397B3B"/>
    <w:rsid w:val="003A0FAA"/>
    <w:rsid w:val="003A14A0"/>
    <w:rsid w:val="003A1FA4"/>
    <w:rsid w:val="003A2DEB"/>
    <w:rsid w:val="003A48CB"/>
    <w:rsid w:val="003A574A"/>
    <w:rsid w:val="003A62A6"/>
    <w:rsid w:val="003B10CF"/>
    <w:rsid w:val="003B1383"/>
    <w:rsid w:val="003B185A"/>
    <w:rsid w:val="003B24E4"/>
    <w:rsid w:val="003B27A8"/>
    <w:rsid w:val="003B343F"/>
    <w:rsid w:val="003B347F"/>
    <w:rsid w:val="003B40F2"/>
    <w:rsid w:val="003B4240"/>
    <w:rsid w:val="003B4DC9"/>
    <w:rsid w:val="003B53B2"/>
    <w:rsid w:val="003B5F09"/>
    <w:rsid w:val="003B68F6"/>
    <w:rsid w:val="003B71F7"/>
    <w:rsid w:val="003B7462"/>
    <w:rsid w:val="003B74BA"/>
    <w:rsid w:val="003C224A"/>
    <w:rsid w:val="003C2F72"/>
    <w:rsid w:val="003C448F"/>
    <w:rsid w:val="003C4F25"/>
    <w:rsid w:val="003D3D15"/>
    <w:rsid w:val="003D3EEA"/>
    <w:rsid w:val="003D405D"/>
    <w:rsid w:val="003D424F"/>
    <w:rsid w:val="003D65A7"/>
    <w:rsid w:val="003D6E32"/>
    <w:rsid w:val="003D729D"/>
    <w:rsid w:val="003D76D3"/>
    <w:rsid w:val="003E2052"/>
    <w:rsid w:val="003E331C"/>
    <w:rsid w:val="003E3FE0"/>
    <w:rsid w:val="003E60CB"/>
    <w:rsid w:val="003E67D4"/>
    <w:rsid w:val="003E68F6"/>
    <w:rsid w:val="003E71BC"/>
    <w:rsid w:val="003F030E"/>
    <w:rsid w:val="003F1F18"/>
    <w:rsid w:val="003F2132"/>
    <w:rsid w:val="003F2404"/>
    <w:rsid w:val="003F264E"/>
    <w:rsid w:val="003F43CC"/>
    <w:rsid w:val="003F597C"/>
    <w:rsid w:val="003F640E"/>
    <w:rsid w:val="003F6C7E"/>
    <w:rsid w:val="00400FDF"/>
    <w:rsid w:val="00401B7C"/>
    <w:rsid w:val="004024F7"/>
    <w:rsid w:val="00402A1A"/>
    <w:rsid w:val="00402B87"/>
    <w:rsid w:val="004035E6"/>
    <w:rsid w:val="004036B8"/>
    <w:rsid w:val="00403C96"/>
    <w:rsid w:val="0040437A"/>
    <w:rsid w:val="00405D5B"/>
    <w:rsid w:val="00405D5F"/>
    <w:rsid w:val="00406FD7"/>
    <w:rsid w:val="00407739"/>
    <w:rsid w:val="00407A46"/>
    <w:rsid w:val="0041078A"/>
    <w:rsid w:val="00410F17"/>
    <w:rsid w:val="0041274F"/>
    <w:rsid w:val="00412D1D"/>
    <w:rsid w:val="00414564"/>
    <w:rsid w:val="00415C56"/>
    <w:rsid w:val="004227E7"/>
    <w:rsid w:val="004233BE"/>
    <w:rsid w:val="0042356C"/>
    <w:rsid w:val="00423B38"/>
    <w:rsid w:val="00423B77"/>
    <w:rsid w:val="00424218"/>
    <w:rsid w:val="00427CA5"/>
    <w:rsid w:val="004306C9"/>
    <w:rsid w:val="00430783"/>
    <w:rsid w:val="00431539"/>
    <w:rsid w:val="00432748"/>
    <w:rsid w:val="00433196"/>
    <w:rsid w:val="004347B5"/>
    <w:rsid w:val="004353F5"/>
    <w:rsid w:val="004356FE"/>
    <w:rsid w:val="0043575D"/>
    <w:rsid w:val="004378E5"/>
    <w:rsid w:val="0044031E"/>
    <w:rsid w:val="004404F4"/>
    <w:rsid w:val="004416FC"/>
    <w:rsid w:val="00441AB7"/>
    <w:rsid w:val="00441EA0"/>
    <w:rsid w:val="00442278"/>
    <w:rsid w:val="0044322F"/>
    <w:rsid w:val="00444A82"/>
    <w:rsid w:val="0044571E"/>
    <w:rsid w:val="00446ACF"/>
    <w:rsid w:val="00446B32"/>
    <w:rsid w:val="00447709"/>
    <w:rsid w:val="00447DA5"/>
    <w:rsid w:val="0045007F"/>
    <w:rsid w:val="004511B7"/>
    <w:rsid w:val="004518CB"/>
    <w:rsid w:val="004518ED"/>
    <w:rsid w:val="00451F35"/>
    <w:rsid w:val="00452BE9"/>
    <w:rsid w:val="00454073"/>
    <w:rsid w:val="00455749"/>
    <w:rsid w:val="00455E66"/>
    <w:rsid w:val="00456466"/>
    <w:rsid w:val="004578AE"/>
    <w:rsid w:val="00460324"/>
    <w:rsid w:val="00460F1D"/>
    <w:rsid w:val="00461062"/>
    <w:rsid w:val="004619D1"/>
    <w:rsid w:val="004622F6"/>
    <w:rsid w:val="004630D6"/>
    <w:rsid w:val="004631F5"/>
    <w:rsid w:val="00463F77"/>
    <w:rsid w:val="00464DFE"/>
    <w:rsid w:val="00464EBF"/>
    <w:rsid w:val="00464FC4"/>
    <w:rsid w:val="004658A2"/>
    <w:rsid w:val="00465937"/>
    <w:rsid w:val="00466D4F"/>
    <w:rsid w:val="004674E2"/>
    <w:rsid w:val="00467A2A"/>
    <w:rsid w:val="004701BC"/>
    <w:rsid w:val="004715B8"/>
    <w:rsid w:val="004715BF"/>
    <w:rsid w:val="00472000"/>
    <w:rsid w:val="00472210"/>
    <w:rsid w:val="004722DC"/>
    <w:rsid w:val="0047420A"/>
    <w:rsid w:val="00474221"/>
    <w:rsid w:val="00474F14"/>
    <w:rsid w:val="004752F5"/>
    <w:rsid w:val="00476B3B"/>
    <w:rsid w:val="00476C0D"/>
    <w:rsid w:val="00477580"/>
    <w:rsid w:val="004775F3"/>
    <w:rsid w:val="00482873"/>
    <w:rsid w:val="00483F05"/>
    <w:rsid w:val="00485198"/>
    <w:rsid w:val="0048634B"/>
    <w:rsid w:val="004864EA"/>
    <w:rsid w:val="00490D72"/>
    <w:rsid w:val="00490D7A"/>
    <w:rsid w:val="00492033"/>
    <w:rsid w:val="00492D30"/>
    <w:rsid w:val="00492F4E"/>
    <w:rsid w:val="00493C5D"/>
    <w:rsid w:val="00494E59"/>
    <w:rsid w:val="00496E4F"/>
    <w:rsid w:val="004973C9"/>
    <w:rsid w:val="00497885"/>
    <w:rsid w:val="004A0208"/>
    <w:rsid w:val="004A0CFB"/>
    <w:rsid w:val="004A1D98"/>
    <w:rsid w:val="004A3FE6"/>
    <w:rsid w:val="004A59D9"/>
    <w:rsid w:val="004A612F"/>
    <w:rsid w:val="004A67BD"/>
    <w:rsid w:val="004A7CF3"/>
    <w:rsid w:val="004A7E8E"/>
    <w:rsid w:val="004B0ECE"/>
    <w:rsid w:val="004B1149"/>
    <w:rsid w:val="004B2C93"/>
    <w:rsid w:val="004B411A"/>
    <w:rsid w:val="004B435D"/>
    <w:rsid w:val="004B563E"/>
    <w:rsid w:val="004B6C1A"/>
    <w:rsid w:val="004B79A5"/>
    <w:rsid w:val="004B7AFD"/>
    <w:rsid w:val="004B7D64"/>
    <w:rsid w:val="004B7E27"/>
    <w:rsid w:val="004C1097"/>
    <w:rsid w:val="004C10A0"/>
    <w:rsid w:val="004C3780"/>
    <w:rsid w:val="004C3979"/>
    <w:rsid w:val="004C429D"/>
    <w:rsid w:val="004C52E9"/>
    <w:rsid w:val="004C611A"/>
    <w:rsid w:val="004C6E85"/>
    <w:rsid w:val="004C6EED"/>
    <w:rsid w:val="004C6FFF"/>
    <w:rsid w:val="004D102A"/>
    <w:rsid w:val="004D123A"/>
    <w:rsid w:val="004D6061"/>
    <w:rsid w:val="004D6DD4"/>
    <w:rsid w:val="004D745D"/>
    <w:rsid w:val="004D7CDF"/>
    <w:rsid w:val="004D7EE6"/>
    <w:rsid w:val="004E0B1F"/>
    <w:rsid w:val="004E1964"/>
    <w:rsid w:val="004E1D51"/>
    <w:rsid w:val="004E239D"/>
    <w:rsid w:val="004E4416"/>
    <w:rsid w:val="004E563F"/>
    <w:rsid w:val="004E75AC"/>
    <w:rsid w:val="004E7852"/>
    <w:rsid w:val="004F006B"/>
    <w:rsid w:val="004F0AC6"/>
    <w:rsid w:val="004F19AB"/>
    <w:rsid w:val="004F1D25"/>
    <w:rsid w:val="004F1FF2"/>
    <w:rsid w:val="004F27E5"/>
    <w:rsid w:val="004F2DF3"/>
    <w:rsid w:val="004F3AF0"/>
    <w:rsid w:val="004F46F1"/>
    <w:rsid w:val="004F64C5"/>
    <w:rsid w:val="004F6E0E"/>
    <w:rsid w:val="004F7448"/>
    <w:rsid w:val="005001E4"/>
    <w:rsid w:val="00503CF6"/>
    <w:rsid w:val="00505564"/>
    <w:rsid w:val="005056F4"/>
    <w:rsid w:val="005064CB"/>
    <w:rsid w:val="0050669A"/>
    <w:rsid w:val="00506775"/>
    <w:rsid w:val="00506E07"/>
    <w:rsid w:val="0051054B"/>
    <w:rsid w:val="00510734"/>
    <w:rsid w:val="00511CF4"/>
    <w:rsid w:val="00512AA0"/>
    <w:rsid w:val="00512B2B"/>
    <w:rsid w:val="00513E47"/>
    <w:rsid w:val="00514728"/>
    <w:rsid w:val="005148D2"/>
    <w:rsid w:val="0051620B"/>
    <w:rsid w:val="00517689"/>
    <w:rsid w:val="00517A44"/>
    <w:rsid w:val="00517B37"/>
    <w:rsid w:val="005208AE"/>
    <w:rsid w:val="00520B94"/>
    <w:rsid w:val="00521B1F"/>
    <w:rsid w:val="00522093"/>
    <w:rsid w:val="0052249D"/>
    <w:rsid w:val="0052266A"/>
    <w:rsid w:val="00522B26"/>
    <w:rsid w:val="00522B85"/>
    <w:rsid w:val="00522D07"/>
    <w:rsid w:val="005230B5"/>
    <w:rsid w:val="00523679"/>
    <w:rsid w:val="005244BA"/>
    <w:rsid w:val="005244F4"/>
    <w:rsid w:val="005254E6"/>
    <w:rsid w:val="0052608C"/>
    <w:rsid w:val="00526922"/>
    <w:rsid w:val="00526A43"/>
    <w:rsid w:val="005271AF"/>
    <w:rsid w:val="0053131F"/>
    <w:rsid w:val="00531E9C"/>
    <w:rsid w:val="0053222D"/>
    <w:rsid w:val="0053389B"/>
    <w:rsid w:val="00534729"/>
    <w:rsid w:val="00534D1F"/>
    <w:rsid w:val="005350DC"/>
    <w:rsid w:val="00536C5C"/>
    <w:rsid w:val="00536D65"/>
    <w:rsid w:val="005410C1"/>
    <w:rsid w:val="0054143F"/>
    <w:rsid w:val="00541AF9"/>
    <w:rsid w:val="00541BA2"/>
    <w:rsid w:val="005448D0"/>
    <w:rsid w:val="00544950"/>
    <w:rsid w:val="00544FC0"/>
    <w:rsid w:val="005451CE"/>
    <w:rsid w:val="005461AC"/>
    <w:rsid w:val="005466C5"/>
    <w:rsid w:val="005468A1"/>
    <w:rsid w:val="005473CC"/>
    <w:rsid w:val="00547719"/>
    <w:rsid w:val="00550EDA"/>
    <w:rsid w:val="005536D3"/>
    <w:rsid w:val="005543AB"/>
    <w:rsid w:val="0055460C"/>
    <w:rsid w:val="005549D8"/>
    <w:rsid w:val="00556238"/>
    <w:rsid w:val="005574F5"/>
    <w:rsid w:val="00560219"/>
    <w:rsid w:val="00560282"/>
    <w:rsid w:val="00560553"/>
    <w:rsid w:val="005605E4"/>
    <w:rsid w:val="00560DC6"/>
    <w:rsid w:val="005617CF"/>
    <w:rsid w:val="00561FB7"/>
    <w:rsid w:val="00562592"/>
    <w:rsid w:val="00562D85"/>
    <w:rsid w:val="00564F5A"/>
    <w:rsid w:val="005664ED"/>
    <w:rsid w:val="0056760A"/>
    <w:rsid w:val="00575CE3"/>
    <w:rsid w:val="00576C38"/>
    <w:rsid w:val="00576E3E"/>
    <w:rsid w:val="00581368"/>
    <w:rsid w:val="00581480"/>
    <w:rsid w:val="005816E9"/>
    <w:rsid w:val="00581B92"/>
    <w:rsid w:val="00581EFA"/>
    <w:rsid w:val="005821D8"/>
    <w:rsid w:val="00582FEE"/>
    <w:rsid w:val="005842D0"/>
    <w:rsid w:val="005844E7"/>
    <w:rsid w:val="0058632E"/>
    <w:rsid w:val="00586F15"/>
    <w:rsid w:val="00587C85"/>
    <w:rsid w:val="00590435"/>
    <w:rsid w:val="005904EF"/>
    <w:rsid w:val="00590552"/>
    <w:rsid w:val="005906AE"/>
    <w:rsid w:val="005925F8"/>
    <w:rsid w:val="00592A8F"/>
    <w:rsid w:val="00593A09"/>
    <w:rsid w:val="00594167"/>
    <w:rsid w:val="00594897"/>
    <w:rsid w:val="005954A1"/>
    <w:rsid w:val="00595F43"/>
    <w:rsid w:val="00595FD6"/>
    <w:rsid w:val="00596EC9"/>
    <w:rsid w:val="00597117"/>
    <w:rsid w:val="005A15E8"/>
    <w:rsid w:val="005A2BA3"/>
    <w:rsid w:val="005A31D2"/>
    <w:rsid w:val="005A324F"/>
    <w:rsid w:val="005A3710"/>
    <w:rsid w:val="005A542E"/>
    <w:rsid w:val="005A632F"/>
    <w:rsid w:val="005A6A41"/>
    <w:rsid w:val="005B0387"/>
    <w:rsid w:val="005B1A10"/>
    <w:rsid w:val="005B22FC"/>
    <w:rsid w:val="005B2AC9"/>
    <w:rsid w:val="005B3E7A"/>
    <w:rsid w:val="005B7616"/>
    <w:rsid w:val="005C12EE"/>
    <w:rsid w:val="005C2DD1"/>
    <w:rsid w:val="005C3AC2"/>
    <w:rsid w:val="005C3D65"/>
    <w:rsid w:val="005C3E0C"/>
    <w:rsid w:val="005C3FEE"/>
    <w:rsid w:val="005C4A5D"/>
    <w:rsid w:val="005C4F4E"/>
    <w:rsid w:val="005C63CD"/>
    <w:rsid w:val="005D0D65"/>
    <w:rsid w:val="005D2AED"/>
    <w:rsid w:val="005D3CD0"/>
    <w:rsid w:val="005D46E5"/>
    <w:rsid w:val="005D484A"/>
    <w:rsid w:val="005D4A2E"/>
    <w:rsid w:val="005D4A8A"/>
    <w:rsid w:val="005D75F9"/>
    <w:rsid w:val="005E02E6"/>
    <w:rsid w:val="005E054E"/>
    <w:rsid w:val="005E07EE"/>
    <w:rsid w:val="005E1200"/>
    <w:rsid w:val="005E1584"/>
    <w:rsid w:val="005E1F25"/>
    <w:rsid w:val="005E368B"/>
    <w:rsid w:val="005E375D"/>
    <w:rsid w:val="005E3EDF"/>
    <w:rsid w:val="005E4419"/>
    <w:rsid w:val="005E4BFB"/>
    <w:rsid w:val="005E530D"/>
    <w:rsid w:val="005E65A2"/>
    <w:rsid w:val="005E669E"/>
    <w:rsid w:val="005F021A"/>
    <w:rsid w:val="005F0840"/>
    <w:rsid w:val="005F0856"/>
    <w:rsid w:val="005F0C11"/>
    <w:rsid w:val="005F1CBF"/>
    <w:rsid w:val="005F2388"/>
    <w:rsid w:val="005F23FD"/>
    <w:rsid w:val="005F37AB"/>
    <w:rsid w:val="005F4EAA"/>
    <w:rsid w:val="005F5E7E"/>
    <w:rsid w:val="005F6A1A"/>
    <w:rsid w:val="005F7AD3"/>
    <w:rsid w:val="0060005B"/>
    <w:rsid w:val="006005DA"/>
    <w:rsid w:val="00600D92"/>
    <w:rsid w:val="006020B9"/>
    <w:rsid w:val="006021C4"/>
    <w:rsid w:val="00602575"/>
    <w:rsid w:val="00602E3F"/>
    <w:rsid w:val="006036A0"/>
    <w:rsid w:val="006038E5"/>
    <w:rsid w:val="0060512F"/>
    <w:rsid w:val="00606816"/>
    <w:rsid w:val="006111B7"/>
    <w:rsid w:val="0061164D"/>
    <w:rsid w:val="006119F0"/>
    <w:rsid w:val="00612A9C"/>
    <w:rsid w:val="006134F7"/>
    <w:rsid w:val="006151F6"/>
    <w:rsid w:val="00615917"/>
    <w:rsid w:val="00615D12"/>
    <w:rsid w:val="00624D48"/>
    <w:rsid w:val="0062693F"/>
    <w:rsid w:val="006306DA"/>
    <w:rsid w:val="0063228C"/>
    <w:rsid w:val="0063408F"/>
    <w:rsid w:val="006347AB"/>
    <w:rsid w:val="006358BE"/>
    <w:rsid w:val="00635957"/>
    <w:rsid w:val="00635C46"/>
    <w:rsid w:val="00635C8C"/>
    <w:rsid w:val="00636C6A"/>
    <w:rsid w:val="0063704E"/>
    <w:rsid w:val="0063782B"/>
    <w:rsid w:val="00637A0E"/>
    <w:rsid w:val="006400E0"/>
    <w:rsid w:val="00643183"/>
    <w:rsid w:val="0064366C"/>
    <w:rsid w:val="00643AF6"/>
    <w:rsid w:val="00644981"/>
    <w:rsid w:val="00644B23"/>
    <w:rsid w:val="006454FB"/>
    <w:rsid w:val="00646AEE"/>
    <w:rsid w:val="006474BD"/>
    <w:rsid w:val="00647958"/>
    <w:rsid w:val="00647DBF"/>
    <w:rsid w:val="00650EA3"/>
    <w:rsid w:val="006512C4"/>
    <w:rsid w:val="00657A12"/>
    <w:rsid w:val="006609F1"/>
    <w:rsid w:val="00661336"/>
    <w:rsid w:val="00661699"/>
    <w:rsid w:val="00661B54"/>
    <w:rsid w:val="00661E0D"/>
    <w:rsid w:val="00663CEC"/>
    <w:rsid w:val="0066471C"/>
    <w:rsid w:val="006648F6"/>
    <w:rsid w:val="0066513B"/>
    <w:rsid w:val="006653E5"/>
    <w:rsid w:val="00665665"/>
    <w:rsid w:val="0066686C"/>
    <w:rsid w:val="006704EC"/>
    <w:rsid w:val="00671EC1"/>
    <w:rsid w:val="00672CA4"/>
    <w:rsid w:val="00673831"/>
    <w:rsid w:val="0067401A"/>
    <w:rsid w:val="006741A3"/>
    <w:rsid w:val="00674365"/>
    <w:rsid w:val="00674B18"/>
    <w:rsid w:val="00676B4E"/>
    <w:rsid w:val="00676FC3"/>
    <w:rsid w:val="00677318"/>
    <w:rsid w:val="00677F6A"/>
    <w:rsid w:val="006803E7"/>
    <w:rsid w:val="00681B24"/>
    <w:rsid w:val="00681D37"/>
    <w:rsid w:val="006824B7"/>
    <w:rsid w:val="00682C5D"/>
    <w:rsid w:val="00682E88"/>
    <w:rsid w:val="00683690"/>
    <w:rsid w:val="00683A89"/>
    <w:rsid w:val="0068418C"/>
    <w:rsid w:val="00684A3F"/>
    <w:rsid w:val="00684C07"/>
    <w:rsid w:val="006859FE"/>
    <w:rsid w:val="00685AA5"/>
    <w:rsid w:val="00685AF9"/>
    <w:rsid w:val="00685C0D"/>
    <w:rsid w:val="00686BBA"/>
    <w:rsid w:val="00691079"/>
    <w:rsid w:val="00691559"/>
    <w:rsid w:val="0069289B"/>
    <w:rsid w:val="00692FBF"/>
    <w:rsid w:val="00693B57"/>
    <w:rsid w:val="00693D2B"/>
    <w:rsid w:val="006948E9"/>
    <w:rsid w:val="006979CE"/>
    <w:rsid w:val="00697BEC"/>
    <w:rsid w:val="006A0A80"/>
    <w:rsid w:val="006A153F"/>
    <w:rsid w:val="006A2342"/>
    <w:rsid w:val="006A2F13"/>
    <w:rsid w:val="006A3943"/>
    <w:rsid w:val="006A3A98"/>
    <w:rsid w:val="006A3B67"/>
    <w:rsid w:val="006A3C82"/>
    <w:rsid w:val="006A4837"/>
    <w:rsid w:val="006A515F"/>
    <w:rsid w:val="006A7200"/>
    <w:rsid w:val="006A7677"/>
    <w:rsid w:val="006A7F51"/>
    <w:rsid w:val="006B12F6"/>
    <w:rsid w:val="006B17D6"/>
    <w:rsid w:val="006B1A2B"/>
    <w:rsid w:val="006B2255"/>
    <w:rsid w:val="006B2BBA"/>
    <w:rsid w:val="006B2F7F"/>
    <w:rsid w:val="006B34AC"/>
    <w:rsid w:val="006B3755"/>
    <w:rsid w:val="006B37BA"/>
    <w:rsid w:val="006B3AE6"/>
    <w:rsid w:val="006B45E4"/>
    <w:rsid w:val="006B4EBF"/>
    <w:rsid w:val="006B4EF5"/>
    <w:rsid w:val="006B5918"/>
    <w:rsid w:val="006B613D"/>
    <w:rsid w:val="006B61AD"/>
    <w:rsid w:val="006B6E69"/>
    <w:rsid w:val="006B7503"/>
    <w:rsid w:val="006B75F8"/>
    <w:rsid w:val="006B7F14"/>
    <w:rsid w:val="006C191B"/>
    <w:rsid w:val="006C27C4"/>
    <w:rsid w:val="006C40BB"/>
    <w:rsid w:val="006C4272"/>
    <w:rsid w:val="006C5A21"/>
    <w:rsid w:val="006C6DBA"/>
    <w:rsid w:val="006C7829"/>
    <w:rsid w:val="006C7AC1"/>
    <w:rsid w:val="006C7D00"/>
    <w:rsid w:val="006D05FB"/>
    <w:rsid w:val="006D062C"/>
    <w:rsid w:val="006D1DD2"/>
    <w:rsid w:val="006D26C4"/>
    <w:rsid w:val="006D282F"/>
    <w:rsid w:val="006D3327"/>
    <w:rsid w:val="006D3CCA"/>
    <w:rsid w:val="006D55F5"/>
    <w:rsid w:val="006D6193"/>
    <w:rsid w:val="006E0698"/>
    <w:rsid w:val="006E10A6"/>
    <w:rsid w:val="006E281E"/>
    <w:rsid w:val="006E2FAC"/>
    <w:rsid w:val="006E3094"/>
    <w:rsid w:val="006E31CE"/>
    <w:rsid w:val="006E46BE"/>
    <w:rsid w:val="006E7E89"/>
    <w:rsid w:val="006F0494"/>
    <w:rsid w:val="006F051D"/>
    <w:rsid w:val="006F0A4E"/>
    <w:rsid w:val="006F21F1"/>
    <w:rsid w:val="006F2661"/>
    <w:rsid w:val="006F2F90"/>
    <w:rsid w:val="006F327A"/>
    <w:rsid w:val="006F4087"/>
    <w:rsid w:val="006F432F"/>
    <w:rsid w:val="006F67CF"/>
    <w:rsid w:val="006F7306"/>
    <w:rsid w:val="00700E74"/>
    <w:rsid w:val="0070108B"/>
    <w:rsid w:val="0070122B"/>
    <w:rsid w:val="007012E9"/>
    <w:rsid w:val="00702072"/>
    <w:rsid w:val="007021CA"/>
    <w:rsid w:val="007027B4"/>
    <w:rsid w:val="00703B4C"/>
    <w:rsid w:val="007040E8"/>
    <w:rsid w:val="00704515"/>
    <w:rsid w:val="00706158"/>
    <w:rsid w:val="00706C04"/>
    <w:rsid w:val="00707ECA"/>
    <w:rsid w:val="007108BF"/>
    <w:rsid w:val="0071158E"/>
    <w:rsid w:val="00711A62"/>
    <w:rsid w:val="00711ECB"/>
    <w:rsid w:val="0071292E"/>
    <w:rsid w:val="007136D5"/>
    <w:rsid w:val="007137AE"/>
    <w:rsid w:val="00713C68"/>
    <w:rsid w:val="00713F36"/>
    <w:rsid w:val="00716096"/>
    <w:rsid w:val="0071696E"/>
    <w:rsid w:val="00716E4C"/>
    <w:rsid w:val="00717358"/>
    <w:rsid w:val="0071750C"/>
    <w:rsid w:val="007205DF"/>
    <w:rsid w:val="0072081C"/>
    <w:rsid w:val="00720AEB"/>
    <w:rsid w:val="00720CF4"/>
    <w:rsid w:val="007212E1"/>
    <w:rsid w:val="00722F5C"/>
    <w:rsid w:val="007246AF"/>
    <w:rsid w:val="00724C5B"/>
    <w:rsid w:val="00724CFE"/>
    <w:rsid w:val="0072710A"/>
    <w:rsid w:val="007278B6"/>
    <w:rsid w:val="007329A7"/>
    <w:rsid w:val="00732DB9"/>
    <w:rsid w:val="00734B44"/>
    <w:rsid w:val="00734D7C"/>
    <w:rsid w:val="00735B0D"/>
    <w:rsid w:val="007369D9"/>
    <w:rsid w:val="007374F8"/>
    <w:rsid w:val="00737814"/>
    <w:rsid w:val="00740423"/>
    <w:rsid w:val="00740472"/>
    <w:rsid w:val="007406C9"/>
    <w:rsid w:val="00741086"/>
    <w:rsid w:val="007418A4"/>
    <w:rsid w:val="00741D92"/>
    <w:rsid w:val="0074274F"/>
    <w:rsid w:val="00742D08"/>
    <w:rsid w:val="00742FAF"/>
    <w:rsid w:val="00743C38"/>
    <w:rsid w:val="00743E32"/>
    <w:rsid w:val="00744A8D"/>
    <w:rsid w:val="00744DD8"/>
    <w:rsid w:val="00745F6E"/>
    <w:rsid w:val="0074613E"/>
    <w:rsid w:val="0074636A"/>
    <w:rsid w:val="00746458"/>
    <w:rsid w:val="00746C5B"/>
    <w:rsid w:val="00751DA5"/>
    <w:rsid w:val="00751E6D"/>
    <w:rsid w:val="00753205"/>
    <w:rsid w:val="00753244"/>
    <w:rsid w:val="0075379D"/>
    <w:rsid w:val="00753D52"/>
    <w:rsid w:val="00754589"/>
    <w:rsid w:val="007546A4"/>
    <w:rsid w:val="007561F8"/>
    <w:rsid w:val="00760C74"/>
    <w:rsid w:val="00761627"/>
    <w:rsid w:val="00764994"/>
    <w:rsid w:val="00764A3D"/>
    <w:rsid w:val="0076542D"/>
    <w:rsid w:val="007654A4"/>
    <w:rsid w:val="00767E53"/>
    <w:rsid w:val="00770329"/>
    <w:rsid w:val="00771265"/>
    <w:rsid w:val="00771306"/>
    <w:rsid w:val="007727F1"/>
    <w:rsid w:val="00773243"/>
    <w:rsid w:val="007757F8"/>
    <w:rsid w:val="00775DD6"/>
    <w:rsid w:val="00775DED"/>
    <w:rsid w:val="0078280C"/>
    <w:rsid w:val="00783E03"/>
    <w:rsid w:val="0078547A"/>
    <w:rsid w:val="00785819"/>
    <w:rsid w:val="00785BC0"/>
    <w:rsid w:val="007866CB"/>
    <w:rsid w:val="00786EB2"/>
    <w:rsid w:val="00790CE6"/>
    <w:rsid w:val="00790E4A"/>
    <w:rsid w:val="00790E78"/>
    <w:rsid w:val="00791379"/>
    <w:rsid w:val="00792E94"/>
    <w:rsid w:val="0079307A"/>
    <w:rsid w:val="007947FE"/>
    <w:rsid w:val="00794A9A"/>
    <w:rsid w:val="00794E1E"/>
    <w:rsid w:val="00796C28"/>
    <w:rsid w:val="0079751D"/>
    <w:rsid w:val="0079775F"/>
    <w:rsid w:val="007A0A07"/>
    <w:rsid w:val="007A4F1C"/>
    <w:rsid w:val="007A7871"/>
    <w:rsid w:val="007B1E4F"/>
    <w:rsid w:val="007B2146"/>
    <w:rsid w:val="007B473C"/>
    <w:rsid w:val="007C05B0"/>
    <w:rsid w:val="007C14C2"/>
    <w:rsid w:val="007C156A"/>
    <w:rsid w:val="007C234B"/>
    <w:rsid w:val="007C2DCF"/>
    <w:rsid w:val="007C4739"/>
    <w:rsid w:val="007C5344"/>
    <w:rsid w:val="007C5C42"/>
    <w:rsid w:val="007C5CA7"/>
    <w:rsid w:val="007C7D08"/>
    <w:rsid w:val="007D00BC"/>
    <w:rsid w:val="007D04D0"/>
    <w:rsid w:val="007D0653"/>
    <w:rsid w:val="007D15CB"/>
    <w:rsid w:val="007D1CFA"/>
    <w:rsid w:val="007D2FE1"/>
    <w:rsid w:val="007D3779"/>
    <w:rsid w:val="007D4F3C"/>
    <w:rsid w:val="007D521C"/>
    <w:rsid w:val="007D5949"/>
    <w:rsid w:val="007D6DB6"/>
    <w:rsid w:val="007E0030"/>
    <w:rsid w:val="007E07BE"/>
    <w:rsid w:val="007E1873"/>
    <w:rsid w:val="007E1D89"/>
    <w:rsid w:val="007E1FCB"/>
    <w:rsid w:val="007E3E23"/>
    <w:rsid w:val="007E3EF7"/>
    <w:rsid w:val="007E436A"/>
    <w:rsid w:val="007E6CA9"/>
    <w:rsid w:val="007E7718"/>
    <w:rsid w:val="007F1204"/>
    <w:rsid w:val="007F128E"/>
    <w:rsid w:val="007F2744"/>
    <w:rsid w:val="007F6AD2"/>
    <w:rsid w:val="007F6DA0"/>
    <w:rsid w:val="00801DA1"/>
    <w:rsid w:val="00802A66"/>
    <w:rsid w:val="00805131"/>
    <w:rsid w:val="008051ED"/>
    <w:rsid w:val="00806611"/>
    <w:rsid w:val="00807302"/>
    <w:rsid w:val="00810C7E"/>
    <w:rsid w:val="0081268F"/>
    <w:rsid w:val="00813984"/>
    <w:rsid w:val="008139D4"/>
    <w:rsid w:val="00814E2C"/>
    <w:rsid w:val="00817D15"/>
    <w:rsid w:val="00820736"/>
    <w:rsid w:val="0082166D"/>
    <w:rsid w:val="008226F0"/>
    <w:rsid w:val="0082443C"/>
    <w:rsid w:val="00826620"/>
    <w:rsid w:val="00826A58"/>
    <w:rsid w:val="00827271"/>
    <w:rsid w:val="00827504"/>
    <w:rsid w:val="008276F5"/>
    <w:rsid w:val="008278F1"/>
    <w:rsid w:val="00830BA5"/>
    <w:rsid w:val="00830FAD"/>
    <w:rsid w:val="008314F2"/>
    <w:rsid w:val="0083294A"/>
    <w:rsid w:val="008341D5"/>
    <w:rsid w:val="00834B00"/>
    <w:rsid w:val="00835565"/>
    <w:rsid w:val="00835774"/>
    <w:rsid w:val="00835C5A"/>
    <w:rsid w:val="00836C61"/>
    <w:rsid w:val="00837245"/>
    <w:rsid w:val="008404DC"/>
    <w:rsid w:val="008409E8"/>
    <w:rsid w:val="008413D9"/>
    <w:rsid w:val="00841E07"/>
    <w:rsid w:val="00842A29"/>
    <w:rsid w:val="00843F79"/>
    <w:rsid w:val="00845EFD"/>
    <w:rsid w:val="00846D24"/>
    <w:rsid w:val="00847F6B"/>
    <w:rsid w:val="00850763"/>
    <w:rsid w:val="008521C5"/>
    <w:rsid w:val="00852965"/>
    <w:rsid w:val="00852C89"/>
    <w:rsid w:val="00854809"/>
    <w:rsid w:val="0085642E"/>
    <w:rsid w:val="008564D7"/>
    <w:rsid w:val="00860B17"/>
    <w:rsid w:val="00862500"/>
    <w:rsid w:val="00862A0D"/>
    <w:rsid w:val="00863F00"/>
    <w:rsid w:val="00864E5C"/>
    <w:rsid w:val="00865D83"/>
    <w:rsid w:val="0086643A"/>
    <w:rsid w:val="008667AB"/>
    <w:rsid w:val="00866BFF"/>
    <w:rsid w:val="008706A8"/>
    <w:rsid w:val="00871A72"/>
    <w:rsid w:val="00873315"/>
    <w:rsid w:val="00873D51"/>
    <w:rsid w:val="00874015"/>
    <w:rsid w:val="00874255"/>
    <w:rsid w:val="008771E7"/>
    <w:rsid w:val="00877939"/>
    <w:rsid w:val="0087798A"/>
    <w:rsid w:val="00877F39"/>
    <w:rsid w:val="00880BCB"/>
    <w:rsid w:val="008821E1"/>
    <w:rsid w:val="00883662"/>
    <w:rsid w:val="00883C4E"/>
    <w:rsid w:val="00884E27"/>
    <w:rsid w:val="0088528E"/>
    <w:rsid w:val="008868D3"/>
    <w:rsid w:val="008931D4"/>
    <w:rsid w:val="008947E7"/>
    <w:rsid w:val="008955F2"/>
    <w:rsid w:val="00895805"/>
    <w:rsid w:val="00896011"/>
    <w:rsid w:val="0089613A"/>
    <w:rsid w:val="00897CAF"/>
    <w:rsid w:val="008A02F2"/>
    <w:rsid w:val="008A1F13"/>
    <w:rsid w:val="008A2A36"/>
    <w:rsid w:val="008A4721"/>
    <w:rsid w:val="008A49DD"/>
    <w:rsid w:val="008A4D54"/>
    <w:rsid w:val="008A52AC"/>
    <w:rsid w:val="008A618D"/>
    <w:rsid w:val="008A691C"/>
    <w:rsid w:val="008B019A"/>
    <w:rsid w:val="008B1AE5"/>
    <w:rsid w:val="008B2E4F"/>
    <w:rsid w:val="008B4141"/>
    <w:rsid w:val="008B484E"/>
    <w:rsid w:val="008B4AB6"/>
    <w:rsid w:val="008B4F6A"/>
    <w:rsid w:val="008B63D0"/>
    <w:rsid w:val="008C21B8"/>
    <w:rsid w:val="008C280A"/>
    <w:rsid w:val="008C3662"/>
    <w:rsid w:val="008C3BA4"/>
    <w:rsid w:val="008C41CA"/>
    <w:rsid w:val="008C4F67"/>
    <w:rsid w:val="008C5AEF"/>
    <w:rsid w:val="008C752F"/>
    <w:rsid w:val="008D071D"/>
    <w:rsid w:val="008D0731"/>
    <w:rsid w:val="008D1242"/>
    <w:rsid w:val="008D175D"/>
    <w:rsid w:val="008D25BF"/>
    <w:rsid w:val="008D2CC5"/>
    <w:rsid w:val="008D33B5"/>
    <w:rsid w:val="008D369D"/>
    <w:rsid w:val="008D3A9D"/>
    <w:rsid w:val="008D3BEE"/>
    <w:rsid w:val="008D52C0"/>
    <w:rsid w:val="008D60DB"/>
    <w:rsid w:val="008D739A"/>
    <w:rsid w:val="008D785E"/>
    <w:rsid w:val="008E06FD"/>
    <w:rsid w:val="008E0890"/>
    <w:rsid w:val="008E0B03"/>
    <w:rsid w:val="008E0EBB"/>
    <w:rsid w:val="008E2E21"/>
    <w:rsid w:val="008E36D0"/>
    <w:rsid w:val="008E46EC"/>
    <w:rsid w:val="008E4C57"/>
    <w:rsid w:val="008E65E4"/>
    <w:rsid w:val="008E67F6"/>
    <w:rsid w:val="008E68B1"/>
    <w:rsid w:val="008F0C57"/>
    <w:rsid w:val="008F20BA"/>
    <w:rsid w:val="008F26F2"/>
    <w:rsid w:val="008F3D29"/>
    <w:rsid w:val="008F3D2A"/>
    <w:rsid w:val="008F59E6"/>
    <w:rsid w:val="008F5B8B"/>
    <w:rsid w:val="008F621D"/>
    <w:rsid w:val="008F6589"/>
    <w:rsid w:val="008F7B20"/>
    <w:rsid w:val="009001BF"/>
    <w:rsid w:val="009009E6"/>
    <w:rsid w:val="00902039"/>
    <w:rsid w:val="00903F8D"/>
    <w:rsid w:val="00904CC7"/>
    <w:rsid w:val="00905956"/>
    <w:rsid w:val="00905F59"/>
    <w:rsid w:val="009060AE"/>
    <w:rsid w:val="009060DF"/>
    <w:rsid w:val="00906C12"/>
    <w:rsid w:val="00907200"/>
    <w:rsid w:val="00907E46"/>
    <w:rsid w:val="00912CF9"/>
    <w:rsid w:val="00914AC6"/>
    <w:rsid w:val="00914D9D"/>
    <w:rsid w:val="00914F54"/>
    <w:rsid w:val="009158A7"/>
    <w:rsid w:val="009176AC"/>
    <w:rsid w:val="00920962"/>
    <w:rsid w:val="009225CB"/>
    <w:rsid w:val="0092283D"/>
    <w:rsid w:val="00923F56"/>
    <w:rsid w:val="00924F15"/>
    <w:rsid w:val="00925062"/>
    <w:rsid w:val="00925722"/>
    <w:rsid w:val="009271DD"/>
    <w:rsid w:val="00927904"/>
    <w:rsid w:val="00932191"/>
    <w:rsid w:val="0093291C"/>
    <w:rsid w:val="0093329E"/>
    <w:rsid w:val="009334FA"/>
    <w:rsid w:val="00933A0A"/>
    <w:rsid w:val="0093529B"/>
    <w:rsid w:val="00935C69"/>
    <w:rsid w:val="009365DF"/>
    <w:rsid w:val="00937CAF"/>
    <w:rsid w:val="00937D21"/>
    <w:rsid w:val="00940C8A"/>
    <w:rsid w:val="00940DD3"/>
    <w:rsid w:val="009410B5"/>
    <w:rsid w:val="00941913"/>
    <w:rsid w:val="00943386"/>
    <w:rsid w:val="00943BA0"/>
    <w:rsid w:val="00944F1F"/>
    <w:rsid w:val="009455BB"/>
    <w:rsid w:val="009455F4"/>
    <w:rsid w:val="0094630A"/>
    <w:rsid w:val="00950A23"/>
    <w:rsid w:val="00951A7D"/>
    <w:rsid w:val="009523F7"/>
    <w:rsid w:val="00952C6C"/>
    <w:rsid w:val="00953F02"/>
    <w:rsid w:val="0095478F"/>
    <w:rsid w:val="00955B92"/>
    <w:rsid w:val="0095647E"/>
    <w:rsid w:val="009576A4"/>
    <w:rsid w:val="0095777F"/>
    <w:rsid w:val="0096245D"/>
    <w:rsid w:val="00964180"/>
    <w:rsid w:val="0096569F"/>
    <w:rsid w:val="00965AC7"/>
    <w:rsid w:val="0096642E"/>
    <w:rsid w:val="009705CB"/>
    <w:rsid w:val="00972917"/>
    <w:rsid w:val="009729EF"/>
    <w:rsid w:val="00974270"/>
    <w:rsid w:val="0097530A"/>
    <w:rsid w:val="009772E7"/>
    <w:rsid w:val="00977DAA"/>
    <w:rsid w:val="009814F4"/>
    <w:rsid w:val="00981D3E"/>
    <w:rsid w:val="0098231D"/>
    <w:rsid w:val="00982D2D"/>
    <w:rsid w:val="00982EC6"/>
    <w:rsid w:val="00982F7D"/>
    <w:rsid w:val="009845BF"/>
    <w:rsid w:val="00985262"/>
    <w:rsid w:val="00985586"/>
    <w:rsid w:val="0098658C"/>
    <w:rsid w:val="009865BD"/>
    <w:rsid w:val="00986FFC"/>
    <w:rsid w:val="00987F7A"/>
    <w:rsid w:val="0099127E"/>
    <w:rsid w:val="009924B3"/>
    <w:rsid w:val="00993F02"/>
    <w:rsid w:val="00994FA8"/>
    <w:rsid w:val="0099507F"/>
    <w:rsid w:val="0099531C"/>
    <w:rsid w:val="00995A1A"/>
    <w:rsid w:val="00995E2A"/>
    <w:rsid w:val="00996428"/>
    <w:rsid w:val="009A01CE"/>
    <w:rsid w:val="009A0D4E"/>
    <w:rsid w:val="009A1BC2"/>
    <w:rsid w:val="009A2342"/>
    <w:rsid w:val="009A25C4"/>
    <w:rsid w:val="009A312A"/>
    <w:rsid w:val="009A40ED"/>
    <w:rsid w:val="009A4E81"/>
    <w:rsid w:val="009A7AB3"/>
    <w:rsid w:val="009B1587"/>
    <w:rsid w:val="009B2B53"/>
    <w:rsid w:val="009B4005"/>
    <w:rsid w:val="009B4604"/>
    <w:rsid w:val="009B5151"/>
    <w:rsid w:val="009C03FD"/>
    <w:rsid w:val="009C0731"/>
    <w:rsid w:val="009C3D92"/>
    <w:rsid w:val="009C4412"/>
    <w:rsid w:val="009C6175"/>
    <w:rsid w:val="009C6510"/>
    <w:rsid w:val="009C65F1"/>
    <w:rsid w:val="009C77AA"/>
    <w:rsid w:val="009D00E1"/>
    <w:rsid w:val="009D17C9"/>
    <w:rsid w:val="009D3D30"/>
    <w:rsid w:val="009D3E12"/>
    <w:rsid w:val="009D6020"/>
    <w:rsid w:val="009D7ABF"/>
    <w:rsid w:val="009E03D1"/>
    <w:rsid w:val="009E0477"/>
    <w:rsid w:val="009E1582"/>
    <w:rsid w:val="009E24BB"/>
    <w:rsid w:val="009E2A93"/>
    <w:rsid w:val="009E48D5"/>
    <w:rsid w:val="009E49C2"/>
    <w:rsid w:val="009E5874"/>
    <w:rsid w:val="009E5A01"/>
    <w:rsid w:val="009E6195"/>
    <w:rsid w:val="009E7368"/>
    <w:rsid w:val="009E7875"/>
    <w:rsid w:val="009E7F99"/>
    <w:rsid w:val="009F2623"/>
    <w:rsid w:val="009F28CC"/>
    <w:rsid w:val="009F3976"/>
    <w:rsid w:val="009F52BD"/>
    <w:rsid w:val="009F60B2"/>
    <w:rsid w:val="009F63F3"/>
    <w:rsid w:val="009F6B4B"/>
    <w:rsid w:val="009F74BB"/>
    <w:rsid w:val="00A001D3"/>
    <w:rsid w:val="00A00AB7"/>
    <w:rsid w:val="00A01157"/>
    <w:rsid w:val="00A0124B"/>
    <w:rsid w:val="00A01553"/>
    <w:rsid w:val="00A033C9"/>
    <w:rsid w:val="00A038EF"/>
    <w:rsid w:val="00A0406C"/>
    <w:rsid w:val="00A04084"/>
    <w:rsid w:val="00A040B8"/>
    <w:rsid w:val="00A06431"/>
    <w:rsid w:val="00A068CA"/>
    <w:rsid w:val="00A06913"/>
    <w:rsid w:val="00A1067F"/>
    <w:rsid w:val="00A11072"/>
    <w:rsid w:val="00A11817"/>
    <w:rsid w:val="00A120AC"/>
    <w:rsid w:val="00A12583"/>
    <w:rsid w:val="00A12F7F"/>
    <w:rsid w:val="00A130B4"/>
    <w:rsid w:val="00A13169"/>
    <w:rsid w:val="00A13E70"/>
    <w:rsid w:val="00A156F3"/>
    <w:rsid w:val="00A16282"/>
    <w:rsid w:val="00A16954"/>
    <w:rsid w:val="00A1718A"/>
    <w:rsid w:val="00A17748"/>
    <w:rsid w:val="00A17F21"/>
    <w:rsid w:val="00A206C1"/>
    <w:rsid w:val="00A21B71"/>
    <w:rsid w:val="00A22794"/>
    <w:rsid w:val="00A2375D"/>
    <w:rsid w:val="00A24748"/>
    <w:rsid w:val="00A24961"/>
    <w:rsid w:val="00A252CA"/>
    <w:rsid w:val="00A304A4"/>
    <w:rsid w:val="00A30C68"/>
    <w:rsid w:val="00A32A51"/>
    <w:rsid w:val="00A33F21"/>
    <w:rsid w:val="00A35B31"/>
    <w:rsid w:val="00A35D57"/>
    <w:rsid w:val="00A36304"/>
    <w:rsid w:val="00A364B8"/>
    <w:rsid w:val="00A41099"/>
    <w:rsid w:val="00A4138D"/>
    <w:rsid w:val="00A4496B"/>
    <w:rsid w:val="00A452B6"/>
    <w:rsid w:val="00A4630E"/>
    <w:rsid w:val="00A46557"/>
    <w:rsid w:val="00A47F77"/>
    <w:rsid w:val="00A50C6A"/>
    <w:rsid w:val="00A51CF9"/>
    <w:rsid w:val="00A55C82"/>
    <w:rsid w:val="00A562D9"/>
    <w:rsid w:val="00A570CA"/>
    <w:rsid w:val="00A62617"/>
    <w:rsid w:val="00A62C89"/>
    <w:rsid w:val="00A63EA3"/>
    <w:rsid w:val="00A64194"/>
    <w:rsid w:val="00A64645"/>
    <w:rsid w:val="00A661A8"/>
    <w:rsid w:val="00A66B9C"/>
    <w:rsid w:val="00A673FC"/>
    <w:rsid w:val="00A678EC"/>
    <w:rsid w:val="00A67BA7"/>
    <w:rsid w:val="00A714D9"/>
    <w:rsid w:val="00A728DB"/>
    <w:rsid w:val="00A735A5"/>
    <w:rsid w:val="00A73811"/>
    <w:rsid w:val="00A775F8"/>
    <w:rsid w:val="00A77815"/>
    <w:rsid w:val="00A8002F"/>
    <w:rsid w:val="00A80144"/>
    <w:rsid w:val="00A8067F"/>
    <w:rsid w:val="00A80743"/>
    <w:rsid w:val="00A82059"/>
    <w:rsid w:val="00A82A3F"/>
    <w:rsid w:val="00A82FD0"/>
    <w:rsid w:val="00A85F28"/>
    <w:rsid w:val="00A86E5C"/>
    <w:rsid w:val="00A86FCA"/>
    <w:rsid w:val="00A878E6"/>
    <w:rsid w:val="00A93A01"/>
    <w:rsid w:val="00A944C7"/>
    <w:rsid w:val="00A94F0E"/>
    <w:rsid w:val="00A95562"/>
    <w:rsid w:val="00A95A89"/>
    <w:rsid w:val="00A9616B"/>
    <w:rsid w:val="00A966F9"/>
    <w:rsid w:val="00A9701B"/>
    <w:rsid w:val="00A9781C"/>
    <w:rsid w:val="00AA3C85"/>
    <w:rsid w:val="00AA41B8"/>
    <w:rsid w:val="00AA4385"/>
    <w:rsid w:val="00AA47EC"/>
    <w:rsid w:val="00AA5C89"/>
    <w:rsid w:val="00AA6E02"/>
    <w:rsid w:val="00AA7A01"/>
    <w:rsid w:val="00AB1815"/>
    <w:rsid w:val="00AB1B79"/>
    <w:rsid w:val="00AB5B56"/>
    <w:rsid w:val="00AB5CA3"/>
    <w:rsid w:val="00AB64CF"/>
    <w:rsid w:val="00AB6BDA"/>
    <w:rsid w:val="00AB6CFE"/>
    <w:rsid w:val="00AB7887"/>
    <w:rsid w:val="00AB7D47"/>
    <w:rsid w:val="00AC05D0"/>
    <w:rsid w:val="00AC1426"/>
    <w:rsid w:val="00AC2182"/>
    <w:rsid w:val="00AC3244"/>
    <w:rsid w:val="00AC329C"/>
    <w:rsid w:val="00AC3A36"/>
    <w:rsid w:val="00AC44FA"/>
    <w:rsid w:val="00AC468B"/>
    <w:rsid w:val="00AC68C4"/>
    <w:rsid w:val="00AC6C61"/>
    <w:rsid w:val="00AC6FBE"/>
    <w:rsid w:val="00AC7367"/>
    <w:rsid w:val="00AD07F9"/>
    <w:rsid w:val="00AD091A"/>
    <w:rsid w:val="00AD1DA5"/>
    <w:rsid w:val="00AD2EE7"/>
    <w:rsid w:val="00AD3594"/>
    <w:rsid w:val="00AD4CC2"/>
    <w:rsid w:val="00AD643B"/>
    <w:rsid w:val="00AD6D81"/>
    <w:rsid w:val="00AD6F4F"/>
    <w:rsid w:val="00AD7D14"/>
    <w:rsid w:val="00AE0610"/>
    <w:rsid w:val="00AE0CC9"/>
    <w:rsid w:val="00AE0FC2"/>
    <w:rsid w:val="00AE2338"/>
    <w:rsid w:val="00AE27DF"/>
    <w:rsid w:val="00AE35FE"/>
    <w:rsid w:val="00AE3652"/>
    <w:rsid w:val="00AE3863"/>
    <w:rsid w:val="00AE4172"/>
    <w:rsid w:val="00AE4BC4"/>
    <w:rsid w:val="00AF03A3"/>
    <w:rsid w:val="00AF1E1A"/>
    <w:rsid w:val="00AF3185"/>
    <w:rsid w:val="00AF468B"/>
    <w:rsid w:val="00AF496D"/>
    <w:rsid w:val="00AF56EB"/>
    <w:rsid w:val="00AF6076"/>
    <w:rsid w:val="00AF6E2A"/>
    <w:rsid w:val="00AF6ED8"/>
    <w:rsid w:val="00AF7696"/>
    <w:rsid w:val="00AF7773"/>
    <w:rsid w:val="00AF7EF4"/>
    <w:rsid w:val="00B008B0"/>
    <w:rsid w:val="00B01336"/>
    <w:rsid w:val="00B02773"/>
    <w:rsid w:val="00B02F7B"/>
    <w:rsid w:val="00B043AC"/>
    <w:rsid w:val="00B06330"/>
    <w:rsid w:val="00B06DDE"/>
    <w:rsid w:val="00B06F36"/>
    <w:rsid w:val="00B07E17"/>
    <w:rsid w:val="00B104C7"/>
    <w:rsid w:val="00B1158D"/>
    <w:rsid w:val="00B12060"/>
    <w:rsid w:val="00B12552"/>
    <w:rsid w:val="00B1303C"/>
    <w:rsid w:val="00B14AFC"/>
    <w:rsid w:val="00B17465"/>
    <w:rsid w:val="00B174EA"/>
    <w:rsid w:val="00B1782F"/>
    <w:rsid w:val="00B20D4A"/>
    <w:rsid w:val="00B211FC"/>
    <w:rsid w:val="00B21FEE"/>
    <w:rsid w:val="00B224C2"/>
    <w:rsid w:val="00B22712"/>
    <w:rsid w:val="00B22873"/>
    <w:rsid w:val="00B236A5"/>
    <w:rsid w:val="00B23818"/>
    <w:rsid w:val="00B25844"/>
    <w:rsid w:val="00B26350"/>
    <w:rsid w:val="00B2637E"/>
    <w:rsid w:val="00B278A4"/>
    <w:rsid w:val="00B30A8E"/>
    <w:rsid w:val="00B314F1"/>
    <w:rsid w:val="00B3163F"/>
    <w:rsid w:val="00B31A9A"/>
    <w:rsid w:val="00B31E8D"/>
    <w:rsid w:val="00B34732"/>
    <w:rsid w:val="00B34D0D"/>
    <w:rsid w:val="00B350D9"/>
    <w:rsid w:val="00B369D1"/>
    <w:rsid w:val="00B36D1F"/>
    <w:rsid w:val="00B36DC2"/>
    <w:rsid w:val="00B36DE0"/>
    <w:rsid w:val="00B37187"/>
    <w:rsid w:val="00B374EE"/>
    <w:rsid w:val="00B40BAD"/>
    <w:rsid w:val="00B418B6"/>
    <w:rsid w:val="00B421F5"/>
    <w:rsid w:val="00B426E2"/>
    <w:rsid w:val="00B43614"/>
    <w:rsid w:val="00B436F8"/>
    <w:rsid w:val="00B43C1F"/>
    <w:rsid w:val="00B45619"/>
    <w:rsid w:val="00B45B5A"/>
    <w:rsid w:val="00B47284"/>
    <w:rsid w:val="00B501A2"/>
    <w:rsid w:val="00B502C7"/>
    <w:rsid w:val="00B510DF"/>
    <w:rsid w:val="00B51155"/>
    <w:rsid w:val="00B51D64"/>
    <w:rsid w:val="00B52049"/>
    <w:rsid w:val="00B53E94"/>
    <w:rsid w:val="00B54180"/>
    <w:rsid w:val="00B546D7"/>
    <w:rsid w:val="00B57B4A"/>
    <w:rsid w:val="00B57F1E"/>
    <w:rsid w:val="00B60020"/>
    <w:rsid w:val="00B605D1"/>
    <w:rsid w:val="00B60BFC"/>
    <w:rsid w:val="00B612E0"/>
    <w:rsid w:val="00B6283D"/>
    <w:rsid w:val="00B63C04"/>
    <w:rsid w:val="00B641D3"/>
    <w:rsid w:val="00B64609"/>
    <w:rsid w:val="00B6467E"/>
    <w:rsid w:val="00B64C8F"/>
    <w:rsid w:val="00B65797"/>
    <w:rsid w:val="00B65916"/>
    <w:rsid w:val="00B65B7F"/>
    <w:rsid w:val="00B66E6F"/>
    <w:rsid w:val="00B6708F"/>
    <w:rsid w:val="00B70F04"/>
    <w:rsid w:val="00B70F6E"/>
    <w:rsid w:val="00B72FFB"/>
    <w:rsid w:val="00B74761"/>
    <w:rsid w:val="00B7675C"/>
    <w:rsid w:val="00B7714B"/>
    <w:rsid w:val="00B774D9"/>
    <w:rsid w:val="00B801F9"/>
    <w:rsid w:val="00B813F4"/>
    <w:rsid w:val="00B81767"/>
    <w:rsid w:val="00B817E0"/>
    <w:rsid w:val="00B81C8A"/>
    <w:rsid w:val="00B81F44"/>
    <w:rsid w:val="00B83A6A"/>
    <w:rsid w:val="00B8401D"/>
    <w:rsid w:val="00B841A2"/>
    <w:rsid w:val="00B84B87"/>
    <w:rsid w:val="00B85830"/>
    <w:rsid w:val="00B8645A"/>
    <w:rsid w:val="00B86D92"/>
    <w:rsid w:val="00B86E80"/>
    <w:rsid w:val="00B86ED3"/>
    <w:rsid w:val="00B90086"/>
    <w:rsid w:val="00B90132"/>
    <w:rsid w:val="00B9145C"/>
    <w:rsid w:val="00B93FCF"/>
    <w:rsid w:val="00B95F82"/>
    <w:rsid w:val="00B97238"/>
    <w:rsid w:val="00BA095E"/>
    <w:rsid w:val="00BA0E2D"/>
    <w:rsid w:val="00BA1418"/>
    <w:rsid w:val="00BA2B48"/>
    <w:rsid w:val="00BA31A6"/>
    <w:rsid w:val="00BA4CEF"/>
    <w:rsid w:val="00BA638F"/>
    <w:rsid w:val="00BA7361"/>
    <w:rsid w:val="00BA73AB"/>
    <w:rsid w:val="00BB10B8"/>
    <w:rsid w:val="00BB19D6"/>
    <w:rsid w:val="00BB298B"/>
    <w:rsid w:val="00BB2D60"/>
    <w:rsid w:val="00BB2FE8"/>
    <w:rsid w:val="00BB3BA2"/>
    <w:rsid w:val="00BB560A"/>
    <w:rsid w:val="00BB6368"/>
    <w:rsid w:val="00BB6493"/>
    <w:rsid w:val="00BB78B2"/>
    <w:rsid w:val="00BB7DC6"/>
    <w:rsid w:val="00BC0A34"/>
    <w:rsid w:val="00BC1456"/>
    <w:rsid w:val="00BC1CCC"/>
    <w:rsid w:val="00BC1D02"/>
    <w:rsid w:val="00BC1F4C"/>
    <w:rsid w:val="00BC28CF"/>
    <w:rsid w:val="00BC2D15"/>
    <w:rsid w:val="00BC39AD"/>
    <w:rsid w:val="00BC7307"/>
    <w:rsid w:val="00BD2FE8"/>
    <w:rsid w:val="00BD370E"/>
    <w:rsid w:val="00BD4029"/>
    <w:rsid w:val="00BD418A"/>
    <w:rsid w:val="00BD4450"/>
    <w:rsid w:val="00BD489C"/>
    <w:rsid w:val="00BD56C3"/>
    <w:rsid w:val="00BD5708"/>
    <w:rsid w:val="00BD6A54"/>
    <w:rsid w:val="00BD6F69"/>
    <w:rsid w:val="00BE05BD"/>
    <w:rsid w:val="00BE0703"/>
    <w:rsid w:val="00BE07DB"/>
    <w:rsid w:val="00BE111A"/>
    <w:rsid w:val="00BE1363"/>
    <w:rsid w:val="00BE2075"/>
    <w:rsid w:val="00BE27AC"/>
    <w:rsid w:val="00BE651E"/>
    <w:rsid w:val="00BE68DA"/>
    <w:rsid w:val="00BE6AB6"/>
    <w:rsid w:val="00BF1C16"/>
    <w:rsid w:val="00BF34B0"/>
    <w:rsid w:val="00BF3B71"/>
    <w:rsid w:val="00BF414B"/>
    <w:rsid w:val="00BF5143"/>
    <w:rsid w:val="00BF6B6B"/>
    <w:rsid w:val="00BF7444"/>
    <w:rsid w:val="00BF7866"/>
    <w:rsid w:val="00BF7BBA"/>
    <w:rsid w:val="00C00537"/>
    <w:rsid w:val="00C0059C"/>
    <w:rsid w:val="00C007BA"/>
    <w:rsid w:val="00C010FE"/>
    <w:rsid w:val="00C01DE5"/>
    <w:rsid w:val="00C02602"/>
    <w:rsid w:val="00C03A49"/>
    <w:rsid w:val="00C0676A"/>
    <w:rsid w:val="00C06CFE"/>
    <w:rsid w:val="00C06DA5"/>
    <w:rsid w:val="00C074A1"/>
    <w:rsid w:val="00C10A65"/>
    <w:rsid w:val="00C116C6"/>
    <w:rsid w:val="00C11E17"/>
    <w:rsid w:val="00C12409"/>
    <w:rsid w:val="00C13FB5"/>
    <w:rsid w:val="00C150DA"/>
    <w:rsid w:val="00C15A81"/>
    <w:rsid w:val="00C15E5F"/>
    <w:rsid w:val="00C1680A"/>
    <w:rsid w:val="00C219C5"/>
    <w:rsid w:val="00C22350"/>
    <w:rsid w:val="00C22AE8"/>
    <w:rsid w:val="00C22C1F"/>
    <w:rsid w:val="00C23035"/>
    <w:rsid w:val="00C233D2"/>
    <w:rsid w:val="00C237E2"/>
    <w:rsid w:val="00C251D8"/>
    <w:rsid w:val="00C25AC6"/>
    <w:rsid w:val="00C26DD0"/>
    <w:rsid w:val="00C3136E"/>
    <w:rsid w:val="00C32EDE"/>
    <w:rsid w:val="00C337C8"/>
    <w:rsid w:val="00C338CF"/>
    <w:rsid w:val="00C34074"/>
    <w:rsid w:val="00C353BC"/>
    <w:rsid w:val="00C357F6"/>
    <w:rsid w:val="00C36A2A"/>
    <w:rsid w:val="00C41039"/>
    <w:rsid w:val="00C41EFC"/>
    <w:rsid w:val="00C42091"/>
    <w:rsid w:val="00C42BBC"/>
    <w:rsid w:val="00C43389"/>
    <w:rsid w:val="00C43C90"/>
    <w:rsid w:val="00C45315"/>
    <w:rsid w:val="00C456CC"/>
    <w:rsid w:val="00C45A12"/>
    <w:rsid w:val="00C47353"/>
    <w:rsid w:val="00C50DC7"/>
    <w:rsid w:val="00C512B3"/>
    <w:rsid w:val="00C51ED7"/>
    <w:rsid w:val="00C526A2"/>
    <w:rsid w:val="00C535E2"/>
    <w:rsid w:val="00C540A1"/>
    <w:rsid w:val="00C55773"/>
    <w:rsid w:val="00C568A3"/>
    <w:rsid w:val="00C56C23"/>
    <w:rsid w:val="00C572C5"/>
    <w:rsid w:val="00C57A31"/>
    <w:rsid w:val="00C600BF"/>
    <w:rsid w:val="00C6185D"/>
    <w:rsid w:val="00C62954"/>
    <w:rsid w:val="00C6366E"/>
    <w:rsid w:val="00C6795C"/>
    <w:rsid w:val="00C70A04"/>
    <w:rsid w:val="00C711B7"/>
    <w:rsid w:val="00C7209E"/>
    <w:rsid w:val="00C75888"/>
    <w:rsid w:val="00C76F21"/>
    <w:rsid w:val="00C775D6"/>
    <w:rsid w:val="00C77D7F"/>
    <w:rsid w:val="00C80357"/>
    <w:rsid w:val="00C803EE"/>
    <w:rsid w:val="00C806CF"/>
    <w:rsid w:val="00C8517A"/>
    <w:rsid w:val="00C853B3"/>
    <w:rsid w:val="00C86C47"/>
    <w:rsid w:val="00C87C5E"/>
    <w:rsid w:val="00C90CB3"/>
    <w:rsid w:val="00C914D9"/>
    <w:rsid w:val="00C9280A"/>
    <w:rsid w:val="00C93A67"/>
    <w:rsid w:val="00C95B94"/>
    <w:rsid w:val="00C95F23"/>
    <w:rsid w:val="00C960DE"/>
    <w:rsid w:val="00C96678"/>
    <w:rsid w:val="00C97586"/>
    <w:rsid w:val="00C97A74"/>
    <w:rsid w:val="00CA0867"/>
    <w:rsid w:val="00CA12E8"/>
    <w:rsid w:val="00CA1788"/>
    <w:rsid w:val="00CA2BCE"/>
    <w:rsid w:val="00CA3568"/>
    <w:rsid w:val="00CA38AF"/>
    <w:rsid w:val="00CA4263"/>
    <w:rsid w:val="00CA4E86"/>
    <w:rsid w:val="00CA5950"/>
    <w:rsid w:val="00CA66EE"/>
    <w:rsid w:val="00CA75AC"/>
    <w:rsid w:val="00CB0DD2"/>
    <w:rsid w:val="00CB1295"/>
    <w:rsid w:val="00CB17DD"/>
    <w:rsid w:val="00CB28D4"/>
    <w:rsid w:val="00CB3F5D"/>
    <w:rsid w:val="00CB46DD"/>
    <w:rsid w:val="00CB4F12"/>
    <w:rsid w:val="00CB5228"/>
    <w:rsid w:val="00CB74C8"/>
    <w:rsid w:val="00CC14F2"/>
    <w:rsid w:val="00CC1A39"/>
    <w:rsid w:val="00CC1B04"/>
    <w:rsid w:val="00CC236E"/>
    <w:rsid w:val="00CC239D"/>
    <w:rsid w:val="00CC3AE5"/>
    <w:rsid w:val="00CC4456"/>
    <w:rsid w:val="00CC54DF"/>
    <w:rsid w:val="00CC5BA7"/>
    <w:rsid w:val="00CC6663"/>
    <w:rsid w:val="00CC69E1"/>
    <w:rsid w:val="00CC6BD1"/>
    <w:rsid w:val="00CC7524"/>
    <w:rsid w:val="00CD1375"/>
    <w:rsid w:val="00CD1A89"/>
    <w:rsid w:val="00CD44B1"/>
    <w:rsid w:val="00CD4621"/>
    <w:rsid w:val="00CD488C"/>
    <w:rsid w:val="00CD5216"/>
    <w:rsid w:val="00CD5C63"/>
    <w:rsid w:val="00CD6941"/>
    <w:rsid w:val="00CD6CFC"/>
    <w:rsid w:val="00CD79DE"/>
    <w:rsid w:val="00CE09DC"/>
    <w:rsid w:val="00CE195C"/>
    <w:rsid w:val="00CE20C9"/>
    <w:rsid w:val="00CE2B24"/>
    <w:rsid w:val="00CE2DE0"/>
    <w:rsid w:val="00CE71B5"/>
    <w:rsid w:val="00CE7418"/>
    <w:rsid w:val="00CF019D"/>
    <w:rsid w:val="00CF04BC"/>
    <w:rsid w:val="00CF12C0"/>
    <w:rsid w:val="00CF2A81"/>
    <w:rsid w:val="00CF31F2"/>
    <w:rsid w:val="00D01607"/>
    <w:rsid w:val="00D0629D"/>
    <w:rsid w:val="00D0677E"/>
    <w:rsid w:val="00D069A2"/>
    <w:rsid w:val="00D07283"/>
    <w:rsid w:val="00D07F30"/>
    <w:rsid w:val="00D10D2F"/>
    <w:rsid w:val="00D11C94"/>
    <w:rsid w:val="00D11DA6"/>
    <w:rsid w:val="00D13493"/>
    <w:rsid w:val="00D13F30"/>
    <w:rsid w:val="00D14026"/>
    <w:rsid w:val="00D14A66"/>
    <w:rsid w:val="00D156DB"/>
    <w:rsid w:val="00D15848"/>
    <w:rsid w:val="00D15B0E"/>
    <w:rsid w:val="00D15EC3"/>
    <w:rsid w:val="00D16A1C"/>
    <w:rsid w:val="00D17EFB"/>
    <w:rsid w:val="00D20B83"/>
    <w:rsid w:val="00D2101E"/>
    <w:rsid w:val="00D215E3"/>
    <w:rsid w:val="00D2174C"/>
    <w:rsid w:val="00D21776"/>
    <w:rsid w:val="00D21EAE"/>
    <w:rsid w:val="00D24B66"/>
    <w:rsid w:val="00D26CAA"/>
    <w:rsid w:val="00D27FFA"/>
    <w:rsid w:val="00D306E2"/>
    <w:rsid w:val="00D30D8D"/>
    <w:rsid w:val="00D31728"/>
    <w:rsid w:val="00D32428"/>
    <w:rsid w:val="00D3497F"/>
    <w:rsid w:val="00D36431"/>
    <w:rsid w:val="00D36734"/>
    <w:rsid w:val="00D36B68"/>
    <w:rsid w:val="00D37025"/>
    <w:rsid w:val="00D408DF"/>
    <w:rsid w:val="00D40A9A"/>
    <w:rsid w:val="00D40C4E"/>
    <w:rsid w:val="00D40DDB"/>
    <w:rsid w:val="00D412F7"/>
    <w:rsid w:val="00D41386"/>
    <w:rsid w:val="00D41E9E"/>
    <w:rsid w:val="00D41EDE"/>
    <w:rsid w:val="00D42B59"/>
    <w:rsid w:val="00D43CF0"/>
    <w:rsid w:val="00D44095"/>
    <w:rsid w:val="00D444C0"/>
    <w:rsid w:val="00D44D9D"/>
    <w:rsid w:val="00D4508C"/>
    <w:rsid w:val="00D46530"/>
    <w:rsid w:val="00D465CF"/>
    <w:rsid w:val="00D473A7"/>
    <w:rsid w:val="00D51026"/>
    <w:rsid w:val="00D51729"/>
    <w:rsid w:val="00D525B4"/>
    <w:rsid w:val="00D54396"/>
    <w:rsid w:val="00D5489F"/>
    <w:rsid w:val="00D56DA1"/>
    <w:rsid w:val="00D57B5F"/>
    <w:rsid w:val="00D60766"/>
    <w:rsid w:val="00D61C54"/>
    <w:rsid w:val="00D65735"/>
    <w:rsid w:val="00D658E5"/>
    <w:rsid w:val="00D65D16"/>
    <w:rsid w:val="00D700C9"/>
    <w:rsid w:val="00D70655"/>
    <w:rsid w:val="00D70F90"/>
    <w:rsid w:val="00D713A4"/>
    <w:rsid w:val="00D726C3"/>
    <w:rsid w:val="00D73388"/>
    <w:rsid w:val="00D73959"/>
    <w:rsid w:val="00D745D3"/>
    <w:rsid w:val="00D74D3A"/>
    <w:rsid w:val="00D808DE"/>
    <w:rsid w:val="00D80B7B"/>
    <w:rsid w:val="00D81D0F"/>
    <w:rsid w:val="00D83533"/>
    <w:rsid w:val="00D83C24"/>
    <w:rsid w:val="00D84030"/>
    <w:rsid w:val="00D844A7"/>
    <w:rsid w:val="00D87BD3"/>
    <w:rsid w:val="00D90987"/>
    <w:rsid w:val="00D92748"/>
    <w:rsid w:val="00D938B4"/>
    <w:rsid w:val="00D93B50"/>
    <w:rsid w:val="00D9449B"/>
    <w:rsid w:val="00D96685"/>
    <w:rsid w:val="00D97202"/>
    <w:rsid w:val="00D97F9E"/>
    <w:rsid w:val="00DA4F13"/>
    <w:rsid w:val="00DA559C"/>
    <w:rsid w:val="00DA6776"/>
    <w:rsid w:val="00DA6A78"/>
    <w:rsid w:val="00DB206E"/>
    <w:rsid w:val="00DB31F5"/>
    <w:rsid w:val="00DB3CB6"/>
    <w:rsid w:val="00DB522C"/>
    <w:rsid w:val="00DB5659"/>
    <w:rsid w:val="00DB7F36"/>
    <w:rsid w:val="00DC5395"/>
    <w:rsid w:val="00DD0CC1"/>
    <w:rsid w:val="00DD34EF"/>
    <w:rsid w:val="00DD3D11"/>
    <w:rsid w:val="00DD4020"/>
    <w:rsid w:val="00DD6357"/>
    <w:rsid w:val="00DE137E"/>
    <w:rsid w:val="00DE23C8"/>
    <w:rsid w:val="00DE25EE"/>
    <w:rsid w:val="00DE6B37"/>
    <w:rsid w:val="00DE7466"/>
    <w:rsid w:val="00DE754C"/>
    <w:rsid w:val="00DF0A30"/>
    <w:rsid w:val="00DF3069"/>
    <w:rsid w:val="00DF4D61"/>
    <w:rsid w:val="00DF4F0C"/>
    <w:rsid w:val="00DF716A"/>
    <w:rsid w:val="00DF7F89"/>
    <w:rsid w:val="00E007E0"/>
    <w:rsid w:val="00E00BC7"/>
    <w:rsid w:val="00E02913"/>
    <w:rsid w:val="00E035E9"/>
    <w:rsid w:val="00E03C79"/>
    <w:rsid w:val="00E069D8"/>
    <w:rsid w:val="00E06A1C"/>
    <w:rsid w:val="00E07D74"/>
    <w:rsid w:val="00E07F68"/>
    <w:rsid w:val="00E100D9"/>
    <w:rsid w:val="00E1143E"/>
    <w:rsid w:val="00E11ED4"/>
    <w:rsid w:val="00E1293B"/>
    <w:rsid w:val="00E129C9"/>
    <w:rsid w:val="00E1341A"/>
    <w:rsid w:val="00E14B0A"/>
    <w:rsid w:val="00E14C38"/>
    <w:rsid w:val="00E158D6"/>
    <w:rsid w:val="00E15956"/>
    <w:rsid w:val="00E16611"/>
    <w:rsid w:val="00E201F3"/>
    <w:rsid w:val="00E20D6B"/>
    <w:rsid w:val="00E21CC7"/>
    <w:rsid w:val="00E21F6D"/>
    <w:rsid w:val="00E22242"/>
    <w:rsid w:val="00E227C3"/>
    <w:rsid w:val="00E2307D"/>
    <w:rsid w:val="00E24FD3"/>
    <w:rsid w:val="00E2527A"/>
    <w:rsid w:val="00E25E08"/>
    <w:rsid w:val="00E30AF0"/>
    <w:rsid w:val="00E3147B"/>
    <w:rsid w:val="00E32856"/>
    <w:rsid w:val="00E33053"/>
    <w:rsid w:val="00E3392D"/>
    <w:rsid w:val="00E33DA6"/>
    <w:rsid w:val="00E37E91"/>
    <w:rsid w:val="00E37E9A"/>
    <w:rsid w:val="00E40467"/>
    <w:rsid w:val="00E41D2A"/>
    <w:rsid w:val="00E42271"/>
    <w:rsid w:val="00E4457A"/>
    <w:rsid w:val="00E447DC"/>
    <w:rsid w:val="00E464E2"/>
    <w:rsid w:val="00E46BA6"/>
    <w:rsid w:val="00E4789A"/>
    <w:rsid w:val="00E504B4"/>
    <w:rsid w:val="00E533FF"/>
    <w:rsid w:val="00E53573"/>
    <w:rsid w:val="00E54A61"/>
    <w:rsid w:val="00E55AC2"/>
    <w:rsid w:val="00E56429"/>
    <w:rsid w:val="00E56600"/>
    <w:rsid w:val="00E56ED6"/>
    <w:rsid w:val="00E57448"/>
    <w:rsid w:val="00E6047F"/>
    <w:rsid w:val="00E612D0"/>
    <w:rsid w:val="00E6286A"/>
    <w:rsid w:val="00E62870"/>
    <w:rsid w:val="00E62AEA"/>
    <w:rsid w:val="00E62D14"/>
    <w:rsid w:val="00E63391"/>
    <w:rsid w:val="00E645EA"/>
    <w:rsid w:val="00E659EA"/>
    <w:rsid w:val="00E65B9F"/>
    <w:rsid w:val="00E65E59"/>
    <w:rsid w:val="00E664F5"/>
    <w:rsid w:val="00E70D33"/>
    <w:rsid w:val="00E71902"/>
    <w:rsid w:val="00E72079"/>
    <w:rsid w:val="00E72CDD"/>
    <w:rsid w:val="00E7337C"/>
    <w:rsid w:val="00E73EC0"/>
    <w:rsid w:val="00E76312"/>
    <w:rsid w:val="00E766DD"/>
    <w:rsid w:val="00E76B6A"/>
    <w:rsid w:val="00E77500"/>
    <w:rsid w:val="00E77EE4"/>
    <w:rsid w:val="00E80EE6"/>
    <w:rsid w:val="00E81256"/>
    <w:rsid w:val="00E82F6D"/>
    <w:rsid w:val="00E83496"/>
    <w:rsid w:val="00E83838"/>
    <w:rsid w:val="00E84847"/>
    <w:rsid w:val="00E84D3E"/>
    <w:rsid w:val="00E85233"/>
    <w:rsid w:val="00E869B5"/>
    <w:rsid w:val="00E87149"/>
    <w:rsid w:val="00E8725B"/>
    <w:rsid w:val="00E879B9"/>
    <w:rsid w:val="00E908A1"/>
    <w:rsid w:val="00E91148"/>
    <w:rsid w:val="00E91F6C"/>
    <w:rsid w:val="00E93A1F"/>
    <w:rsid w:val="00E94114"/>
    <w:rsid w:val="00E94C4F"/>
    <w:rsid w:val="00E952E6"/>
    <w:rsid w:val="00E977C2"/>
    <w:rsid w:val="00E97A03"/>
    <w:rsid w:val="00E97FF4"/>
    <w:rsid w:val="00EA06EC"/>
    <w:rsid w:val="00EA0B92"/>
    <w:rsid w:val="00EA100C"/>
    <w:rsid w:val="00EA2D6C"/>
    <w:rsid w:val="00EA2E31"/>
    <w:rsid w:val="00EA3534"/>
    <w:rsid w:val="00EA4966"/>
    <w:rsid w:val="00EA56A5"/>
    <w:rsid w:val="00EA652D"/>
    <w:rsid w:val="00EA7145"/>
    <w:rsid w:val="00EB3913"/>
    <w:rsid w:val="00EB4ECE"/>
    <w:rsid w:val="00EB5687"/>
    <w:rsid w:val="00EB585F"/>
    <w:rsid w:val="00EB62CE"/>
    <w:rsid w:val="00EB7185"/>
    <w:rsid w:val="00EB731E"/>
    <w:rsid w:val="00EB7D4B"/>
    <w:rsid w:val="00EC018A"/>
    <w:rsid w:val="00EC0270"/>
    <w:rsid w:val="00EC0A01"/>
    <w:rsid w:val="00EC1439"/>
    <w:rsid w:val="00EC1B72"/>
    <w:rsid w:val="00EC3027"/>
    <w:rsid w:val="00EC5F0A"/>
    <w:rsid w:val="00EC6405"/>
    <w:rsid w:val="00EC6E0B"/>
    <w:rsid w:val="00EC7A9D"/>
    <w:rsid w:val="00ED037E"/>
    <w:rsid w:val="00ED22F0"/>
    <w:rsid w:val="00ED251B"/>
    <w:rsid w:val="00ED2A42"/>
    <w:rsid w:val="00ED3471"/>
    <w:rsid w:val="00ED3FFC"/>
    <w:rsid w:val="00ED5B48"/>
    <w:rsid w:val="00ED5E9B"/>
    <w:rsid w:val="00ED6264"/>
    <w:rsid w:val="00ED7017"/>
    <w:rsid w:val="00ED7A7A"/>
    <w:rsid w:val="00EE1316"/>
    <w:rsid w:val="00EE2407"/>
    <w:rsid w:val="00EE3B93"/>
    <w:rsid w:val="00EE63EC"/>
    <w:rsid w:val="00EE6457"/>
    <w:rsid w:val="00EE745D"/>
    <w:rsid w:val="00EE7C7E"/>
    <w:rsid w:val="00EF004F"/>
    <w:rsid w:val="00EF05D9"/>
    <w:rsid w:val="00EF1BA0"/>
    <w:rsid w:val="00EF1BB3"/>
    <w:rsid w:val="00EF26BA"/>
    <w:rsid w:val="00EF27FF"/>
    <w:rsid w:val="00EF72B8"/>
    <w:rsid w:val="00F04636"/>
    <w:rsid w:val="00F073AC"/>
    <w:rsid w:val="00F07E14"/>
    <w:rsid w:val="00F11713"/>
    <w:rsid w:val="00F11AE0"/>
    <w:rsid w:val="00F124FC"/>
    <w:rsid w:val="00F14066"/>
    <w:rsid w:val="00F1461A"/>
    <w:rsid w:val="00F148C8"/>
    <w:rsid w:val="00F16CAE"/>
    <w:rsid w:val="00F1719B"/>
    <w:rsid w:val="00F22203"/>
    <w:rsid w:val="00F228BF"/>
    <w:rsid w:val="00F242BE"/>
    <w:rsid w:val="00F24803"/>
    <w:rsid w:val="00F25107"/>
    <w:rsid w:val="00F25C5E"/>
    <w:rsid w:val="00F263B4"/>
    <w:rsid w:val="00F304DB"/>
    <w:rsid w:val="00F328F0"/>
    <w:rsid w:val="00F331AE"/>
    <w:rsid w:val="00F33365"/>
    <w:rsid w:val="00F33942"/>
    <w:rsid w:val="00F36614"/>
    <w:rsid w:val="00F367FE"/>
    <w:rsid w:val="00F40539"/>
    <w:rsid w:val="00F40FB2"/>
    <w:rsid w:val="00F42AFE"/>
    <w:rsid w:val="00F433AE"/>
    <w:rsid w:val="00F438E2"/>
    <w:rsid w:val="00F4465E"/>
    <w:rsid w:val="00F455C1"/>
    <w:rsid w:val="00F45C06"/>
    <w:rsid w:val="00F46B03"/>
    <w:rsid w:val="00F47376"/>
    <w:rsid w:val="00F4764D"/>
    <w:rsid w:val="00F47BD8"/>
    <w:rsid w:val="00F50284"/>
    <w:rsid w:val="00F506F1"/>
    <w:rsid w:val="00F519C9"/>
    <w:rsid w:val="00F5352B"/>
    <w:rsid w:val="00F53DAE"/>
    <w:rsid w:val="00F540B3"/>
    <w:rsid w:val="00F54A88"/>
    <w:rsid w:val="00F5550F"/>
    <w:rsid w:val="00F55686"/>
    <w:rsid w:val="00F5752D"/>
    <w:rsid w:val="00F57BD7"/>
    <w:rsid w:val="00F57F67"/>
    <w:rsid w:val="00F60BD0"/>
    <w:rsid w:val="00F6198E"/>
    <w:rsid w:val="00F62674"/>
    <w:rsid w:val="00F63789"/>
    <w:rsid w:val="00F64124"/>
    <w:rsid w:val="00F64E3C"/>
    <w:rsid w:val="00F65D4C"/>
    <w:rsid w:val="00F6650A"/>
    <w:rsid w:val="00F66ECC"/>
    <w:rsid w:val="00F67AC4"/>
    <w:rsid w:val="00F70A2A"/>
    <w:rsid w:val="00F71A2F"/>
    <w:rsid w:val="00F72C82"/>
    <w:rsid w:val="00F72FE0"/>
    <w:rsid w:val="00F7508E"/>
    <w:rsid w:val="00F75869"/>
    <w:rsid w:val="00F77189"/>
    <w:rsid w:val="00F778C8"/>
    <w:rsid w:val="00F811F8"/>
    <w:rsid w:val="00F81E5B"/>
    <w:rsid w:val="00F82585"/>
    <w:rsid w:val="00F82D7A"/>
    <w:rsid w:val="00F83736"/>
    <w:rsid w:val="00F83ABB"/>
    <w:rsid w:val="00F850EA"/>
    <w:rsid w:val="00F8610E"/>
    <w:rsid w:val="00F86113"/>
    <w:rsid w:val="00F863AF"/>
    <w:rsid w:val="00F86DA7"/>
    <w:rsid w:val="00F87E41"/>
    <w:rsid w:val="00F91A2E"/>
    <w:rsid w:val="00F9295A"/>
    <w:rsid w:val="00F92EA3"/>
    <w:rsid w:val="00F94818"/>
    <w:rsid w:val="00F94C2D"/>
    <w:rsid w:val="00F96AE3"/>
    <w:rsid w:val="00FA0411"/>
    <w:rsid w:val="00FA0477"/>
    <w:rsid w:val="00FA05E7"/>
    <w:rsid w:val="00FA3117"/>
    <w:rsid w:val="00FA5199"/>
    <w:rsid w:val="00FA598C"/>
    <w:rsid w:val="00FA5AEE"/>
    <w:rsid w:val="00FA5C97"/>
    <w:rsid w:val="00FA684D"/>
    <w:rsid w:val="00FA77A5"/>
    <w:rsid w:val="00FB0E3D"/>
    <w:rsid w:val="00FB270F"/>
    <w:rsid w:val="00FB496F"/>
    <w:rsid w:val="00FB588F"/>
    <w:rsid w:val="00FB62B5"/>
    <w:rsid w:val="00FB6573"/>
    <w:rsid w:val="00FB75E9"/>
    <w:rsid w:val="00FB7E1C"/>
    <w:rsid w:val="00FC17E3"/>
    <w:rsid w:val="00FC1D83"/>
    <w:rsid w:val="00FC2C52"/>
    <w:rsid w:val="00FC2D47"/>
    <w:rsid w:val="00FC3026"/>
    <w:rsid w:val="00FC4598"/>
    <w:rsid w:val="00FC5388"/>
    <w:rsid w:val="00FC56F7"/>
    <w:rsid w:val="00FC6768"/>
    <w:rsid w:val="00FC69DB"/>
    <w:rsid w:val="00FD43F1"/>
    <w:rsid w:val="00FD4E23"/>
    <w:rsid w:val="00FD4FF2"/>
    <w:rsid w:val="00FD522D"/>
    <w:rsid w:val="00FD6361"/>
    <w:rsid w:val="00FD6BDA"/>
    <w:rsid w:val="00FD7271"/>
    <w:rsid w:val="00FD731D"/>
    <w:rsid w:val="00FD7925"/>
    <w:rsid w:val="00FD7DB6"/>
    <w:rsid w:val="00FE01FC"/>
    <w:rsid w:val="00FE134E"/>
    <w:rsid w:val="00FE356B"/>
    <w:rsid w:val="00FE35EF"/>
    <w:rsid w:val="00FE3717"/>
    <w:rsid w:val="00FE4737"/>
    <w:rsid w:val="00FE4A08"/>
    <w:rsid w:val="00FF03F8"/>
    <w:rsid w:val="00FF104B"/>
    <w:rsid w:val="00FF18E7"/>
    <w:rsid w:val="00FF1BB5"/>
    <w:rsid w:val="00FF40DF"/>
    <w:rsid w:val="00FF4659"/>
    <w:rsid w:val="00FF6342"/>
    <w:rsid w:val="00FF6A87"/>
    <w:rsid w:val="00FF7418"/>
    <w:rsid w:val="05EA4D98"/>
    <w:rsid w:val="101795FE"/>
    <w:rsid w:val="17062A43"/>
    <w:rsid w:val="1C4485DF"/>
    <w:rsid w:val="2679271E"/>
    <w:rsid w:val="2713A048"/>
    <w:rsid w:val="27D8B260"/>
    <w:rsid w:val="2C36F618"/>
    <w:rsid w:val="2C813893"/>
    <w:rsid w:val="30F8AA3D"/>
    <w:rsid w:val="33FD5F87"/>
    <w:rsid w:val="3450506C"/>
    <w:rsid w:val="37330628"/>
    <w:rsid w:val="3854A564"/>
    <w:rsid w:val="39F017D9"/>
    <w:rsid w:val="3F65EB33"/>
    <w:rsid w:val="4129660E"/>
    <w:rsid w:val="497336EC"/>
    <w:rsid w:val="4A87C817"/>
    <w:rsid w:val="4B01065E"/>
    <w:rsid w:val="4DCD44A1"/>
    <w:rsid w:val="4E3323D7"/>
    <w:rsid w:val="55B3514B"/>
    <w:rsid w:val="55ECEA99"/>
    <w:rsid w:val="58BA721F"/>
    <w:rsid w:val="5A4585D0"/>
    <w:rsid w:val="5ADBD0B1"/>
    <w:rsid w:val="643559B8"/>
    <w:rsid w:val="64A1693C"/>
    <w:rsid w:val="746B5459"/>
    <w:rsid w:val="77205541"/>
    <w:rsid w:val="7A318A60"/>
    <w:rsid w:val="7BCCC489"/>
    <w:rsid w:val="7CBD06F7"/>
    <w:rsid w:val="7FFBE28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0AD4E251"/>
  <w15:docId w15:val="{91BB0942-1F3E-468F-B922-92AFDC1420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nb-NO" w:eastAsia="nb-N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D938B4"/>
    <w:pPr>
      <w:spacing w:before="120" w:after="120"/>
    </w:pPr>
    <w:rPr>
      <w:rFonts w:ascii="Palatino Linotype" w:hAnsi="Palatino Linotype"/>
      <w:bCs/>
      <w:sz w:val="24"/>
      <w:szCs w:val="36"/>
    </w:rPr>
  </w:style>
  <w:style w:type="paragraph" w:styleId="Heading1">
    <w:name w:val="heading 1"/>
    <w:basedOn w:val="Normal"/>
    <w:next w:val="Normal"/>
    <w:link w:val="Heading1Char"/>
    <w:uiPriority w:val="9"/>
    <w:qFormat/>
    <w:rsid w:val="00BC1456"/>
    <w:pPr>
      <w:keepNext/>
      <w:spacing w:before="240" w:after="60"/>
      <w:outlineLvl w:val="0"/>
    </w:pPr>
    <w:rPr>
      <w:rFonts w:cs="Arial"/>
      <w:b/>
      <w:kern w:val="32"/>
      <w:sz w:val="28"/>
      <w:szCs w:val="32"/>
    </w:rPr>
  </w:style>
  <w:style w:type="paragraph" w:styleId="Heading2">
    <w:name w:val="heading 2"/>
    <w:basedOn w:val="Normal"/>
    <w:next w:val="Normal"/>
    <w:link w:val="Heading2Char"/>
    <w:qFormat/>
    <w:rsid w:val="00BC1456"/>
    <w:pPr>
      <w:keepNext/>
      <w:tabs>
        <w:tab w:val="num" w:pos="432"/>
      </w:tabs>
      <w:spacing w:before="240" w:after="60"/>
      <w:ind w:left="432" w:hanging="432"/>
      <w:outlineLvl w:val="1"/>
    </w:pPr>
    <w:rPr>
      <w:rFonts w:cs="Arial"/>
      <w:b/>
      <w:iCs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BC1456"/>
    <w:pPr>
      <w:keepNext/>
      <w:spacing w:before="240" w:after="60"/>
      <w:outlineLvl w:val="2"/>
    </w:pPr>
    <w:rPr>
      <w:rFonts w:cs="Arial"/>
      <w:b/>
      <w:sz w:val="28"/>
      <w:szCs w:val="26"/>
    </w:rPr>
  </w:style>
  <w:style w:type="paragraph" w:styleId="Heading4">
    <w:name w:val="heading 4"/>
    <w:basedOn w:val="Normal"/>
    <w:next w:val="Normal"/>
    <w:link w:val="Heading4Char"/>
    <w:uiPriority w:val="9"/>
    <w:qFormat/>
    <w:rsid w:val="00447709"/>
    <w:pPr>
      <w:keepNext/>
      <w:spacing w:before="240" w:after="60"/>
      <w:outlineLvl w:val="3"/>
    </w:pPr>
    <w:rPr>
      <w:rFonts w:ascii="Times New Roman" w:hAnsi="Times New Roman"/>
      <w:b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qFormat/>
    <w:rsid w:val="00447709"/>
    <w:pPr>
      <w:spacing w:before="240" w:after="60"/>
      <w:outlineLvl w:val="4"/>
    </w:pPr>
    <w:rPr>
      <w:b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uiPriority w:val="9"/>
    <w:qFormat/>
    <w:rsid w:val="00447709"/>
    <w:pPr>
      <w:spacing w:before="240" w:after="60"/>
      <w:outlineLvl w:val="5"/>
    </w:pPr>
    <w:rPr>
      <w:rFonts w:ascii="Times New Roman" w:hAnsi="Times New Roman"/>
      <w:b/>
      <w:bCs w:val="0"/>
      <w:sz w:val="22"/>
      <w:szCs w:val="22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2C40E0"/>
    <w:rPr>
      <w:rFonts w:ascii="Cambria" w:eastAsia="Times New Roman" w:hAnsi="Cambria" w:cs="Times New Roman"/>
      <w:b/>
      <w:bCs/>
      <w:kern w:val="32"/>
      <w:sz w:val="32"/>
      <w:szCs w:val="32"/>
    </w:rPr>
  </w:style>
  <w:style w:type="character" w:customStyle="1" w:styleId="Heading2Char">
    <w:name w:val="Heading 2 Char"/>
    <w:link w:val="Heading2"/>
    <w:uiPriority w:val="9"/>
    <w:rsid w:val="002C40E0"/>
    <w:rPr>
      <w:rFonts w:ascii="Palatino Linotype" w:hAnsi="Palatino Linotype" w:cs="Arial"/>
      <w:b/>
      <w:bCs/>
      <w:iCs/>
      <w:sz w:val="24"/>
      <w:szCs w:val="28"/>
    </w:rPr>
  </w:style>
  <w:style w:type="character" w:customStyle="1" w:styleId="Heading3Char">
    <w:name w:val="Heading 3 Char"/>
    <w:link w:val="Heading3"/>
    <w:uiPriority w:val="9"/>
    <w:rsid w:val="002C40E0"/>
    <w:rPr>
      <w:rFonts w:ascii="Cambria" w:eastAsia="Times New Roman" w:hAnsi="Cambria" w:cs="Times New Roman"/>
      <w:b/>
      <w:bCs/>
      <w:sz w:val="26"/>
      <w:szCs w:val="26"/>
    </w:rPr>
  </w:style>
  <w:style w:type="character" w:customStyle="1" w:styleId="Heading4Char">
    <w:name w:val="Heading 4 Char"/>
    <w:link w:val="Heading4"/>
    <w:uiPriority w:val="9"/>
    <w:semiHidden/>
    <w:rsid w:val="002C40E0"/>
    <w:rPr>
      <w:rFonts w:ascii="Calibri" w:eastAsia="Times New Roman" w:hAnsi="Calibri" w:cs="Times New Roman"/>
      <w:b/>
      <w:bCs/>
      <w:sz w:val="28"/>
      <w:szCs w:val="28"/>
    </w:rPr>
  </w:style>
  <w:style w:type="character" w:customStyle="1" w:styleId="Heading5Char">
    <w:name w:val="Heading 5 Char"/>
    <w:link w:val="Heading5"/>
    <w:uiPriority w:val="9"/>
    <w:semiHidden/>
    <w:rsid w:val="002C40E0"/>
    <w:rPr>
      <w:rFonts w:ascii="Calibri" w:eastAsia="Times New Roman" w:hAnsi="Calibri" w:cs="Times New Roman"/>
      <w:b/>
      <w:bCs/>
      <w:i/>
      <w:iCs/>
      <w:sz w:val="26"/>
      <w:szCs w:val="26"/>
    </w:rPr>
  </w:style>
  <w:style w:type="character" w:customStyle="1" w:styleId="Heading6Char">
    <w:name w:val="Heading 6 Char"/>
    <w:link w:val="Heading6"/>
    <w:uiPriority w:val="9"/>
    <w:semiHidden/>
    <w:rsid w:val="002C40E0"/>
    <w:rPr>
      <w:rFonts w:ascii="Calibri" w:eastAsia="Times New Roman" w:hAnsi="Calibri" w:cs="Times New Roman"/>
      <w:b/>
      <w:sz w:val="22"/>
      <w:szCs w:val="22"/>
    </w:rPr>
  </w:style>
  <w:style w:type="table" w:styleId="TableGrid">
    <w:name w:val="Table Grid"/>
    <w:basedOn w:val="TableNormal"/>
    <w:uiPriority w:val="39"/>
    <w:rsid w:val="00E869B5"/>
    <w:rPr>
      <w:rFonts w:ascii="Palatino Linotype" w:hAnsi="Palatino Linotyp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itle">
    <w:name w:val="Title"/>
    <w:basedOn w:val="Normal"/>
    <w:link w:val="TitleChar"/>
    <w:qFormat/>
    <w:rsid w:val="00D14026"/>
    <w:pPr>
      <w:jc w:val="center"/>
    </w:pPr>
    <w:rPr>
      <w:b/>
      <w:bCs w:val="0"/>
      <w:sz w:val="36"/>
    </w:rPr>
  </w:style>
  <w:style w:type="character" w:customStyle="1" w:styleId="TitleChar">
    <w:name w:val="Title Char"/>
    <w:link w:val="Title"/>
    <w:locked/>
    <w:rsid w:val="00AF6076"/>
    <w:rPr>
      <w:rFonts w:ascii="Palatino Linotype" w:hAnsi="Palatino Linotype"/>
      <w:b/>
      <w:sz w:val="36"/>
    </w:rPr>
  </w:style>
  <w:style w:type="paragraph" w:customStyle="1" w:styleId="Litentittel">
    <w:name w:val="Liten tittel"/>
    <w:basedOn w:val="Title"/>
    <w:rsid w:val="008C3BA4"/>
    <w:rPr>
      <w:sz w:val="28"/>
    </w:rPr>
  </w:style>
  <w:style w:type="paragraph" w:customStyle="1" w:styleId="Hyrelitentittel">
    <w:name w:val="Høyre liten tittel"/>
    <w:basedOn w:val="Normal"/>
    <w:rsid w:val="008C3BA4"/>
    <w:pPr>
      <w:jc w:val="right"/>
    </w:pPr>
    <w:rPr>
      <w:b/>
      <w:sz w:val="28"/>
    </w:rPr>
  </w:style>
  <w:style w:type="paragraph" w:styleId="Header">
    <w:name w:val="header"/>
    <w:basedOn w:val="Normal"/>
    <w:link w:val="HeaderChar"/>
    <w:rsid w:val="00A86E5C"/>
    <w:pPr>
      <w:tabs>
        <w:tab w:val="center" w:pos="4536"/>
        <w:tab w:val="right" w:pos="9072"/>
      </w:tabs>
    </w:pPr>
  </w:style>
  <w:style w:type="character" w:customStyle="1" w:styleId="HeaderChar">
    <w:name w:val="Header Char"/>
    <w:link w:val="Header"/>
    <w:uiPriority w:val="99"/>
    <w:rsid w:val="002C40E0"/>
    <w:rPr>
      <w:rFonts w:ascii="Palatino Linotype" w:hAnsi="Palatino Linotype"/>
      <w:bCs/>
      <w:sz w:val="24"/>
      <w:szCs w:val="36"/>
    </w:rPr>
  </w:style>
  <w:style w:type="paragraph" w:styleId="Footer">
    <w:name w:val="footer"/>
    <w:basedOn w:val="Normal"/>
    <w:link w:val="FooterChar"/>
    <w:uiPriority w:val="99"/>
    <w:rsid w:val="00A86E5C"/>
    <w:pPr>
      <w:tabs>
        <w:tab w:val="center" w:pos="4536"/>
        <w:tab w:val="right" w:pos="9072"/>
      </w:tabs>
    </w:pPr>
  </w:style>
  <w:style w:type="character" w:customStyle="1" w:styleId="FooterChar">
    <w:name w:val="Footer Char"/>
    <w:link w:val="Footer"/>
    <w:uiPriority w:val="99"/>
    <w:rsid w:val="002C40E0"/>
    <w:rPr>
      <w:rFonts w:ascii="Palatino Linotype" w:hAnsi="Palatino Linotype"/>
      <w:bCs/>
      <w:sz w:val="24"/>
      <w:szCs w:val="36"/>
    </w:rPr>
  </w:style>
  <w:style w:type="character" w:styleId="Hyperlink">
    <w:name w:val="Hyperlink"/>
    <w:uiPriority w:val="99"/>
    <w:rsid w:val="00427CA5"/>
    <w:rPr>
      <w:color w:val="0000FF"/>
      <w:u w:val="single"/>
    </w:rPr>
  </w:style>
  <w:style w:type="paragraph" w:styleId="TOC2">
    <w:name w:val="toc 2"/>
    <w:basedOn w:val="Normal"/>
    <w:next w:val="Normal"/>
    <w:autoRedefine/>
    <w:uiPriority w:val="39"/>
    <w:rsid w:val="005536D3"/>
    <w:pPr>
      <w:spacing w:before="0" w:after="0"/>
      <w:ind w:left="240"/>
    </w:pPr>
    <w:rPr>
      <w:sz w:val="20"/>
    </w:rPr>
  </w:style>
  <w:style w:type="paragraph" w:styleId="TOC3">
    <w:name w:val="toc 3"/>
    <w:basedOn w:val="Normal"/>
    <w:next w:val="Normal"/>
    <w:autoRedefine/>
    <w:uiPriority w:val="39"/>
    <w:rsid w:val="005536D3"/>
    <w:pPr>
      <w:spacing w:before="0" w:after="0"/>
      <w:ind w:left="480"/>
    </w:pPr>
    <w:rPr>
      <w:sz w:val="20"/>
    </w:rPr>
  </w:style>
  <w:style w:type="paragraph" w:styleId="TOC1">
    <w:name w:val="toc 1"/>
    <w:basedOn w:val="Normal"/>
    <w:next w:val="Normal"/>
    <w:autoRedefine/>
    <w:uiPriority w:val="39"/>
    <w:rsid w:val="005536D3"/>
    <w:pPr>
      <w:spacing w:before="0" w:after="0"/>
    </w:pPr>
    <w:rPr>
      <w:sz w:val="20"/>
    </w:rPr>
  </w:style>
  <w:style w:type="paragraph" w:customStyle="1" w:styleId="Tabelltekst">
    <w:name w:val="Tabelltekst"/>
    <w:basedOn w:val="Normal"/>
    <w:rsid w:val="00E869B5"/>
    <w:pPr>
      <w:spacing w:before="0" w:after="0"/>
    </w:pPr>
    <w:rPr>
      <w:bCs w:val="0"/>
      <w:sz w:val="20"/>
      <w:szCs w:val="20"/>
    </w:rPr>
  </w:style>
  <w:style w:type="character" w:styleId="CommentReference">
    <w:name w:val="annotation reference"/>
    <w:uiPriority w:val="99"/>
    <w:semiHidden/>
    <w:rsid w:val="00FF6342"/>
    <w:rPr>
      <w:sz w:val="16"/>
    </w:rPr>
  </w:style>
  <w:style w:type="paragraph" w:styleId="CommentText">
    <w:name w:val="annotation text"/>
    <w:basedOn w:val="Normal"/>
    <w:link w:val="CommentTextChar"/>
    <w:uiPriority w:val="99"/>
    <w:semiHidden/>
    <w:rsid w:val="00FF6342"/>
    <w:rPr>
      <w:sz w:val="20"/>
      <w:szCs w:val="20"/>
    </w:rPr>
  </w:style>
  <w:style w:type="character" w:customStyle="1" w:styleId="CommentTextChar">
    <w:name w:val="Comment Text Char"/>
    <w:link w:val="CommentText"/>
    <w:uiPriority w:val="99"/>
    <w:semiHidden/>
    <w:locked/>
    <w:rsid w:val="00F506F1"/>
    <w:rPr>
      <w:rFonts w:ascii="Palatino Linotype" w:hAnsi="Palatino Linotype"/>
    </w:rPr>
  </w:style>
  <w:style w:type="paragraph" w:styleId="ListBullet">
    <w:name w:val="List Bullet"/>
    <w:basedOn w:val="Normal"/>
    <w:autoRedefine/>
    <w:uiPriority w:val="99"/>
    <w:rsid w:val="006F67CF"/>
    <w:pPr>
      <w:tabs>
        <w:tab w:val="left" w:pos="360"/>
        <w:tab w:val="left" w:pos="1260"/>
      </w:tabs>
    </w:pPr>
    <w:rPr>
      <w:sz w:val="20"/>
      <w:szCs w:val="20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FF6342"/>
    <w:rPr>
      <w:b/>
    </w:rPr>
  </w:style>
  <w:style w:type="character" w:customStyle="1" w:styleId="CommentSubjectChar">
    <w:name w:val="Comment Subject Char"/>
    <w:link w:val="CommentSubject"/>
    <w:uiPriority w:val="99"/>
    <w:semiHidden/>
    <w:locked/>
    <w:rsid w:val="00F506F1"/>
    <w:rPr>
      <w:rFonts w:ascii="Palatino Linotype" w:hAnsi="Palatino Linotype"/>
      <w:b/>
    </w:rPr>
  </w:style>
  <w:style w:type="paragraph" w:styleId="BalloonText">
    <w:name w:val="Balloon Text"/>
    <w:basedOn w:val="Normal"/>
    <w:link w:val="BalloonTextChar"/>
    <w:uiPriority w:val="99"/>
    <w:semiHidden/>
    <w:rsid w:val="00FF6342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2C40E0"/>
    <w:rPr>
      <w:bCs/>
      <w:sz w:val="0"/>
      <w:szCs w:val="0"/>
    </w:rPr>
  </w:style>
  <w:style w:type="paragraph" w:styleId="List">
    <w:name w:val="List"/>
    <w:basedOn w:val="Normal"/>
    <w:uiPriority w:val="99"/>
    <w:rsid w:val="00447709"/>
    <w:pPr>
      <w:ind w:left="283" w:hanging="283"/>
    </w:pPr>
  </w:style>
  <w:style w:type="paragraph" w:styleId="List2">
    <w:name w:val="List 2"/>
    <w:basedOn w:val="Normal"/>
    <w:uiPriority w:val="99"/>
    <w:rsid w:val="00447709"/>
    <w:pPr>
      <w:ind w:left="566" w:hanging="283"/>
    </w:pPr>
  </w:style>
  <w:style w:type="paragraph" w:styleId="ListBullet2">
    <w:name w:val="List Bullet 2"/>
    <w:basedOn w:val="Normal"/>
    <w:autoRedefine/>
    <w:uiPriority w:val="99"/>
    <w:rsid w:val="0003547D"/>
    <w:pPr>
      <w:tabs>
        <w:tab w:val="num" w:pos="720"/>
      </w:tabs>
      <w:ind w:left="720" w:hanging="360"/>
    </w:pPr>
  </w:style>
  <w:style w:type="paragraph" w:styleId="Caption">
    <w:name w:val="caption"/>
    <w:basedOn w:val="Normal"/>
    <w:next w:val="Normal"/>
    <w:uiPriority w:val="35"/>
    <w:qFormat/>
    <w:rsid w:val="00447709"/>
    <w:rPr>
      <w:b/>
      <w:sz w:val="20"/>
      <w:szCs w:val="20"/>
    </w:rPr>
  </w:style>
  <w:style w:type="paragraph" w:styleId="BodyText">
    <w:name w:val="Body Text"/>
    <w:basedOn w:val="Normal"/>
    <w:link w:val="BodyTextChar"/>
    <w:uiPriority w:val="99"/>
    <w:rsid w:val="00447709"/>
  </w:style>
  <w:style w:type="character" w:customStyle="1" w:styleId="BodyTextChar">
    <w:name w:val="Body Text Char"/>
    <w:link w:val="BodyText"/>
    <w:uiPriority w:val="99"/>
    <w:rsid w:val="002C40E0"/>
    <w:rPr>
      <w:rFonts w:ascii="Palatino Linotype" w:hAnsi="Palatino Linotype"/>
      <w:bCs/>
      <w:sz w:val="24"/>
      <w:szCs w:val="36"/>
    </w:rPr>
  </w:style>
  <w:style w:type="character" w:styleId="FollowedHyperlink">
    <w:name w:val="FollowedHyperlink"/>
    <w:uiPriority w:val="99"/>
    <w:rsid w:val="00743C38"/>
    <w:rPr>
      <w:color w:val="606420"/>
      <w:u w:val="single"/>
    </w:rPr>
  </w:style>
  <w:style w:type="paragraph" w:customStyle="1" w:styleId="Revisjon1">
    <w:name w:val="Revisjon1"/>
    <w:hidden/>
    <w:uiPriority w:val="99"/>
    <w:semiHidden/>
    <w:rsid w:val="00B1782F"/>
    <w:rPr>
      <w:rFonts w:ascii="Palatino Linotype" w:hAnsi="Palatino Linotype"/>
      <w:bCs/>
      <w:sz w:val="24"/>
      <w:szCs w:val="36"/>
    </w:rPr>
  </w:style>
  <w:style w:type="paragraph" w:customStyle="1" w:styleId="Tabelltekst2">
    <w:name w:val="Tabelltekst 2"/>
    <w:basedOn w:val="Normal"/>
    <w:rsid w:val="00964180"/>
    <w:pPr>
      <w:jc w:val="center"/>
    </w:pPr>
    <w:rPr>
      <w:i/>
      <w:sz w:val="28"/>
      <w:vertAlign w:val="superscript"/>
    </w:rPr>
  </w:style>
  <w:style w:type="paragraph" w:customStyle="1" w:styleId="Listeavsnitt1">
    <w:name w:val="Listeavsnitt1"/>
    <w:basedOn w:val="Normal"/>
    <w:uiPriority w:val="99"/>
    <w:qFormat/>
    <w:rsid w:val="0029765E"/>
    <w:pPr>
      <w:ind w:left="708"/>
    </w:pPr>
  </w:style>
  <w:style w:type="paragraph" w:styleId="TOC4">
    <w:name w:val="toc 4"/>
    <w:basedOn w:val="Normal"/>
    <w:next w:val="Normal"/>
    <w:autoRedefine/>
    <w:uiPriority w:val="39"/>
    <w:rsid w:val="00F506F1"/>
    <w:pPr>
      <w:ind w:left="720"/>
    </w:pPr>
  </w:style>
  <w:style w:type="paragraph" w:styleId="TOC9">
    <w:name w:val="toc 9"/>
    <w:basedOn w:val="Normal"/>
    <w:next w:val="Normal"/>
    <w:autoRedefine/>
    <w:uiPriority w:val="39"/>
    <w:rsid w:val="00F506F1"/>
    <w:pPr>
      <w:ind w:left="1920"/>
    </w:pPr>
  </w:style>
  <w:style w:type="paragraph" w:customStyle="1" w:styleId="Default">
    <w:name w:val="Default"/>
    <w:rsid w:val="00F506F1"/>
    <w:pPr>
      <w:autoSpaceDE w:val="0"/>
      <w:autoSpaceDN w:val="0"/>
      <w:adjustRightInd w:val="0"/>
    </w:pPr>
    <w:rPr>
      <w:rFonts w:ascii="Arial" w:hAnsi="Arial" w:cs="Arial"/>
      <w:color w:val="000000"/>
      <w:sz w:val="24"/>
      <w:szCs w:val="24"/>
    </w:rPr>
  </w:style>
  <w:style w:type="paragraph" w:styleId="TOC5">
    <w:name w:val="toc 5"/>
    <w:basedOn w:val="Normal"/>
    <w:next w:val="Normal"/>
    <w:autoRedefine/>
    <w:uiPriority w:val="39"/>
    <w:unhideWhenUsed/>
    <w:rsid w:val="00677F6A"/>
    <w:pPr>
      <w:spacing w:before="0" w:after="100" w:line="276" w:lineRule="auto"/>
      <w:ind w:left="880"/>
    </w:pPr>
    <w:rPr>
      <w:rFonts w:ascii="Calibri" w:hAnsi="Calibri"/>
      <w:bCs w:val="0"/>
      <w:sz w:val="22"/>
      <w:szCs w:val="22"/>
    </w:rPr>
  </w:style>
  <w:style w:type="paragraph" w:styleId="TOC6">
    <w:name w:val="toc 6"/>
    <w:basedOn w:val="Normal"/>
    <w:next w:val="Normal"/>
    <w:autoRedefine/>
    <w:uiPriority w:val="39"/>
    <w:unhideWhenUsed/>
    <w:rsid w:val="00677F6A"/>
    <w:pPr>
      <w:spacing w:before="0" w:after="100" w:line="276" w:lineRule="auto"/>
      <w:ind w:left="1100"/>
    </w:pPr>
    <w:rPr>
      <w:rFonts w:ascii="Calibri" w:hAnsi="Calibri"/>
      <w:bCs w:val="0"/>
      <w:sz w:val="22"/>
      <w:szCs w:val="22"/>
    </w:rPr>
  </w:style>
  <w:style w:type="paragraph" w:styleId="TOC7">
    <w:name w:val="toc 7"/>
    <w:basedOn w:val="Normal"/>
    <w:next w:val="Normal"/>
    <w:autoRedefine/>
    <w:uiPriority w:val="39"/>
    <w:unhideWhenUsed/>
    <w:rsid w:val="00677F6A"/>
    <w:pPr>
      <w:spacing w:before="0" w:after="100" w:line="276" w:lineRule="auto"/>
      <w:ind w:left="1320"/>
    </w:pPr>
    <w:rPr>
      <w:rFonts w:ascii="Calibri" w:hAnsi="Calibri"/>
      <w:bCs w:val="0"/>
      <w:sz w:val="22"/>
      <w:szCs w:val="22"/>
    </w:rPr>
  </w:style>
  <w:style w:type="paragraph" w:styleId="TOC8">
    <w:name w:val="toc 8"/>
    <w:basedOn w:val="Normal"/>
    <w:next w:val="Normal"/>
    <w:autoRedefine/>
    <w:uiPriority w:val="39"/>
    <w:unhideWhenUsed/>
    <w:rsid w:val="00677F6A"/>
    <w:pPr>
      <w:spacing w:before="0" w:after="100" w:line="276" w:lineRule="auto"/>
      <w:ind w:left="1540"/>
    </w:pPr>
    <w:rPr>
      <w:rFonts w:ascii="Calibri" w:hAnsi="Calibri"/>
      <w:bCs w:val="0"/>
      <w:sz w:val="22"/>
      <w:szCs w:val="22"/>
    </w:rPr>
  </w:style>
  <w:style w:type="paragraph" w:customStyle="1" w:styleId="Ingenmellomrom1">
    <w:name w:val="Ingen mellomrom1"/>
    <w:uiPriority w:val="1"/>
    <w:qFormat/>
    <w:rsid w:val="004B411A"/>
    <w:rPr>
      <w:rFonts w:ascii="Palatino Linotype" w:hAnsi="Palatino Linotype"/>
      <w:bCs/>
      <w:sz w:val="24"/>
      <w:szCs w:val="36"/>
    </w:rPr>
  </w:style>
  <w:style w:type="numbering" w:customStyle="1" w:styleId="Stil2">
    <w:name w:val="Stil2"/>
    <w:rsid w:val="002C40E0"/>
    <w:pPr>
      <w:numPr>
        <w:numId w:val="3"/>
      </w:numPr>
    </w:pPr>
  </w:style>
  <w:style w:type="numbering" w:customStyle="1" w:styleId="Stil1">
    <w:name w:val="Stil1"/>
    <w:rsid w:val="002C40E0"/>
    <w:pPr>
      <w:numPr>
        <w:numId w:val="2"/>
      </w:numPr>
    </w:pPr>
  </w:style>
  <w:style w:type="paragraph" w:styleId="ListContinue2">
    <w:name w:val="List Continue 2"/>
    <w:basedOn w:val="Normal"/>
    <w:uiPriority w:val="99"/>
    <w:semiHidden/>
    <w:unhideWhenUsed/>
    <w:rsid w:val="0041078A"/>
    <w:pPr>
      <w:ind w:left="566"/>
      <w:contextualSpacing/>
    </w:pPr>
  </w:style>
  <w:style w:type="paragraph" w:styleId="ListParagraph">
    <w:name w:val="List Paragraph"/>
    <w:basedOn w:val="Normal"/>
    <w:link w:val="ListParagraphChar"/>
    <w:uiPriority w:val="34"/>
    <w:qFormat/>
    <w:rsid w:val="00E97FF4"/>
    <w:pPr>
      <w:ind w:left="720"/>
      <w:contextualSpacing/>
    </w:pPr>
  </w:style>
  <w:style w:type="paragraph" w:styleId="NoSpacing">
    <w:name w:val="No Spacing"/>
    <w:uiPriority w:val="1"/>
    <w:qFormat/>
    <w:rsid w:val="00F22203"/>
    <w:rPr>
      <w:rFonts w:ascii="Palatino Linotype" w:hAnsi="Palatino Linotype"/>
      <w:bCs/>
      <w:sz w:val="24"/>
      <w:szCs w:val="36"/>
    </w:rPr>
  </w:style>
  <w:style w:type="character" w:customStyle="1" w:styleId="notereference">
    <w:name w:val="note reference"/>
    <w:semiHidden/>
    <w:rsid w:val="00852C89"/>
  </w:style>
  <w:style w:type="character" w:styleId="FootnoteReference">
    <w:name w:val="footnote reference"/>
    <w:uiPriority w:val="99"/>
    <w:rsid w:val="00B278A4"/>
    <w:rPr>
      <w:vertAlign w:val="superscript"/>
    </w:rPr>
  </w:style>
  <w:style w:type="character" w:customStyle="1" w:styleId="avsnittnummer2">
    <w:name w:val="avsnittnummer2"/>
    <w:basedOn w:val="DefaultParagraphFont"/>
    <w:rsid w:val="00595F43"/>
  </w:style>
  <w:style w:type="paragraph" w:styleId="TOCHeading">
    <w:name w:val="TOC Heading"/>
    <w:basedOn w:val="Heading1"/>
    <w:next w:val="Normal"/>
    <w:uiPriority w:val="39"/>
    <w:unhideWhenUsed/>
    <w:qFormat/>
    <w:rsid w:val="00220B45"/>
    <w:pPr>
      <w:keepLines/>
      <w:spacing w:after="0" w:line="259" w:lineRule="auto"/>
      <w:outlineLvl w:val="9"/>
    </w:pPr>
    <w:rPr>
      <w:rFonts w:asciiTheme="majorHAnsi" w:eastAsiaTheme="majorEastAsia" w:hAnsiTheme="majorHAnsi" w:cstheme="majorBidi"/>
      <w:b w:val="0"/>
      <w:bCs w:val="0"/>
      <w:color w:val="365F91" w:themeColor="accent1" w:themeShade="BF"/>
      <w:kern w:val="0"/>
      <w:sz w:val="32"/>
    </w:rPr>
  </w:style>
  <w:style w:type="character" w:customStyle="1" w:styleId="ListParagraphChar">
    <w:name w:val="List Paragraph Char"/>
    <w:basedOn w:val="DefaultParagraphFont"/>
    <w:link w:val="ListParagraph"/>
    <w:uiPriority w:val="34"/>
    <w:locked/>
    <w:rsid w:val="00076829"/>
    <w:rPr>
      <w:rFonts w:ascii="Palatino Linotype" w:hAnsi="Palatino Linotype"/>
      <w:bCs/>
      <w:sz w:val="24"/>
      <w:szCs w:val="36"/>
    </w:rPr>
  </w:style>
  <w:style w:type="paragraph" w:customStyle="1" w:styleId="TabLine">
    <w:name w:val="Tab Line"/>
    <w:basedOn w:val="Normal"/>
    <w:rsid w:val="002E4E67"/>
    <w:pPr>
      <w:spacing w:before="0" w:after="60"/>
    </w:pPr>
    <w:rPr>
      <w:rFonts w:ascii="Times New Roman" w:hAnsi="Times New Roman"/>
      <w:bCs w:val="0"/>
      <w:szCs w:val="24"/>
    </w:rPr>
  </w:style>
  <w:style w:type="character" w:styleId="UnresolvedMention">
    <w:name w:val="Unresolved Mention"/>
    <w:basedOn w:val="DefaultParagraphFont"/>
    <w:uiPriority w:val="99"/>
    <w:unhideWhenUsed/>
    <w:rsid w:val="00783E03"/>
    <w:rPr>
      <w:color w:val="605E5C"/>
      <w:shd w:val="clear" w:color="auto" w:fill="E1DFDD"/>
    </w:rPr>
  </w:style>
  <w:style w:type="character" w:styleId="Mention">
    <w:name w:val="Mention"/>
    <w:basedOn w:val="DefaultParagraphFont"/>
    <w:uiPriority w:val="99"/>
    <w:unhideWhenUsed/>
    <w:rsid w:val="00783E03"/>
    <w:rPr>
      <w:color w:val="2B579A"/>
      <w:shd w:val="clear" w:color="auto" w:fill="E1DFDD"/>
    </w:rPr>
  </w:style>
  <w:style w:type="character" w:customStyle="1" w:styleId="normaltextrun">
    <w:name w:val="normaltextrun"/>
    <w:basedOn w:val="DefaultParagraphFont"/>
    <w:rsid w:val="00A878E6"/>
  </w:style>
  <w:style w:type="character" w:customStyle="1" w:styleId="eop">
    <w:name w:val="eop"/>
    <w:basedOn w:val="DefaultParagraphFont"/>
    <w:rsid w:val="00A878E6"/>
  </w:style>
  <w:style w:type="paragraph" w:customStyle="1" w:styleId="Forsidetittelsentrert">
    <w:name w:val="Forside tittel sentrert"/>
    <w:basedOn w:val="NoSpacing"/>
    <w:link w:val="ForsidetittelsentrertTegn"/>
    <w:rsid w:val="00F42AFE"/>
    <w:pPr>
      <w:jc w:val="center"/>
    </w:pPr>
    <w:rPr>
      <w:rFonts w:asciiTheme="minorHAnsi" w:eastAsiaTheme="minorEastAsia" w:hAnsiTheme="minorHAnsi" w:cstheme="minorBidi"/>
      <w:b/>
      <w:bCs w:val="0"/>
      <w:sz w:val="36"/>
    </w:rPr>
  </w:style>
  <w:style w:type="character" w:customStyle="1" w:styleId="ForsidetittelsentrertTegn">
    <w:name w:val="Forside tittel sentrert Tegn"/>
    <w:basedOn w:val="DefaultParagraphFont"/>
    <w:link w:val="Forsidetittelsentrert"/>
    <w:rsid w:val="00F42AFE"/>
    <w:rPr>
      <w:rFonts w:asciiTheme="minorHAnsi" w:eastAsiaTheme="minorEastAsia" w:hAnsiTheme="minorHAnsi" w:cstheme="minorBidi"/>
      <w:b/>
      <w:sz w:val="36"/>
      <w:szCs w:val="3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45264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65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9748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073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8506138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8078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431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284201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6361316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7559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2318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3916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713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474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51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9955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229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1581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364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2758434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641613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754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241905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404958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7480898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0302271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8940111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331079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4064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55514639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27727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265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3913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30542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222641003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99620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8623899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67568961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747578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7405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044900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2526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1648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3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205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403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322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7983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604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7837314">
          <w:marLeft w:val="475"/>
          <w:marRight w:val="0"/>
          <w:marTop w:val="8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11530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1267930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258519">
          <w:marLeft w:val="547"/>
          <w:marRight w:val="0"/>
          <w:marTop w:val="0"/>
          <w:marBottom w:val="2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8616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613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6400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0088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6522310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177396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4379805">
          <w:marLeft w:val="893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605473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333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114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89736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0147677">
              <w:marLeft w:val="0"/>
              <w:marRight w:val="0"/>
              <w:marTop w:val="0"/>
              <w:marBottom w:val="0"/>
              <w:divBdr>
                <w:top w:val="single" w:sz="6" w:space="0" w:color="FFFFFF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86716304">
                  <w:marLeft w:val="0"/>
                  <w:marRight w:val="0"/>
                  <w:marTop w:val="0"/>
                  <w:marBottom w:val="0"/>
                  <w:divBdr>
                    <w:top w:val="single" w:sz="6" w:space="19" w:color="FFFFFF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1379176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177150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401099167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75551468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175389439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578172675">
                                          <w:marLeft w:val="-30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368994090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975519537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801851670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51907040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1819180190">
                                                              <w:marLeft w:val="0"/>
                                                              <w:marRight w:val="0"/>
                                                              <w:marTop w:val="375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1140079790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25574434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741834523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106433358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51388212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636058159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1787458067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  <w:div w:id="2122021708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30492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155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1731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508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939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5078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813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9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8066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92776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89450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012995772">
                  <w:marLeft w:val="0"/>
                  <w:marRight w:val="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04651574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9714347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4020117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header" Target="header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jpeg"/><Relationship Id="rId5" Type="http://schemas.openxmlformats.org/officeDocument/2006/relationships/numbering" Target="numbering.xml"/><Relationship Id="rId15" Type="http://schemas.openxmlformats.org/officeDocument/2006/relationships/fontTable" Target="fontTable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06D271DBC64A2A4B9BFB18717D7A15D1" ma:contentTypeVersion="3" ma:contentTypeDescription="Opprett et nytt dokument." ma:contentTypeScope="" ma:versionID="4ebe3336f017962ae4408b36f4ada4a9">
  <xsd:schema xmlns:xsd="http://www.w3.org/2001/XMLSchema" xmlns:xs="http://www.w3.org/2001/XMLSchema" xmlns:p="http://schemas.microsoft.com/office/2006/metadata/properties" xmlns:ns2="4a28c697-5694-4518-b2d9-5205d3804f16" targetNamespace="http://schemas.microsoft.com/office/2006/metadata/properties" ma:root="true" ma:fieldsID="55432f3fa228fac1df4c50d65e1f4f63" ns2:_="">
    <xsd:import namespace="4a28c697-5694-4518-b2d9-5205d3804f16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a28c697-5694-4518-b2d9-5205d3804f1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D84F840C-369A-4B38-9D6F-4022C1F9E647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DC053324-A4FF-4032-8BF7-F6483E53C8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DF4A138-C816-4004-8989-4F57885E7271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5C2DF3D6-5954-4939-8BA7-A343F4B13FF0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a28c697-5694-4518-b2d9-5205d3804f1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116</TotalTime>
  <Pages>1</Pages>
  <Words>356</Words>
  <Characters>2033</Characters>
  <Application>Microsoft Office Word</Application>
  <DocSecurity>4</DocSecurity>
  <Lines>16</Lines>
  <Paragraphs>4</Paragraphs>
  <ScaleCrop>false</ScaleCrop>
  <Company/>
  <LinksUpToDate>false</LinksUpToDate>
  <CharactersWithSpaces>2385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Kristian Rikvold-Jess</dc:creator>
  <cp:keywords/>
  <dc:description/>
  <cp:lastModifiedBy>Kristian Rikvold-Jess</cp:lastModifiedBy>
  <cp:revision>151</cp:revision>
  <dcterms:created xsi:type="dcterms:W3CDTF">2026-07-02T23:02:00Z</dcterms:created>
  <dcterms:modified xsi:type="dcterms:W3CDTF">2026-08-07T13:25:00Z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0x01010006D271DBC64A2A4B9BFB18717D7A15D1</vt:lpwstr>
  </property>
  <property fmtid="{D5CDD505-2E9C-101B-9397-08002B2CF9AE}" pid="3" name="Dokumentkategori">
    <vt:lpwstr/>
  </property>
  <property fmtid="{D5CDD505-2E9C-101B-9397-08002B2CF9AE}" pid="4" name="Organisasjonsenhet">
    <vt:lpwstr/>
  </property>
  <property fmtid="{D5CDD505-2E9C-101B-9397-08002B2CF9AE}" pid="5" name="Dokumentstatus">
    <vt:lpwstr>1;#Under arbeid|f39d8bcc-2a80-4417-a67a-9134b0a418c4</vt:lpwstr>
  </property>
  <property fmtid="{D5CDD505-2E9C-101B-9397-08002B2CF9AE}" pid="6" name="Prosessområder">
    <vt:lpwstr/>
  </property>
  <property fmtid="{D5CDD505-2E9C-101B-9397-08002B2CF9AE}" pid="7" name="Order">
    <vt:r8>7900</vt:r8>
  </property>
  <property fmtid="{D5CDD505-2E9C-101B-9397-08002B2CF9AE}" pid="8" name="xd_Signature">
    <vt:bool>false</vt:bool>
  </property>
  <property fmtid="{D5CDD505-2E9C-101B-9397-08002B2CF9AE}" pid="9" name="xd_ProgID">
    <vt:lpwstr/>
  </property>
  <property fmtid="{D5CDD505-2E9C-101B-9397-08002B2CF9AE}" pid="10" name="Sak Mime 360">
    <vt:lpwstr>, </vt:lpwstr>
  </property>
  <property fmtid="{D5CDD505-2E9C-101B-9397-08002B2CF9AE}" pid="11" name="mdd69e788dc1498dbcc1a53e4b12ec9a">
    <vt:lpwstr>Under arbeid|f39d8bcc-2a80-4417-a67a-9134b0a418c4</vt:lpwstr>
  </property>
  <property fmtid="{D5CDD505-2E9C-101B-9397-08002B2CF9AE}" pid="12" name="ComplianceAssetId">
    <vt:lpwstr/>
  </property>
  <property fmtid="{D5CDD505-2E9C-101B-9397-08002B2CF9AE}" pid="13" name="TemplateUrl">
    <vt:lpwstr/>
  </property>
  <property fmtid="{D5CDD505-2E9C-101B-9397-08002B2CF9AE}" pid="14" name="_ExtendedDescription">
    <vt:lpwstr/>
  </property>
  <property fmtid="{D5CDD505-2E9C-101B-9397-08002B2CF9AE}" pid="15" name="TriggerFlowInfo">
    <vt:lpwstr/>
  </property>
  <property fmtid="{D5CDD505-2E9C-101B-9397-08002B2CF9AE}" pid="16" name="f74d752173c041e18d373851a76bda50">
    <vt:lpwstr/>
  </property>
  <property fmtid="{D5CDD505-2E9C-101B-9397-08002B2CF9AE}" pid="17" name="Prosessomr_x00e5_der">
    <vt:lpwstr/>
  </property>
  <property fmtid="{D5CDD505-2E9C-101B-9397-08002B2CF9AE}" pid="18" name="MSIP_Label_d289949a-ce27-4adb-9b43-9cc138cdb01c_Enabled">
    <vt:lpwstr>true</vt:lpwstr>
  </property>
  <property fmtid="{D5CDD505-2E9C-101B-9397-08002B2CF9AE}" pid="19" name="MSIP_Label_d289949a-ce27-4adb-9b43-9cc138cdb01c_SetDate">
    <vt:lpwstr>2026-07-02T14:01:36Z</vt:lpwstr>
  </property>
  <property fmtid="{D5CDD505-2E9C-101B-9397-08002B2CF9AE}" pid="20" name="MSIP_Label_d289949a-ce27-4adb-9b43-9cc138cdb01c_Method">
    <vt:lpwstr>Privileged</vt:lpwstr>
  </property>
  <property fmtid="{D5CDD505-2E9C-101B-9397-08002B2CF9AE}" pid="21" name="MSIP_Label_d289949a-ce27-4adb-9b43-9cc138cdb01c_Name">
    <vt:lpwstr>Beskyttet</vt:lpwstr>
  </property>
  <property fmtid="{D5CDD505-2E9C-101B-9397-08002B2CF9AE}" pid="22" name="MSIP_Label_d289949a-ce27-4adb-9b43-9cc138cdb01c_SiteId">
    <vt:lpwstr>38856954-ed55-49f7-8bdd-738ffbbfd390</vt:lpwstr>
  </property>
  <property fmtid="{D5CDD505-2E9C-101B-9397-08002B2CF9AE}" pid="23" name="MSIP_Label_d289949a-ce27-4adb-9b43-9cc138cdb01c_ActionId">
    <vt:lpwstr>35e819eb-804e-4d1b-a88b-f398816fc5c5</vt:lpwstr>
  </property>
  <property fmtid="{D5CDD505-2E9C-101B-9397-08002B2CF9AE}" pid="24" name="MSIP_Label_d289949a-ce27-4adb-9b43-9cc138cdb01c_ContentBits">
    <vt:lpwstr>0</vt:lpwstr>
  </property>
  <property fmtid="{D5CDD505-2E9C-101B-9397-08002B2CF9AE}" pid="25" name="MSIP_Label_d289949a-ce27-4adb-9b43-9cc138cdb01c_Tag">
    <vt:lpwstr>10, 0, 1, 1</vt:lpwstr>
  </property>
  <property fmtid="{D5CDD505-2E9C-101B-9397-08002B2CF9AE}" pid="26" name="docLang">
    <vt:lpwstr>nb</vt:lpwstr>
  </property>
</Properties>
</file>